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C7D3" w14:textId="77777777" w:rsidR="00D17714" w:rsidRDefault="00AD5C16">
      <w:pPr>
        <w:pStyle w:val="KonuBal"/>
        <w:jc w:val="left"/>
      </w:pPr>
      <w:r>
        <w:t xml:space="preserve">                 ANTALYA İL FUTBOL TEMSİLCİLİĞİNE</w:t>
      </w:r>
    </w:p>
    <w:p w14:paraId="73086204" w14:textId="4A426D4A" w:rsidR="00D17714" w:rsidRDefault="00AD5C16">
      <w:pPr>
        <w:ind w:firstLine="567"/>
        <w:rPr>
          <w:sz w:val="32"/>
          <w:szCs w:val="32"/>
        </w:rPr>
      </w:pPr>
      <w:r>
        <w:rPr>
          <w:sz w:val="32"/>
          <w:szCs w:val="32"/>
        </w:rPr>
        <w:tab/>
        <w:t>İ</w:t>
      </w:r>
      <w:r w:rsidR="00937746">
        <w:rPr>
          <w:sz w:val="32"/>
          <w:szCs w:val="32"/>
        </w:rPr>
        <w:t>l Futbol Disiplin Kurulumuzun 27</w:t>
      </w:r>
      <w:r>
        <w:rPr>
          <w:sz w:val="32"/>
          <w:szCs w:val="32"/>
        </w:rPr>
        <w:t>.03.2026 günkü toplantısında aldığı</w:t>
      </w:r>
      <w:r w:rsidR="00937746">
        <w:rPr>
          <w:sz w:val="32"/>
          <w:szCs w:val="32"/>
        </w:rPr>
        <w:t xml:space="preserve"> </w:t>
      </w:r>
      <w:proofErr w:type="gramStart"/>
      <w:r w:rsidR="00937746">
        <w:rPr>
          <w:sz w:val="32"/>
          <w:szCs w:val="32"/>
        </w:rPr>
        <w:t>18</w:t>
      </w:r>
      <w:r>
        <w:rPr>
          <w:sz w:val="32"/>
          <w:szCs w:val="32"/>
        </w:rPr>
        <w:t xml:space="preserve">  adet</w:t>
      </w:r>
      <w:proofErr w:type="gramEnd"/>
      <w:r>
        <w:rPr>
          <w:sz w:val="32"/>
          <w:szCs w:val="32"/>
        </w:rPr>
        <w:t xml:space="preserve"> karar aşağıda çıkartılmıştır.</w:t>
      </w:r>
    </w:p>
    <w:p w14:paraId="3BE18F49" w14:textId="53D0FD2A" w:rsidR="00D17714" w:rsidRDefault="00AD5C16">
      <w:pPr>
        <w:ind w:firstLine="567"/>
        <w:rPr>
          <w:sz w:val="32"/>
          <w:szCs w:val="32"/>
        </w:rPr>
      </w:pPr>
      <w:r>
        <w:rPr>
          <w:sz w:val="32"/>
          <w:szCs w:val="32"/>
        </w:rPr>
        <w:tab/>
        <w:t>Bilgi</w:t>
      </w:r>
      <w:r w:rsidR="00937746">
        <w:rPr>
          <w:sz w:val="32"/>
          <w:szCs w:val="32"/>
        </w:rPr>
        <w:t>nizi ve gereğini rica ederim. 27</w:t>
      </w:r>
      <w:r>
        <w:rPr>
          <w:sz w:val="32"/>
          <w:szCs w:val="32"/>
        </w:rPr>
        <w:t>.03.2026</w:t>
      </w:r>
    </w:p>
    <w:p w14:paraId="22ACBF24" w14:textId="77777777" w:rsidR="00D17714" w:rsidRDefault="00D17714">
      <w:pPr>
        <w:ind w:firstLine="567"/>
        <w:rPr>
          <w:sz w:val="32"/>
          <w:szCs w:val="32"/>
        </w:rPr>
      </w:pPr>
    </w:p>
    <w:p w14:paraId="7BF24651" w14:textId="77777777" w:rsidR="00D17714" w:rsidRDefault="00AD5C16">
      <w:pPr>
        <w:ind w:firstLine="567"/>
        <w:rPr>
          <w:sz w:val="32"/>
          <w:szCs w:val="32"/>
        </w:rPr>
      </w:pPr>
      <w:r>
        <w:rPr>
          <w:sz w:val="32"/>
          <w:szCs w:val="32"/>
        </w:rPr>
        <w:t xml:space="preserve">                                                       Av. Caner ŞAHİNKARA </w:t>
      </w:r>
    </w:p>
    <w:p w14:paraId="197B91A3" w14:textId="77777777" w:rsidR="00D17714" w:rsidRDefault="00AD5C16">
      <w:pPr>
        <w:ind w:firstLine="567"/>
        <w:rPr>
          <w:sz w:val="32"/>
          <w:szCs w:val="32"/>
        </w:rPr>
      </w:pPr>
      <w:r>
        <w:rPr>
          <w:sz w:val="32"/>
          <w:szCs w:val="32"/>
        </w:rPr>
        <w:t xml:space="preserve">                                                 İl Futbol Disiplin Kurulu Başkanı</w:t>
      </w:r>
    </w:p>
    <w:p w14:paraId="2C514AE3" w14:textId="77777777" w:rsidR="00D17714" w:rsidRDefault="00D17714">
      <w:pPr>
        <w:ind w:firstLine="567"/>
        <w:rPr>
          <w:sz w:val="32"/>
          <w:szCs w:val="32"/>
        </w:rPr>
      </w:pPr>
    </w:p>
    <w:p w14:paraId="576A8260" w14:textId="3EDE7B0D" w:rsidR="00D17714" w:rsidRDefault="00937746">
      <w:pPr>
        <w:ind w:firstLine="567"/>
        <w:rPr>
          <w:sz w:val="32"/>
          <w:szCs w:val="32"/>
        </w:rPr>
      </w:pPr>
      <w:r>
        <w:rPr>
          <w:b/>
          <w:bCs/>
          <w:sz w:val="32"/>
          <w:szCs w:val="32"/>
        </w:rPr>
        <w:t>KARAR TARİHİ: 27</w:t>
      </w:r>
      <w:r w:rsidR="00AD5C16">
        <w:rPr>
          <w:b/>
          <w:bCs/>
          <w:sz w:val="32"/>
          <w:szCs w:val="32"/>
        </w:rPr>
        <w:t>.03.2026</w:t>
      </w:r>
    </w:p>
    <w:p w14:paraId="6CEB4BFC" w14:textId="77777777" w:rsidR="00D17714" w:rsidRDefault="00AD5C16">
      <w:pPr>
        <w:ind w:firstLine="567"/>
        <w:rPr>
          <w:b/>
          <w:bCs/>
          <w:sz w:val="32"/>
          <w:szCs w:val="32"/>
        </w:rPr>
      </w:pPr>
      <w:r>
        <w:rPr>
          <w:b/>
          <w:bCs/>
          <w:sz w:val="32"/>
          <w:szCs w:val="32"/>
        </w:rPr>
        <w:t xml:space="preserve">KARAR </w:t>
      </w:r>
      <w:proofErr w:type="gramStart"/>
      <w:r>
        <w:rPr>
          <w:b/>
          <w:bCs/>
          <w:sz w:val="32"/>
          <w:szCs w:val="32"/>
        </w:rPr>
        <w:t>NO         : 21</w:t>
      </w:r>
      <w:proofErr w:type="gramEnd"/>
    </w:p>
    <w:p w14:paraId="6FEC9D96" w14:textId="77777777" w:rsidR="00D17714" w:rsidRDefault="00D17714">
      <w:pPr>
        <w:ind w:firstLine="567"/>
        <w:rPr>
          <w:sz w:val="32"/>
          <w:szCs w:val="32"/>
        </w:rPr>
      </w:pPr>
    </w:p>
    <w:p w14:paraId="3FBF7E54" w14:textId="77777777" w:rsidR="00D17714" w:rsidRDefault="00AD5C16">
      <w:pPr>
        <w:ind w:firstLine="567"/>
        <w:rPr>
          <w:sz w:val="32"/>
          <w:szCs w:val="32"/>
        </w:rPr>
      </w:pPr>
      <w:r>
        <w:rPr>
          <w:sz w:val="32"/>
          <w:szCs w:val="32"/>
        </w:rPr>
        <w:t xml:space="preserve">    İl Futbol Disiplin Kurulu 24.03.2026 tarihle</w:t>
      </w:r>
      <w:r>
        <w:rPr>
          <w:sz w:val="32"/>
          <w:szCs w:val="32"/>
        </w:rPr>
        <w:t>rinde gönderilen dosyaları görüşmek üzere Caner ŞAHİNKARA başkanlığında toplanarak aşağıdaki kararları almıştır.</w:t>
      </w:r>
    </w:p>
    <w:p w14:paraId="3C206CB1" w14:textId="77777777" w:rsidR="00D17714" w:rsidRDefault="00AD5C16">
      <w:pPr>
        <w:rPr>
          <w:sz w:val="32"/>
          <w:szCs w:val="32"/>
        </w:rPr>
      </w:pPr>
      <w:r>
        <w:rPr>
          <w:b/>
          <w:sz w:val="32"/>
          <w:szCs w:val="32"/>
        </w:rPr>
        <w:t xml:space="preserve">  </w:t>
      </w:r>
    </w:p>
    <w:p w14:paraId="1A963439" w14:textId="77777777" w:rsidR="00D17714" w:rsidRDefault="00AD5C16">
      <w:pPr>
        <w:jc w:val="both"/>
        <w:rPr>
          <w:sz w:val="32"/>
          <w:szCs w:val="32"/>
        </w:rPr>
      </w:pPr>
      <w:r>
        <w:rPr>
          <w:b/>
          <w:sz w:val="32"/>
          <w:szCs w:val="32"/>
        </w:rPr>
        <w:t xml:space="preserve">        1</w:t>
      </w:r>
      <w:r>
        <w:rPr>
          <w:sz w:val="32"/>
          <w:szCs w:val="32"/>
        </w:rPr>
        <w:t xml:space="preserve">-21.02.2026 günü oynanan Alanya Kartalları Spor – </w:t>
      </w:r>
      <w:proofErr w:type="spellStart"/>
      <w:r>
        <w:rPr>
          <w:sz w:val="32"/>
          <w:szCs w:val="32"/>
        </w:rPr>
        <w:t>İncekum</w:t>
      </w:r>
      <w:proofErr w:type="spellEnd"/>
      <w:r>
        <w:rPr>
          <w:sz w:val="32"/>
          <w:szCs w:val="32"/>
        </w:rPr>
        <w:t xml:space="preserve"> Belediye Spor (U-15 LİGİ) müsabakasında; Müsabakanın 67.dakikasında itira</w:t>
      </w:r>
      <w:r>
        <w:rPr>
          <w:sz w:val="32"/>
          <w:szCs w:val="32"/>
        </w:rPr>
        <w:t>zlarından dolayı gördüğü ihtar sonrası saha içerisine girip hakemin üzerine yürüyerek hakeme fiili temasta bulunup müsabakanın tatil edilmesine sebep olmuştur.</w:t>
      </w:r>
    </w:p>
    <w:p w14:paraId="0F5E38BD" w14:textId="77777777" w:rsidR="00D17714" w:rsidRDefault="00AD5C16">
      <w:pPr>
        <w:jc w:val="both"/>
        <w:rPr>
          <w:sz w:val="32"/>
          <w:szCs w:val="32"/>
        </w:rPr>
      </w:pPr>
      <w:r>
        <w:rPr>
          <w:sz w:val="32"/>
          <w:szCs w:val="32"/>
        </w:rPr>
        <w:t>Buna göre; Dosya hakkında karar vermek üzere İl Tertip Kurulu tarafından TFF Yönetim Kuruluna gö</w:t>
      </w:r>
      <w:r>
        <w:rPr>
          <w:sz w:val="32"/>
          <w:szCs w:val="32"/>
        </w:rPr>
        <w:t xml:space="preserve">nderilmiştir. </w:t>
      </w:r>
    </w:p>
    <w:p w14:paraId="4915C69A" w14:textId="77777777" w:rsidR="00D17714" w:rsidRDefault="00AD5C16">
      <w:pPr>
        <w:jc w:val="both"/>
        <w:rPr>
          <w:sz w:val="32"/>
          <w:szCs w:val="32"/>
        </w:rPr>
      </w:pPr>
      <w:r>
        <w:rPr>
          <w:sz w:val="32"/>
          <w:szCs w:val="32"/>
        </w:rPr>
        <w:t xml:space="preserve">Kurulumuza sevk olan </w:t>
      </w:r>
      <w:proofErr w:type="spellStart"/>
      <w:r>
        <w:rPr>
          <w:sz w:val="32"/>
          <w:szCs w:val="32"/>
        </w:rPr>
        <w:t>İncekum</w:t>
      </w:r>
      <w:proofErr w:type="spellEnd"/>
      <w:r>
        <w:rPr>
          <w:sz w:val="32"/>
          <w:szCs w:val="32"/>
        </w:rPr>
        <w:t xml:space="preserve"> Belediye Spor takımı Antrenörü </w:t>
      </w:r>
      <w:r>
        <w:rPr>
          <w:b/>
          <w:sz w:val="32"/>
          <w:szCs w:val="32"/>
        </w:rPr>
        <w:t xml:space="preserve">Hasan </w:t>
      </w:r>
      <w:proofErr w:type="spellStart"/>
      <w:r>
        <w:rPr>
          <w:b/>
          <w:sz w:val="32"/>
          <w:szCs w:val="32"/>
        </w:rPr>
        <w:t>KARAHASAN</w:t>
      </w:r>
      <w:r>
        <w:rPr>
          <w:sz w:val="32"/>
          <w:szCs w:val="32"/>
        </w:rPr>
        <w:t>’ın</w:t>
      </w:r>
      <w:proofErr w:type="spellEnd"/>
      <w:r>
        <w:rPr>
          <w:sz w:val="32"/>
          <w:szCs w:val="32"/>
        </w:rPr>
        <w:t xml:space="preserve"> hakkındaki kararın TFF Yönetim Kurulu kararı sonrasında verilmesine, </w:t>
      </w:r>
    </w:p>
    <w:p w14:paraId="40DEA6DD" w14:textId="77777777" w:rsidR="00D17714" w:rsidRDefault="00AD5C16">
      <w:pPr>
        <w:jc w:val="both"/>
        <w:rPr>
          <w:b/>
          <w:sz w:val="32"/>
          <w:szCs w:val="32"/>
        </w:rPr>
      </w:pPr>
      <w:r>
        <w:rPr>
          <w:sz w:val="32"/>
          <w:szCs w:val="32"/>
        </w:rPr>
        <w:t xml:space="preserve">      Adı geçen </w:t>
      </w:r>
      <w:proofErr w:type="gramStart"/>
      <w:r>
        <w:rPr>
          <w:sz w:val="32"/>
          <w:szCs w:val="32"/>
        </w:rPr>
        <w:t>antrenörün</w:t>
      </w:r>
      <w:proofErr w:type="gramEnd"/>
      <w:r>
        <w:rPr>
          <w:sz w:val="32"/>
          <w:szCs w:val="32"/>
        </w:rPr>
        <w:t xml:space="preserve"> olayla ilgili savunmasının istenmesine ve </w:t>
      </w:r>
      <w:r>
        <w:rPr>
          <w:b/>
          <w:sz w:val="32"/>
          <w:szCs w:val="32"/>
        </w:rPr>
        <w:t>Hakkında İDARİ TEDBİR K</w:t>
      </w:r>
      <w:r>
        <w:rPr>
          <w:b/>
          <w:sz w:val="32"/>
          <w:szCs w:val="32"/>
        </w:rPr>
        <w:t xml:space="preserve">ARARI konmasına;  </w:t>
      </w:r>
    </w:p>
    <w:p w14:paraId="34637213" w14:textId="77777777" w:rsidR="00D17714" w:rsidRDefault="00D17714">
      <w:pPr>
        <w:jc w:val="both"/>
        <w:rPr>
          <w:b/>
          <w:sz w:val="32"/>
          <w:szCs w:val="32"/>
        </w:rPr>
      </w:pPr>
    </w:p>
    <w:p w14:paraId="5BF5B7EA" w14:textId="77777777" w:rsidR="00D17714" w:rsidRDefault="00AD5C16">
      <w:pPr>
        <w:rPr>
          <w:sz w:val="32"/>
          <w:szCs w:val="32"/>
        </w:rPr>
      </w:pPr>
      <w:r>
        <w:rPr>
          <w:b/>
          <w:sz w:val="32"/>
          <w:szCs w:val="32"/>
        </w:rPr>
        <w:t xml:space="preserve">       2-</w:t>
      </w:r>
      <w:r>
        <w:rPr>
          <w:sz w:val="32"/>
          <w:szCs w:val="32"/>
        </w:rPr>
        <w:t>01.03.2026 günü oynanan İyiler Spor – Hüseyin Çoban Spor (U-15 LİGİ) müsabakasında; Hüseyin Çoban Spor takımının rakibi İyiler Spor takımının müsabakada kaçak oyuncu oynattığı gerekçesi ile yaptığı itiraz nedeniyle İl tertip ku</w:t>
      </w:r>
      <w:r>
        <w:rPr>
          <w:sz w:val="32"/>
          <w:szCs w:val="32"/>
        </w:rPr>
        <w:t xml:space="preserve">rulunun dosyayı kurulumuza sevk etmiştir. Buna göre; </w:t>
      </w:r>
    </w:p>
    <w:p w14:paraId="736185FD" w14:textId="77777777" w:rsidR="00D17714" w:rsidRDefault="00AD5C16">
      <w:pPr>
        <w:jc w:val="both"/>
        <w:rPr>
          <w:sz w:val="32"/>
          <w:szCs w:val="32"/>
        </w:rPr>
      </w:pPr>
      <w:r>
        <w:rPr>
          <w:b/>
          <w:sz w:val="32"/>
          <w:szCs w:val="32"/>
        </w:rPr>
        <w:t xml:space="preserve">    a)</w:t>
      </w:r>
      <w:r>
        <w:rPr>
          <w:sz w:val="32"/>
          <w:szCs w:val="32"/>
        </w:rPr>
        <w:t xml:space="preserve">İyiler Spor takımının </w:t>
      </w:r>
      <w:r>
        <w:rPr>
          <w:b/>
          <w:sz w:val="32"/>
          <w:szCs w:val="32"/>
        </w:rPr>
        <w:t>HÜKMEN (3-0)</w:t>
      </w:r>
      <w:r>
        <w:rPr>
          <w:sz w:val="32"/>
          <w:szCs w:val="32"/>
        </w:rPr>
        <w:t xml:space="preserve"> Mağlubiyetine, Mevcut puanlarından </w:t>
      </w:r>
      <w:r>
        <w:rPr>
          <w:b/>
          <w:sz w:val="32"/>
          <w:szCs w:val="32"/>
        </w:rPr>
        <w:t>3 (ÜÇ)</w:t>
      </w:r>
      <w:r>
        <w:rPr>
          <w:sz w:val="32"/>
          <w:szCs w:val="32"/>
        </w:rPr>
        <w:t xml:space="preserve"> Puanının silinmesine,</w:t>
      </w:r>
    </w:p>
    <w:p w14:paraId="09734DF6" w14:textId="77777777" w:rsidR="00D17714" w:rsidRDefault="00AD5C16">
      <w:pPr>
        <w:jc w:val="both"/>
        <w:rPr>
          <w:b/>
          <w:sz w:val="32"/>
          <w:szCs w:val="32"/>
        </w:rPr>
      </w:pPr>
      <w:r>
        <w:rPr>
          <w:sz w:val="32"/>
          <w:szCs w:val="32"/>
        </w:rPr>
        <w:t xml:space="preserve">    </w:t>
      </w:r>
      <w:r>
        <w:rPr>
          <w:b/>
          <w:sz w:val="32"/>
          <w:szCs w:val="32"/>
        </w:rPr>
        <w:t>b)</w:t>
      </w:r>
      <w:proofErr w:type="spellStart"/>
      <w:r>
        <w:rPr>
          <w:sz w:val="32"/>
          <w:szCs w:val="32"/>
        </w:rPr>
        <w:t>Eshame</w:t>
      </w:r>
      <w:proofErr w:type="spellEnd"/>
      <w:r>
        <w:rPr>
          <w:sz w:val="32"/>
          <w:szCs w:val="32"/>
        </w:rPr>
        <w:t xml:space="preserve"> listesinde ismi ve imzası bulunan ve kurulumuza sevk</w:t>
      </w:r>
      <w:r>
        <w:rPr>
          <w:b/>
          <w:sz w:val="32"/>
          <w:szCs w:val="32"/>
        </w:rPr>
        <w:t xml:space="preserve"> </w:t>
      </w:r>
      <w:r>
        <w:rPr>
          <w:sz w:val="32"/>
          <w:szCs w:val="32"/>
        </w:rPr>
        <w:t>olan İyiler Spor takımının yöne</w:t>
      </w:r>
      <w:r>
        <w:rPr>
          <w:sz w:val="32"/>
          <w:szCs w:val="32"/>
        </w:rPr>
        <w:t xml:space="preserve">ticisi </w:t>
      </w:r>
      <w:r>
        <w:rPr>
          <w:b/>
          <w:sz w:val="32"/>
          <w:szCs w:val="32"/>
        </w:rPr>
        <w:t xml:space="preserve">Tahsin Enes </w:t>
      </w:r>
      <w:proofErr w:type="spellStart"/>
      <w:r>
        <w:rPr>
          <w:b/>
          <w:sz w:val="32"/>
          <w:szCs w:val="32"/>
        </w:rPr>
        <w:t>GÜZELLER</w:t>
      </w:r>
      <w:r>
        <w:rPr>
          <w:sz w:val="32"/>
          <w:szCs w:val="32"/>
        </w:rPr>
        <w:t>’in</w:t>
      </w:r>
      <w:proofErr w:type="spellEnd"/>
      <w:r>
        <w:rPr>
          <w:sz w:val="32"/>
          <w:szCs w:val="32"/>
        </w:rPr>
        <w:t xml:space="preserve"> olayla </w:t>
      </w:r>
      <w:r>
        <w:rPr>
          <w:sz w:val="32"/>
          <w:szCs w:val="32"/>
        </w:rPr>
        <w:lastRenderedPageBreak/>
        <w:t>ilgili savunmasının istenmesine ve Hakkında</w:t>
      </w:r>
      <w:r>
        <w:rPr>
          <w:b/>
          <w:sz w:val="32"/>
          <w:szCs w:val="32"/>
        </w:rPr>
        <w:t xml:space="preserve"> İDARİ TEDBİR KARARI konmasına;  </w:t>
      </w:r>
    </w:p>
    <w:p w14:paraId="21F53A8A" w14:textId="77777777" w:rsidR="00D17714" w:rsidRDefault="00AD5C16">
      <w:pPr>
        <w:rPr>
          <w:sz w:val="32"/>
          <w:szCs w:val="32"/>
        </w:rPr>
      </w:pPr>
      <w:r>
        <w:rPr>
          <w:sz w:val="32"/>
          <w:szCs w:val="32"/>
        </w:rPr>
        <w:t xml:space="preserve">    Adı geçen yöneticinin savunmasını gönderdiği görülmüş olup olayla ilgili dosyasının ve savunmasının tetkikinden eylemine uyan DT.13.47/1-</w:t>
      </w:r>
      <w:r>
        <w:rPr>
          <w:sz w:val="32"/>
          <w:szCs w:val="32"/>
        </w:rPr>
        <w:t xml:space="preserve">b.95 mad. gereği </w:t>
      </w:r>
      <w:proofErr w:type="spellStart"/>
      <w:r>
        <w:rPr>
          <w:sz w:val="32"/>
          <w:szCs w:val="32"/>
        </w:rPr>
        <w:t>takdiren</w:t>
      </w:r>
      <w:proofErr w:type="spellEnd"/>
      <w:r>
        <w:rPr>
          <w:sz w:val="32"/>
          <w:szCs w:val="32"/>
        </w:rPr>
        <w:t xml:space="preserve"> </w:t>
      </w:r>
      <w:r>
        <w:rPr>
          <w:b/>
          <w:sz w:val="32"/>
          <w:szCs w:val="32"/>
        </w:rPr>
        <w:t>60 (ALTMIŞ</w:t>
      </w:r>
      <w:r>
        <w:rPr>
          <w:sz w:val="32"/>
          <w:szCs w:val="32"/>
        </w:rPr>
        <w:t xml:space="preserve">) </w:t>
      </w:r>
      <w:r>
        <w:rPr>
          <w:b/>
          <w:bCs/>
          <w:sz w:val="32"/>
          <w:szCs w:val="32"/>
        </w:rPr>
        <w:t>GÜN HAK MAHRUMİYETİ</w:t>
      </w:r>
      <w:r>
        <w:rPr>
          <w:b/>
          <w:sz w:val="32"/>
          <w:szCs w:val="32"/>
        </w:rPr>
        <w:t xml:space="preserve"> </w:t>
      </w:r>
      <w:r>
        <w:rPr>
          <w:sz w:val="32"/>
          <w:szCs w:val="32"/>
        </w:rPr>
        <w:t>cezası ile tecziyesine,</w:t>
      </w:r>
    </w:p>
    <w:p w14:paraId="01DA48FA" w14:textId="77777777" w:rsidR="00D17714" w:rsidRDefault="00AD5C16">
      <w:pPr>
        <w:rPr>
          <w:sz w:val="32"/>
          <w:szCs w:val="32"/>
        </w:rPr>
      </w:pPr>
      <w:r>
        <w:rPr>
          <w:sz w:val="32"/>
          <w:szCs w:val="32"/>
        </w:rPr>
        <w:t xml:space="preserve"> </w:t>
      </w:r>
    </w:p>
    <w:p w14:paraId="1CA43F97" w14:textId="77777777" w:rsidR="00D17714" w:rsidRDefault="00AD5C16">
      <w:pPr>
        <w:ind w:firstLineChars="200" w:firstLine="640"/>
        <w:rPr>
          <w:sz w:val="32"/>
          <w:szCs w:val="32"/>
        </w:rPr>
      </w:pPr>
      <w:r>
        <w:rPr>
          <w:b/>
          <w:sz w:val="32"/>
          <w:szCs w:val="32"/>
        </w:rPr>
        <w:t>3</w:t>
      </w:r>
      <w:r>
        <w:rPr>
          <w:sz w:val="32"/>
          <w:szCs w:val="32"/>
        </w:rPr>
        <w:t xml:space="preserve">-11.03.2026 günü oynanan </w:t>
      </w:r>
      <w:proofErr w:type="spellStart"/>
      <w:r>
        <w:rPr>
          <w:sz w:val="32"/>
          <w:szCs w:val="32"/>
        </w:rPr>
        <w:t>Antalyagücü</w:t>
      </w:r>
      <w:proofErr w:type="spellEnd"/>
      <w:r>
        <w:rPr>
          <w:sz w:val="32"/>
          <w:szCs w:val="32"/>
        </w:rPr>
        <w:t xml:space="preserve"> Spor – Antalya Merkez Spor (U-18 LİGİ PLAYOFF) müsabakasında; Rakibine küfür ettiği için kurulumuza sevk olan </w:t>
      </w:r>
      <w:proofErr w:type="spellStart"/>
      <w:r>
        <w:rPr>
          <w:sz w:val="32"/>
          <w:szCs w:val="32"/>
        </w:rPr>
        <w:t>Antalyagücü</w:t>
      </w:r>
      <w:proofErr w:type="spellEnd"/>
      <w:r>
        <w:rPr>
          <w:sz w:val="32"/>
          <w:szCs w:val="32"/>
        </w:rPr>
        <w:t xml:space="preserve"> spor </w:t>
      </w:r>
      <w:proofErr w:type="gramStart"/>
      <w:r>
        <w:rPr>
          <w:sz w:val="32"/>
          <w:szCs w:val="32"/>
        </w:rPr>
        <w:t>takımın</w:t>
      </w:r>
      <w:r>
        <w:rPr>
          <w:sz w:val="32"/>
          <w:szCs w:val="32"/>
        </w:rPr>
        <w:t>ın  5</w:t>
      </w:r>
      <w:proofErr w:type="gramEnd"/>
      <w:r>
        <w:rPr>
          <w:sz w:val="32"/>
          <w:szCs w:val="32"/>
        </w:rPr>
        <w:t xml:space="preserve"> sırt </w:t>
      </w:r>
      <w:proofErr w:type="spellStart"/>
      <w:r>
        <w:rPr>
          <w:sz w:val="32"/>
          <w:szCs w:val="32"/>
        </w:rPr>
        <w:t>Nolu</w:t>
      </w:r>
      <w:proofErr w:type="spellEnd"/>
      <w:r>
        <w:rPr>
          <w:sz w:val="32"/>
          <w:szCs w:val="32"/>
        </w:rPr>
        <w:t xml:space="preserve"> </w:t>
      </w:r>
      <w:r>
        <w:rPr>
          <w:b/>
          <w:sz w:val="32"/>
          <w:szCs w:val="32"/>
        </w:rPr>
        <w:t xml:space="preserve">Göktürk </w:t>
      </w:r>
      <w:proofErr w:type="spellStart"/>
      <w:r>
        <w:rPr>
          <w:b/>
          <w:sz w:val="32"/>
          <w:szCs w:val="32"/>
        </w:rPr>
        <w:t>ÇELİKER</w:t>
      </w:r>
      <w:r>
        <w:rPr>
          <w:sz w:val="32"/>
          <w:szCs w:val="32"/>
        </w:rPr>
        <w:t>’in</w:t>
      </w:r>
      <w:proofErr w:type="spellEnd"/>
      <w:r>
        <w:rPr>
          <w:sz w:val="32"/>
          <w:szCs w:val="32"/>
        </w:rPr>
        <w:t xml:space="preserve"> olayla ilgili dosyasının tetkikinden eylemine uyan DT.13.41.95 mad. gereği </w:t>
      </w:r>
      <w:proofErr w:type="spellStart"/>
      <w:r>
        <w:rPr>
          <w:sz w:val="32"/>
          <w:szCs w:val="32"/>
        </w:rPr>
        <w:t>takdiren</w:t>
      </w:r>
      <w:proofErr w:type="spellEnd"/>
      <w:r>
        <w:rPr>
          <w:sz w:val="32"/>
          <w:szCs w:val="32"/>
        </w:rPr>
        <w:t xml:space="preserve"> </w:t>
      </w:r>
      <w:r>
        <w:rPr>
          <w:b/>
          <w:sz w:val="32"/>
          <w:szCs w:val="32"/>
        </w:rPr>
        <w:t>2 (İKİ</w:t>
      </w:r>
      <w:r>
        <w:rPr>
          <w:sz w:val="32"/>
          <w:szCs w:val="32"/>
        </w:rPr>
        <w:t xml:space="preserve">)  </w:t>
      </w:r>
      <w:r>
        <w:rPr>
          <w:b/>
          <w:sz w:val="32"/>
          <w:szCs w:val="32"/>
        </w:rPr>
        <w:t>RESMİ MÜSABAKADAN MEN</w:t>
      </w:r>
      <w:r>
        <w:rPr>
          <w:sz w:val="32"/>
          <w:szCs w:val="32"/>
        </w:rPr>
        <w:t xml:space="preserve"> cezası ile tecziyesine,</w:t>
      </w:r>
    </w:p>
    <w:p w14:paraId="7A6D209B" w14:textId="77777777" w:rsidR="00D17714" w:rsidRDefault="00D17714">
      <w:pPr>
        <w:ind w:firstLineChars="200" w:firstLine="640"/>
        <w:rPr>
          <w:sz w:val="32"/>
          <w:szCs w:val="32"/>
        </w:rPr>
      </w:pPr>
    </w:p>
    <w:p w14:paraId="4478B01E" w14:textId="2ADBC9C8" w:rsidR="00D17714" w:rsidRDefault="00AD5C16">
      <w:pPr>
        <w:rPr>
          <w:sz w:val="32"/>
          <w:szCs w:val="32"/>
        </w:rPr>
      </w:pPr>
      <w:r>
        <w:rPr>
          <w:sz w:val="32"/>
          <w:szCs w:val="32"/>
        </w:rPr>
        <w:t xml:space="preserve">       </w:t>
      </w:r>
      <w:r>
        <w:rPr>
          <w:b/>
          <w:sz w:val="32"/>
          <w:szCs w:val="32"/>
        </w:rPr>
        <w:t>4</w:t>
      </w:r>
      <w:r>
        <w:rPr>
          <w:sz w:val="32"/>
          <w:szCs w:val="32"/>
        </w:rPr>
        <w:t xml:space="preserve">-11.03.2026 günü oynanan Alanya </w:t>
      </w:r>
      <w:proofErr w:type="spellStart"/>
      <w:r>
        <w:rPr>
          <w:sz w:val="32"/>
          <w:szCs w:val="32"/>
        </w:rPr>
        <w:t>Bl</w:t>
      </w:r>
      <w:r w:rsidR="00937746">
        <w:rPr>
          <w:sz w:val="32"/>
          <w:szCs w:val="32"/>
        </w:rPr>
        <w:t>d</w:t>
      </w:r>
      <w:proofErr w:type="spellEnd"/>
      <w:r w:rsidR="00937746">
        <w:rPr>
          <w:sz w:val="32"/>
          <w:szCs w:val="32"/>
        </w:rPr>
        <w:t xml:space="preserve">. Spor- </w:t>
      </w:r>
      <w:proofErr w:type="spellStart"/>
      <w:r w:rsidR="00937746">
        <w:rPr>
          <w:sz w:val="32"/>
          <w:szCs w:val="32"/>
        </w:rPr>
        <w:t>Alanyagücü</w:t>
      </w:r>
      <w:proofErr w:type="spellEnd"/>
      <w:r w:rsidR="00937746">
        <w:rPr>
          <w:sz w:val="32"/>
          <w:szCs w:val="32"/>
        </w:rPr>
        <w:t xml:space="preserve"> Spor (U-</w:t>
      </w:r>
      <w:proofErr w:type="gramStart"/>
      <w:r w:rsidR="00937746">
        <w:rPr>
          <w:sz w:val="32"/>
          <w:szCs w:val="32"/>
        </w:rPr>
        <w:t xml:space="preserve">11  </w:t>
      </w:r>
      <w:r>
        <w:rPr>
          <w:sz w:val="32"/>
          <w:szCs w:val="32"/>
        </w:rPr>
        <w:t>LİGİ</w:t>
      </w:r>
      <w:proofErr w:type="gramEnd"/>
      <w:r>
        <w:rPr>
          <w:sz w:val="32"/>
          <w:szCs w:val="32"/>
        </w:rPr>
        <w:t>) m</w:t>
      </w:r>
      <w:r>
        <w:rPr>
          <w:sz w:val="32"/>
          <w:szCs w:val="32"/>
        </w:rPr>
        <w:t xml:space="preserve">üsabakasında; Hakem kararlarına devamlı itiraz ettiği ihraç olan, İhraç olduktan sonra </w:t>
      </w:r>
      <w:proofErr w:type="spellStart"/>
      <w:r>
        <w:rPr>
          <w:sz w:val="32"/>
          <w:szCs w:val="32"/>
        </w:rPr>
        <w:t>trübüne</w:t>
      </w:r>
      <w:proofErr w:type="spellEnd"/>
      <w:r>
        <w:rPr>
          <w:sz w:val="32"/>
          <w:szCs w:val="32"/>
        </w:rPr>
        <w:t xml:space="preserve"> çıkarak hakeme hakaret eden </w:t>
      </w:r>
      <w:proofErr w:type="spellStart"/>
      <w:r>
        <w:rPr>
          <w:sz w:val="32"/>
          <w:szCs w:val="32"/>
        </w:rPr>
        <w:t>Antalyagücü</w:t>
      </w:r>
      <w:proofErr w:type="spellEnd"/>
      <w:r>
        <w:rPr>
          <w:sz w:val="32"/>
          <w:szCs w:val="32"/>
        </w:rPr>
        <w:t xml:space="preserve"> spor takımının Antrenörü </w:t>
      </w:r>
      <w:r>
        <w:rPr>
          <w:b/>
          <w:sz w:val="32"/>
          <w:szCs w:val="32"/>
        </w:rPr>
        <w:t xml:space="preserve">Gürhan </w:t>
      </w:r>
      <w:proofErr w:type="spellStart"/>
      <w:r>
        <w:rPr>
          <w:b/>
          <w:sz w:val="32"/>
          <w:szCs w:val="32"/>
        </w:rPr>
        <w:t>ÖZAY</w:t>
      </w:r>
      <w:r>
        <w:rPr>
          <w:sz w:val="32"/>
          <w:szCs w:val="32"/>
        </w:rPr>
        <w:t>’ın</w:t>
      </w:r>
      <w:proofErr w:type="spellEnd"/>
      <w:r>
        <w:rPr>
          <w:sz w:val="32"/>
          <w:szCs w:val="32"/>
        </w:rPr>
        <w:t xml:space="preserve"> olayla ilgili dosyasının tetkikinden eylemlerine uyan DT.13.36/1-c.95 mad. gereği</w:t>
      </w:r>
      <w:r>
        <w:rPr>
          <w:sz w:val="32"/>
          <w:szCs w:val="32"/>
        </w:rPr>
        <w:t xml:space="preserve"> </w:t>
      </w:r>
      <w:proofErr w:type="spellStart"/>
      <w:r>
        <w:rPr>
          <w:sz w:val="32"/>
          <w:szCs w:val="32"/>
        </w:rPr>
        <w:t>takdiren</w:t>
      </w:r>
      <w:proofErr w:type="spellEnd"/>
      <w:r>
        <w:rPr>
          <w:sz w:val="32"/>
          <w:szCs w:val="32"/>
        </w:rPr>
        <w:t xml:space="preserve"> </w:t>
      </w:r>
      <w:r>
        <w:rPr>
          <w:b/>
          <w:sz w:val="32"/>
          <w:szCs w:val="32"/>
        </w:rPr>
        <w:t>21 (YİRMİBİR</w:t>
      </w:r>
      <w:r>
        <w:rPr>
          <w:sz w:val="32"/>
          <w:szCs w:val="32"/>
        </w:rPr>
        <w:t xml:space="preserve">) </w:t>
      </w:r>
      <w:r>
        <w:rPr>
          <w:b/>
          <w:bCs/>
          <w:sz w:val="32"/>
          <w:szCs w:val="32"/>
        </w:rPr>
        <w:t>GÜN HAK MAHRUMİYETİ</w:t>
      </w:r>
      <w:r>
        <w:rPr>
          <w:b/>
          <w:sz w:val="32"/>
          <w:szCs w:val="32"/>
        </w:rPr>
        <w:t xml:space="preserve"> </w:t>
      </w:r>
      <w:r>
        <w:rPr>
          <w:sz w:val="32"/>
          <w:szCs w:val="32"/>
        </w:rPr>
        <w:t>cezası ile tecziyesine,</w:t>
      </w:r>
    </w:p>
    <w:p w14:paraId="1F066FD0" w14:textId="77777777" w:rsidR="00D17714" w:rsidRDefault="00D17714">
      <w:pPr>
        <w:rPr>
          <w:sz w:val="32"/>
          <w:szCs w:val="32"/>
        </w:rPr>
      </w:pPr>
    </w:p>
    <w:p w14:paraId="38836024" w14:textId="77777777" w:rsidR="00D17714" w:rsidRDefault="00AD5C16">
      <w:pPr>
        <w:rPr>
          <w:sz w:val="32"/>
          <w:szCs w:val="32"/>
        </w:rPr>
      </w:pPr>
      <w:r>
        <w:rPr>
          <w:sz w:val="32"/>
          <w:szCs w:val="32"/>
        </w:rPr>
        <w:t xml:space="preserve">         </w:t>
      </w:r>
      <w:r>
        <w:rPr>
          <w:b/>
          <w:sz w:val="32"/>
          <w:szCs w:val="32"/>
        </w:rPr>
        <w:t>5</w:t>
      </w:r>
      <w:r>
        <w:rPr>
          <w:sz w:val="32"/>
          <w:szCs w:val="32"/>
        </w:rPr>
        <w:t>-11.03.2026 günü oynanan 1966 Serik Cumalı Spor – Antalya DSİ Spor (U-16 LİGİ PLAYOFF) müsabakasında;</w:t>
      </w:r>
    </w:p>
    <w:p w14:paraId="5B0C465E" w14:textId="77777777" w:rsidR="00D17714" w:rsidRDefault="00AD5C16">
      <w:pPr>
        <w:rPr>
          <w:sz w:val="32"/>
          <w:szCs w:val="32"/>
        </w:rPr>
      </w:pPr>
      <w:r>
        <w:rPr>
          <w:b/>
          <w:sz w:val="32"/>
          <w:szCs w:val="32"/>
        </w:rPr>
        <w:t xml:space="preserve">   a)</w:t>
      </w:r>
      <w:r>
        <w:rPr>
          <w:sz w:val="32"/>
          <w:szCs w:val="32"/>
        </w:rPr>
        <w:t xml:space="preserve"> Hakeme küfürlü konuştuğu için ihraç olan 1966 Serik Cumalı Spor takımından 10 sırt No.lu </w:t>
      </w:r>
      <w:r>
        <w:rPr>
          <w:b/>
          <w:sz w:val="32"/>
          <w:szCs w:val="32"/>
        </w:rPr>
        <w:t xml:space="preserve">Halil İbrahim </w:t>
      </w:r>
      <w:proofErr w:type="spellStart"/>
      <w:r>
        <w:rPr>
          <w:b/>
          <w:sz w:val="32"/>
          <w:szCs w:val="32"/>
        </w:rPr>
        <w:t>BURUNSUZ</w:t>
      </w:r>
      <w:r>
        <w:rPr>
          <w:sz w:val="32"/>
          <w:szCs w:val="32"/>
        </w:rPr>
        <w:t>’un</w:t>
      </w:r>
      <w:proofErr w:type="spellEnd"/>
      <w:r>
        <w:rPr>
          <w:sz w:val="32"/>
          <w:szCs w:val="32"/>
        </w:rPr>
        <w:t xml:space="preserve"> olayla ilgili dosyasının tetkikinden eylemine uyan DT.13.41.95 mad. gereği </w:t>
      </w:r>
      <w:proofErr w:type="spellStart"/>
      <w:r>
        <w:rPr>
          <w:sz w:val="32"/>
          <w:szCs w:val="32"/>
        </w:rPr>
        <w:t>takdiren</w:t>
      </w:r>
      <w:proofErr w:type="spellEnd"/>
      <w:r>
        <w:rPr>
          <w:sz w:val="32"/>
          <w:szCs w:val="32"/>
        </w:rPr>
        <w:t xml:space="preserve"> </w:t>
      </w:r>
      <w:r>
        <w:rPr>
          <w:b/>
          <w:sz w:val="32"/>
          <w:szCs w:val="32"/>
        </w:rPr>
        <w:t>2 (İKİ</w:t>
      </w:r>
      <w:r>
        <w:rPr>
          <w:sz w:val="32"/>
          <w:szCs w:val="32"/>
        </w:rPr>
        <w:t xml:space="preserve">)  </w:t>
      </w:r>
      <w:r>
        <w:rPr>
          <w:b/>
          <w:sz w:val="32"/>
          <w:szCs w:val="32"/>
        </w:rPr>
        <w:t>RESMİ MÜSABAKADAN MEN</w:t>
      </w:r>
      <w:r>
        <w:rPr>
          <w:sz w:val="32"/>
          <w:szCs w:val="32"/>
        </w:rPr>
        <w:t xml:space="preserve"> cezası ile tecziyesine,</w:t>
      </w:r>
    </w:p>
    <w:p w14:paraId="5BC9055E" w14:textId="77777777" w:rsidR="00D17714" w:rsidRDefault="00AD5C16">
      <w:pPr>
        <w:rPr>
          <w:sz w:val="32"/>
          <w:szCs w:val="32"/>
        </w:rPr>
      </w:pPr>
      <w:r>
        <w:rPr>
          <w:sz w:val="32"/>
          <w:szCs w:val="32"/>
        </w:rPr>
        <w:t xml:space="preserve"> </w:t>
      </w:r>
      <w:r>
        <w:rPr>
          <w:sz w:val="32"/>
          <w:szCs w:val="32"/>
        </w:rPr>
        <w:t xml:space="preserve">  </w:t>
      </w:r>
      <w:r>
        <w:rPr>
          <w:b/>
          <w:sz w:val="32"/>
          <w:szCs w:val="32"/>
        </w:rPr>
        <w:t xml:space="preserve">b) </w:t>
      </w:r>
      <w:r>
        <w:rPr>
          <w:sz w:val="32"/>
          <w:szCs w:val="32"/>
        </w:rPr>
        <w:t>Oyuncusunun ihraç olması sonrası elindeki su şişesini yere fırlatıp hakeme küfürlü konuşup, Sahaya izinsiz girerek şiddetli şekilde itiraz ettiği için ihraç olan, İhraç olduktan sonra itirazlarına devam ederek maç bitiminde soyunma odasına girmeye çal</w:t>
      </w:r>
      <w:r>
        <w:rPr>
          <w:sz w:val="32"/>
          <w:szCs w:val="32"/>
        </w:rPr>
        <w:t>ışan ve itiraz etmeye devam eden</w:t>
      </w:r>
      <w:r>
        <w:rPr>
          <w:b/>
          <w:sz w:val="32"/>
          <w:szCs w:val="32"/>
        </w:rPr>
        <w:t xml:space="preserve"> </w:t>
      </w:r>
      <w:r>
        <w:rPr>
          <w:sz w:val="32"/>
          <w:szCs w:val="32"/>
        </w:rPr>
        <w:t xml:space="preserve">1966 Serik Cumalı Spor takımı </w:t>
      </w:r>
      <w:proofErr w:type="gramStart"/>
      <w:r>
        <w:rPr>
          <w:sz w:val="32"/>
          <w:szCs w:val="32"/>
        </w:rPr>
        <w:t>antrenörü</w:t>
      </w:r>
      <w:proofErr w:type="gramEnd"/>
      <w:r>
        <w:rPr>
          <w:sz w:val="32"/>
          <w:szCs w:val="32"/>
        </w:rPr>
        <w:t xml:space="preserve"> </w:t>
      </w:r>
      <w:r>
        <w:rPr>
          <w:b/>
          <w:sz w:val="32"/>
          <w:szCs w:val="32"/>
        </w:rPr>
        <w:t xml:space="preserve">Ahmet Can </w:t>
      </w:r>
      <w:proofErr w:type="spellStart"/>
      <w:r>
        <w:rPr>
          <w:b/>
          <w:sz w:val="32"/>
          <w:szCs w:val="32"/>
        </w:rPr>
        <w:t>ÇALHAN</w:t>
      </w:r>
      <w:r>
        <w:rPr>
          <w:sz w:val="32"/>
          <w:szCs w:val="32"/>
        </w:rPr>
        <w:t>’ın</w:t>
      </w:r>
      <w:proofErr w:type="spellEnd"/>
      <w:r>
        <w:rPr>
          <w:sz w:val="32"/>
          <w:szCs w:val="32"/>
        </w:rPr>
        <w:t xml:space="preserve"> olayla ilgili dosyasının ve savunmasının tetkikinden eylemlerine uyan DT.13.36/1-c.41/1-c.95 mad. gereği </w:t>
      </w:r>
      <w:proofErr w:type="spellStart"/>
      <w:r>
        <w:rPr>
          <w:sz w:val="32"/>
          <w:szCs w:val="32"/>
        </w:rPr>
        <w:t>takdiren</w:t>
      </w:r>
      <w:proofErr w:type="spellEnd"/>
      <w:r>
        <w:rPr>
          <w:sz w:val="32"/>
          <w:szCs w:val="32"/>
        </w:rPr>
        <w:t xml:space="preserve"> </w:t>
      </w:r>
      <w:r>
        <w:rPr>
          <w:b/>
          <w:sz w:val="32"/>
          <w:szCs w:val="32"/>
        </w:rPr>
        <w:t>45 (KIRKBEŞ</w:t>
      </w:r>
      <w:r>
        <w:rPr>
          <w:sz w:val="32"/>
          <w:szCs w:val="32"/>
        </w:rPr>
        <w:t xml:space="preserve">) </w:t>
      </w:r>
      <w:r>
        <w:rPr>
          <w:b/>
          <w:bCs/>
          <w:sz w:val="32"/>
          <w:szCs w:val="32"/>
        </w:rPr>
        <w:t>GÜN HAK MAHRUMİYETİ</w:t>
      </w:r>
      <w:r>
        <w:rPr>
          <w:b/>
          <w:sz w:val="32"/>
          <w:szCs w:val="32"/>
        </w:rPr>
        <w:t xml:space="preserve"> </w:t>
      </w:r>
      <w:r>
        <w:rPr>
          <w:sz w:val="32"/>
          <w:szCs w:val="32"/>
        </w:rPr>
        <w:t>cezası ile teczi</w:t>
      </w:r>
      <w:r>
        <w:rPr>
          <w:sz w:val="32"/>
          <w:szCs w:val="32"/>
        </w:rPr>
        <w:t>yesine,</w:t>
      </w:r>
    </w:p>
    <w:p w14:paraId="56CE558B" w14:textId="1216EE65" w:rsidR="00D17714" w:rsidRDefault="00AD5C16">
      <w:pPr>
        <w:rPr>
          <w:sz w:val="32"/>
          <w:szCs w:val="32"/>
        </w:rPr>
      </w:pPr>
      <w:r>
        <w:rPr>
          <w:b/>
          <w:sz w:val="32"/>
          <w:szCs w:val="32"/>
        </w:rPr>
        <w:lastRenderedPageBreak/>
        <w:t xml:space="preserve">    c)</w:t>
      </w:r>
      <w:r>
        <w:rPr>
          <w:sz w:val="32"/>
          <w:szCs w:val="32"/>
        </w:rPr>
        <w:t xml:space="preserve">Taç atışı kullanmakta olan rakibiyle girdiği tartışmada rakibinin yüzüne tokat attığı için ihraç olan Antalya DSİ Spor takımından 2 sırt No.lu </w:t>
      </w:r>
      <w:r>
        <w:rPr>
          <w:b/>
          <w:sz w:val="32"/>
          <w:szCs w:val="32"/>
        </w:rPr>
        <w:t xml:space="preserve">Fahrettin Furkan </w:t>
      </w:r>
      <w:proofErr w:type="spellStart"/>
      <w:r>
        <w:rPr>
          <w:b/>
          <w:sz w:val="32"/>
          <w:szCs w:val="32"/>
        </w:rPr>
        <w:t>KULAK</w:t>
      </w:r>
      <w:r>
        <w:rPr>
          <w:sz w:val="32"/>
          <w:szCs w:val="32"/>
        </w:rPr>
        <w:t>’ın</w:t>
      </w:r>
      <w:proofErr w:type="spellEnd"/>
      <w:r>
        <w:rPr>
          <w:sz w:val="32"/>
          <w:szCs w:val="32"/>
        </w:rPr>
        <w:t xml:space="preserve"> olayla ilgili dosyasının tetkikinden eylemine uyan DT.13.43.95 mad. gereğ</w:t>
      </w:r>
      <w:r>
        <w:rPr>
          <w:sz w:val="32"/>
          <w:szCs w:val="32"/>
        </w:rPr>
        <w:t xml:space="preserve">i </w:t>
      </w:r>
      <w:proofErr w:type="spellStart"/>
      <w:r>
        <w:rPr>
          <w:sz w:val="32"/>
          <w:szCs w:val="32"/>
        </w:rPr>
        <w:t>takdiren</w:t>
      </w:r>
      <w:proofErr w:type="spellEnd"/>
      <w:r>
        <w:rPr>
          <w:sz w:val="32"/>
          <w:szCs w:val="32"/>
        </w:rPr>
        <w:t xml:space="preserve"> </w:t>
      </w:r>
      <w:r w:rsidR="00937746">
        <w:rPr>
          <w:b/>
          <w:sz w:val="32"/>
          <w:szCs w:val="32"/>
        </w:rPr>
        <w:t>2 (İKİ</w:t>
      </w:r>
      <w:r>
        <w:rPr>
          <w:sz w:val="32"/>
          <w:szCs w:val="32"/>
        </w:rPr>
        <w:t xml:space="preserve">)  </w:t>
      </w:r>
      <w:r>
        <w:rPr>
          <w:b/>
          <w:sz w:val="32"/>
          <w:szCs w:val="32"/>
        </w:rPr>
        <w:t>RESMİ MÜSABAKADAN MEN</w:t>
      </w:r>
      <w:r>
        <w:rPr>
          <w:sz w:val="32"/>
          <w:szCs w:val="32"/>
        </w:rPr>
        <w:t xml:space="preserve"> cezası ile tecziyesine,</w:t>
      </w:r>
    </w:p>
    <w:p w14:paraId="7AD597DD" w14:textId="77777777" w:rsidR="00D17714" w:rsidRDefault="00AD5C16">
      <w:pPr>
        <w:rPr>
          <w:b/>
          <w:sz w:val="32"/>
          <w:szCs w:val="32"/>
        </w:rPr>
      </w:pPr>
      <w:r>
        <w:rPr>
          <w:b/>
          <w:sz w:val="32"/>
          <w:szCs w:val="32"/>
        </w:rPr>
        <w:t xml:space="preserve"> </w:t>
      </w:r>
      <w:r>
        <w:rPr>
          <w:sz w:val="32"/>
          <w:szCs w:val="32"/>
        </w:rPr>
        <w:t xml:space="preserve">      </w:t>
      </w:r>
    </w:p>
    <w:p w14:paraId="37333781" w14:textId="769171D6" w:rsidR="00D17714" w:rsidRDefault="00AD5C16">
      <w:pPr>
        <w:rPr>
          <w:sz w:val="32"/>
          <w:szCs w:val="32"/>
        </w:rPr>
      </w:pPr>
      <w:r>
        <w:rPr>
          <w:b/>
          <w:sz w:val="32"/>
          <w:szCs w:val="32"/>
        </w:rPr>
        <w:t xml:space="preserve">        6-</w:t>
      </w:r>
      <w:r>
        <w:rPr>
          <w:sz w:val="32"/>
          <w:szCs w:val="32"/>
        </w:rPr>
        <w:t xml:space="preserve">12.03.2026 günü oynanan Antalya </w:t>
      </w:r>
      <w:proofErr w:type="spellStart"/>
      <w:r>
        <w:rPr>
          <w:sz w:val="32"/>
          <w:szCs w:val="32"/>
        </w:rPr>
        <w:t>Kundu</w:t>
      </w:r>
      <w:proofErr w:type="spellEnd"/>
      <w:r>
        <w:rPr>
          <w:sz w:val="32"/>
          <w:szCs w:val="32"/>
        </w:rPr>
        <w:t xml:space="preserve"> Spor – Manavgat </w:t>
      </w:r>
      <w:proofErr w:type="spellStart"/>
      <w:r>
        <w:rPr>
          <w:sz w:val="32"/>
          <w:szCs w:val="32"/>
        </w:rPr>
        <w:t>Bld</w:t>
      </w:r>
      <w:proofErr w:type="spellEnd"/>
      <w:r>
        <w:rPr>
          <w:sz w:val="32"/>
          <w:szCs w:val="32"/>
        </w:rPr>
        <w:t xml:space="preserve">. Spor (U-18 LİGİ PLAYOFF) </w:t>
      </w:r>
      <w:proofErr w:type="gramStart"/>
      <w:r>
        <w:rPr>
          <w:sz w:val="32"/>
          <w:szCs w:val="32"/>
        </w:rPr>
        <w:t>müsabakasında ; İkili</w:t>
      </w:r>
      <w:proofErr w:type="gramEnd"/>
      <w:r>
        <w:rPr>
          <w:sz w:val="32"/>
          <w:szCs w:val="32"/>
        </w:rPr>
        <w:t xml:space="preserve"> mücadele esnasında kendisini geçen rakibinin ayağına</w:t>
      </w:r>
      <w:r w:rsidR="00937746">
        <w:rPr>
          <w:sz w:val="32"/>
          <w:szCs w:val="32"/>
        </w:rPr>
        <w:t xml:space="preserve"> arkadan</w:t>
      </w:r>
      <w:r>
        <w:rPr>
          <w:sz w:val="32"/>
          <w:szCs w:val="32"/>
        </w:rPr>
        <w:t xml:space="preserve"> şiddetli bir ş</w:t>
      </w:r>
      <w:r>
        <w:rPr>
          <w:sz w:val="32"/>
          <w:szCs w:val="32"/>
        </w:rPr>
        <w:t xml:space="preserve">ekilde tekme atıp rakibinin sakatlanmasına neden olup ihraç olan Antalya </w:t>
      </w:r>
      <w:proofErr w:type="spellStart"/>
      <w:r>
        <w:rPr>
          <w:sz w:val="32"/>
          <w:szCs w:val="32"/>
        </w:rPr>
        <w:t>Kundu</w:t>
      </w:r>
      <w:proofErr w:type="spellEnd"/>
      <w:r>
        <w:rPr>
          <w:sz w:val="32"/>
          <w:szCs w:val="32"/>
        </w:rPr>
        <w:t xml:space="preserve"> Spor takımından 24 sırt </w:t>
      </w:r>
      <w:proofErr w:type="spellStart"/>
      <w:r>
        <w:rPr>
          <w:sz w:val="32"/>
          <w:szCs w:val="32"/>
        </w:rPr>
        <w:t>Nolu</w:t>
      </w:r>
      <w:proofErr w:type="spellEnd"/>
      <w:r>
        <w:rPr>
          <w:sz w:val="32"/>
          <w:szCs w:val="32"/>
        </w:rPr>
        <w:t xml:space="preserve"> </w:t>
      </w:r>
      <w:r>
        <w:rPr>
          <w:b/>
          <w:sz w:val="32"/>
          <w:szCs w:val="32"/>
        </w:rPr>
        <w:t xml:space="preserve">Mehmet Can </w:t>
      </w:r>
      <w:proofErr w:type="spellStart"/>
      <w:r>
        <w:rPr>
          <w:b/>
          <w:sz w:val="32"/>
          <w:szCs w:val="32"/>
        </w:rPr>
        <w:t>POLAT’ın</w:t>
      </w:r>
      <w:proofErr w:type="spellEnd"/>
      <w:r>
        <w:rPr>
          <w:sz w:val="32"/>
          <w:szCs w:val="32"/>
        </w:rPr>
        <w:t xml:space="preserve"> olayla ilgili dosyasının tetkikinden eylemine uyan DT.13.43.95 mad. gereği </w:t>
      </w:r>
      <w:proofErr w:type="spellStart"/>
      <w:r>
        <w:rPr>
          <w:sz w:val="32"/>
          <w:szCs w:val="32"/>
        </w:rPr>
        <w:t>takdiren</w:t>
      </w:r>
      <w:proofErr w:type="spellEnd"/>
      <w:r>
        <w:rPr>
          <w:sz w:val="32"/>
          <w:szCs w:val="32"/>
        </w:rPr>
        <w:t xml:space="preserve"> </w:t>
      </w:r>
      <w:r>
        <w:rPr>
          <w:b/>
          <w:sz w:val="32"/>
          <w:szCs w:val="32"/>
        </w:rPr>
        <w:t>5 (BEŞ</w:t>
      </w:r>
      <w:r>
        <w:rPr>
          <w:sz w:val="32"/>
          <w:szCs w:val="32"/>
        </w:rPr>
        <w:t xml:space="preserve">)  </w:t>
      </w:r>
      <w:r>
        <w:rPr>
          <w:b/>
          <w:sz w:val="32"/>
          <w:szCs w:val="32"/>
        </w:rPr>
        <w:t>RESMİ MÜSABAKADAN MEN</w:t>
      </w:r>
      <w:r>
        <w:rPr>
          <w:sz w:val="32"/>
          <w:szCs w:val="32"/>
        </w:rPr>
        <w:t xml:space="preserve"> cezası ile te</w:t>
      </w:r>
      <w:r>
        <w:rPr>
          <w:sz w:val="32"/>
          <w:szCs w:val="32"/>
        </w:rPr>
        <w:t>cziyesine,</w:t>
      </w:r>
    </w:p>
    <w:p w14:paraId="1C86BBD3" w14:textId="77777777" w:rsidR="00D17714" w:rsidRDefault="00D17714">
      <w:pPr>
        <w:rPr>
          <w:sz w:val="32"/>
          <w:szCs w:val="32"/>
        </w:rPr>
      </w:pPr>
    </w:p>
    <w:p w14:paraId="4FD1D3DC" w14:textId="77777777" w:rsidR="00D17714" w:rsidRDefault="00AD5C16">
      <w:pPr>
        <w:rPr>
          <w:sz w:val="32"/>
          <w:szCs w:val="32"/>
        </w:rPr>
      </w:pPr>
      <w:r>
        <w:rPr>
          <w:b/>
          <w:bCs/>
          <w:sz w:val="32"/>
          <w:szCs w:val="32"/>
        </w:rPr>
        <w:t xml:space="preserve">         7</w:t>
      </w:r>
      <w:r>
        <w:rPr>
          <w:sz w:val="32"/>
          <w:szCs w:val="32"/>
        </w:rPr>
        <w:t xml:space="preserve">-14.03.2026 günü oynanan Antalya </w:t>
      </w:r>
      <w:proofErr w:type="spellStart"/>
      <w:r>
        <w:rPr>
          <w:sz w:val="32"/>
          <w:szCs w:val="32"/>
        </w:rPr>
        <w:t>Kundu</w:t>
      </w:r>
      <w:proofErr w:type="spellEnd"/>
      <w:r>
        <w:rPr>
          <w:sz w:val="32"/>
          <w:szCs w:val="32"/>
        </w:rPr>
        <w:t xml:space="preserve"> Spor – Sak Spor (U-13 LİGİ) müsabakasında; İkinci ihtardan ihraç olarak kurulumuza sevk olan Sak Spor takımı teknik sorumlusu </w:t>
      </w:r>
      <w:r>
        <w:rPr>
          <w:b/>
          <w:sz w:val="32"/>
          <w:szCs w:val="32"/>
        </w:rPr>
        <w:t xml:space="preserve">Seyit Ahmet </w:t>
      </w:r>
      <w:proofErr w:type="spellStart"/>
      <w:r>
        <w:rPr>
          <w:b/>
          <w:sz w:val="32"/>
          <w:szCs w:val="32"/>
        </w:rPr>
        <w:t>KOCACAN</w:t>
      </w:r>
      <w:r>
        <w:rPr>
          <w:sz w:val="32"/>
          <w:szCs w:val="32"/>
        </w:rPr>
        <w:t>’ın</w:t>
      </w:r>
      <w:proofErr w:type="spellEnd"/>
      <w:r>
        <w:rPr>
          <w:sz w:val="32"/>
          <w:szCs w:val="32"/>
        </w:rPr>
        <w:t xml:space="preserve"> olayla ilgili dosyasının tetkikinden eylemine </w:t>
      </w:r>
      <w:r>
        <w:rPr>
          <w:sz w:val="32"/>
          <w:szCs w:val="32"/>
        </w:rPr>
        <w:t xml:space="preserve">uyan DT.13.36/1-c.95 mad. gereği </w:t>
      </w:r>
      <w:proofErr w:type="spellStart"/>
      <w:proofErr w:type="gramStart"/>
      <w:r>
        <w:rPr>
          <w:sz w:val="32"/>
          <w:szCs w:val="32"/>
        </w:rPr>
        <w:t>takdiren</w:t>
      </w:r>
      <w:proofErr w:type="spellEnd"/>
      <w:r>
        <w:rPr>
          <w:sz w:val="32"/>
          <w:szCs w:val="32"/>
        </w:rPr>
        <w:t xml:space="preserve">  </w:t>
      </w:r>
      <w:r>
        <w:rPr>
          <w:b/>
          <w:sz w:val="32"/>
          <w:szCs w:val="32"/>
        </w:rPr>
        <w:t>8</w:t>
      </w:r>
      <w:proofErr w:type="gramEnd"/>
      <w:r>
        <w:rPr>
          <w:b/>
          <w:sz w:val="32"/>
          <w:szCs w:val="32"/>
        </w:rPr>
        <w:t xml:space="preserve"> (SEKİZ</w:t>
      </w:r>
      <w:r>
        <w:rPr>
          <w:sz w:val="32"/>
          <w:szCs w:val="32"/>
        </w:rPr>
        <w:t xml:space="preserve">) </w:t>
      </w:r>
      <w:r>
        <w:rPr>
          <w:b/>
          <w:bCs/>
          <w:sz w:val="32"/>
          <w:szCs w:val="32"/>
        </w:rPr>
        <w:t>GÜN HAK MAHRUMİYETİ</w:t>
      </w:r>
      <w:r>
        <w:rPr>
          <w:b/>
          <w:sz w:val="32"/>
          <w:szCs w:val="32"/>
        </w:rPr>
        <w:t xml:space="preserve"> </w:t>
      </w:r>
      <w:r>
        <w:rPr>
          <w:sz w:val="32"/>
          <w:szCs w:val="32"/>
        </w:rPr>
        <w:t xml:space="preserve">cezası ile tecziyesine,   </w:t>
      </w:r>
    </w:p>
    <w:p w14:paraId="47E7D332" w14:textId="77777777" w:rsidR="00D17714" w:rsidRDefault="00D17714">
      <w:pPr>
        <w:rPr>
          <w:sz w:val="32"/>
          <w:szCs w:val="32"/>
        </w:rPr>
      </w:pPr>
    </w:p>
    <w:p w14:paraId="2F058CE5" w14:textId="77777777" w:rsidR="00D17714" w:rsidRDefault="00AD5C16">
      <w:pPr>
        <w:rPr>
          <w:sz w:val="32"/>
          <w:szCs w:val="32"/>
        </w:rPr>
      </w:pPr>
      <w:r>
        <w:rPr>
          <w:sz w:val="32"/>
          <w:szCs w:val="32"/>
        </w:rPr>
        <w:t xml:space="preserve">        </w:t>
      </w:r>
      <w:r>
        <w:rPr>
          <w:b/>
          <w:sz w:val="32"/>
          <w:szCs w:val="32"/>
        </w:rPr>
        <w:t>8-</w:t>
      </w:r>
      <w:r>
        <w:rPr>
          <w:sz w:val="32"/>
          <w:szCs w:val="32"/>
        </w:rPr>
        <w:t xml:space="preserve">14.03.2026 günü oynanan 2016 </w:t>
      </w:r>
      <w:proofErr w:type="spellStart"/>
      <w:r>
        <w:rPr>
          <w:sz w:val="32"/>
          <w:szCs w:val="32"/>
        </w:rPr>
        <w:t>Döşemealtı</w:t>
      </w:r>
      <w:proofErr w:type="spellEnd"/>
      <w:r>
        <w:rPr>
          <w:sz w:val="32"/>
          <w:szCs w:val="32"/>
        </w:rPr>
        <w:t xml:space="preserve"> Spor – </w:t>
      </w:r>
      <w:proofErr w:type="spellStart"/>
      <w:r>
        <w:rPr>
          <w:sz w:val="32"/>
          <w:szCs w:val="32"/>
        </w:rPr>
        <w:t>Muratpaşa</w:t>
      </w:r>
      <w:proofErr w:type="spellEnd"/>
      <w:r>
        <w:rPr>
          <w:sz w:val="32"/>
          <w:szCs w:val="32"/>
        </w:rPr>
        <w:t xml:space="preserve"> </w:t>
      </w:r>
      <w:proofErr w:type="spellStart"/>
      <w:r>
        <w:rPr>
          <w:sz w:val="32"/>
          <w:szCs w:val="32"/>
        </w:rPr>
        <w:t>Bld</w:t>
      </w:r>
      <w:proofErr w:type="spellEnd"/>
      <w:r>
        <w:rPr>
          <w:sz w:val="32"/>
          <w:szCs w:val="32"/>
        </w:rPr>
        <w:t>. Spor (U-13 LİGİ) müsabakasında; Sakatlanan oyuncusunun tedavisi için sahaya çağırıl</w:t>
      </w:r>
      <w:r>
        <w:rPr>
          <w:sz w:val="32"/>
          <w:szCs w:val="32"/>
        </w:rPr>
        <w:t xml:space="preserve">an, Ancak sahaya girip hakeme itiraz edip küfürlü konuşup ihraç olan, İhraç olduktan sonra sahadan zorla çıkan ve hakeme hakaret etmeye devam ederek sahayı terk eden 2016 </w:t>
      </w:r>
      <w:proofErr w:type="spellStart"/>
      <w:r>
        <w:rPr>
          <w:sz w:val="32"/>
          <w:szCs w:val="32"/>
        </w:rPr>
        <w:t>Döşemealtı</w:t>
      </w:r>
      <w:proofErr w:type="spellEnd"/>
      <w:r>
        <w:rPr>
          <w:sz w:val="32"/>
          <w:szCs w:val="32"/>
        </w:rPr>
        <w:t xml:space="preserve"> Spor takımı </w:t>
      </w:r>
      <w:proofErr w:type="gramStart"/>
      <w:r>
        <w:rPr>
          <w:sz w:val="32"/>
          <w:szCs w:val="32"/>
        </w:rPr>
        <w:t>antrenörü</w:t>
      </w:r>
      <w:proofErr w:type="gramEnd"/>
      <w:r>
        <w:rPr>
          <w:sz w:val="32"/>
          <w:szCs w:val="32"/>
        </w:rPr>
        <w:t xml:space="preserve"> </w:t>
      </w:r>
      <w:r>
        <w:rPr>
          <w:b/>
          <w:sz w:val="32"/>
          <w:szCs w:val="32"/>
        </w:rPr>
        <w:t xml:space="preserve">Serkan </w:t>
      </w:r>
      <w:proofErr w:type="spellStart"/>
      <w:r>
        <w:rPr>
          <w:b/>
          <w:sz w:val="32"/>
          <w:szCs w:val="32"/>
        </w:rPr>
        <w:t>AKSOY</w:t>
      </w:r>
      <w:r>
        <w:rPr>
          <w:sz w:val="32"/>
          <w:szCs w:val="32"/>
        </w:rPr>
        <w:t>’un</w:t>
      </w:r>
      <w:proofErr w:type="spellEnd"/>
      <w:r>
        <w:rPr>
          <w:sz w:val="32"/>
          <w:szCs w:val="32"/>
        </w:rPr>
        <w:t xml:space="preserve"> olayla ilgili dosyasının ve savunmas</w:t>
      </w:r>
      <w:r>
        <w:rPr>
          <w:sz w:val="32"/>
          <w:szCs w:val="32"/>
        </w:rPr>
        <w:t xml:space="preserve">ının tetkikinden eylemlerine uyan DT.13.36/1-c.41/1-c.95 mad. gereği </w:t>
      </w:r>
      <w:proofErr w:type="spellStart"/>
      <w:r>
        <w:rPr>
          <w:sz w:val="32"/>
          <w:szCs w:val="32"/>
        </w:rPr>
        <w:t>takdiren</w:t>
      </w:r>
      <w:proofErr w:type="spellEnd"/>
      <w:r>
        <w:rPr>
          <w:sz w:val="32"/>
          <w:szCs w:val="32"/>
        </w:rPr>
        <w:t xml:space="preserve"> </w:t>
      </w:r>
      <w:r>
        <w:rPr>
          <w:b/>
          <w:sz w:val="32"/>
          <w:szCs w:val="32"/>
        </w:rPr>
        <w:t xml:space="preserve"> (KIRKBEŞ</w:t>
      </w:r>
      <w:r>
        <w:rPr>
          <w:sz w:val="32"/>
          <w:szCs w:val="32"/>
        </w:rPr>
        <w:t xml:space="preserve">) </w:t>
      </w:r>
      <w:r>
        <w:rPr>
          <w:b/>
          <w:bCs/>
          <w:sz w:val="32"/>
          <w:szCs w:val="32"/>
        </w:rPr>
        <w:t>GÜN HAK MAHRUMİYETİ</w:t>
      </w:r>
      <w:r>
        <w:rPr>
          <w:b/>
          <w:sz w:val="32"/>
          <w:szCs w:val="32"/>
        </w:rPr>
        <w:t xml:space="preserve"> </w:t>
      </w:r>
      <w:r>
        <w:rPr>
          <w:sz w:val="32"/>
          <w:szCs w:val="32"/>
        </w:rPr>
        <w:t>cezası ile tecziyesine,</w:t>
      </w:r>
    </w:p>
    <w:p w14:paraId="2CD00EFA" w14:textId="77777777" w:rsidR="00D17714" w:rsidRDefault="00AD5C16">
      <w:pPr>
        <w:rPr>
          <w:sz w:val="32"/>
          <w:szCs w:val="32"/>
        </w:rPr>
      </w:pPr>
      <w:r>
        <w:rPr>
          <w:sz w:val="32"/>
          <w:szCs w:val="32"/>
        </w:rPr>
        <w:t xml:space="preserve"> </w:t>
      </w:r>
    </w:p>
    <w:p w14:paraId="2B7F4696" w14:textId="77777777" w:rsidR="00D17714" w:rsidRDefault="00AD5C16">
      <w:pPr>
        <w:rPr>
          <w:sz w:val="32"/>
          <w:szCs w:val="32"/>
        </w:rPr>
      </w:pPr>
      <w:r>
        <w:rPr>
          <w:sz w:val="32"/>
          <w:szCs w:val="32"/>
        </w:rPr>
        <w:t xml:space="preserve">         </w:t>
      </w:r>
      <w:r>
        <w:rPr>
          <w:b/>
          <w:sz w:val="32"/>
          <w:szCs w:val="32"/>
        </w:rPr>
        <w:t xml:space="preserve">9- </w:t>
      </w:r>
      <w:r>
        <w:rPr>
          <w:sz w:val="32"/>
          <w:szCs w:val="32"/>
        </w:rPr>
        <w:t xml:space="preserve">14.03.2026 günü </w:t>
      </w:r>
      <w:proofErr w:type="gramStart"/>
      <w:r>
        <w:rPr>
          <w:sz w:val="32"/>
          <w:szCs w:val="32"/>
        </w:rPr>
        <w:t>oynanan  Kaş</w:t>
      </w:r>
      <w:proofErr w:type="gramEnd"/>
      <w:r>
        <w:rPr>
          <w:sz w:val="32"/>
          <w:szCs w:val="32"/>
        </w:rPr>
        <w:t xml:space="preserve"> Kınık Spor – 1954 Finike Gençlik ve Spor (U-15 LİGİ) müsabakasında; İhtar gördük</w:t>
      </w:r>
      <w:r>
        <w:rPr>
          <w:sz w:val="32"/>
          <w:szCs w:val="32"/>
        </w:rPr>
        <w:t xml:space="preserve">ten sonra Hakeme galiz küfürler ettiği için ihraç olan, İhraçtan sonra oyun alanından çıkarken saha kenarındaki su şişelerini tekmeleyen 1954 Finike Gençlik ve Spor takımından 17 sırt No.lu </w:t>
      </w:r>
      <w:r>
        <w:rPr>
          <w:b/>
          <w:sz w:val="32"/>
          <w:szCs w:val="32"/>
        </w:rPr>
        <w:t xml:space="preserve">Özer </w:t>
      </w:r>
      <w:proofErr w:type="spellStart"/>
      <w:r>
        <w:rPr>
          <w:b/>
          <w:sz w:val="32"/>
          <w:szCs w:val="32"/>
        </w:rPr>
        <w:t>AKÇILOĞLU’nun</w:t>
      </w:r>
      <w:proofErr w:type="spellEnd"/>
      <w:r>
        <w:rPr>
          <w:sz w:val="32"/>
          <w:szCs w:val="32"/>
        </w:rPr>
        <w:t xml:space="preserve"> olayla ilgili dosyasının tetkikinden eylemlerin</w:t>
      </w:r>
      <w:r>
        <w:rPr>
          <w:sz w:val="32"/>
          <w:szCs w:val="32"/>
        </w:rPr>
        <w:t xml:space="preserve">e </w:t>
      </w:r>
      <w:r>
        <w:rPr>
          <w:sz w:val="32"/>
          <w:szCs w:val="32"/>
        </w:rPr>
        <w:lastRenderedPageBreak/>
        <w:t xml:space="preserve">uyan DT.13.36/1-a.41/1-a.95 mad. gereği </w:t>
      </w:r>
      <w:proofErr w:type="spellStart"/>
      <w:r>
        <w:rPr>
          <w:sz w:val="32"/>
          <w:szCs w:val="32"/>
        </w:rPr>
        <w:t>takdiren</w:t>
      </w:r>
      <w:proofErr w:type="spellEnd"/>
      <w:r>
        <w:rPr>
          <w:sz w:val="32"/>
          <w:szCs w:val="32"/>
        </w:rPr>
        <w:t xml:space="preserve"> </w:t>
      </w:r>
      <w:r>
        <w:rPr>
          <w:b/>
          <w:sz w:val="32"/>
          <w:szCs w:val="32"/>
        </w:rPr>
        <w:t>6 (ALTI</w:t>
      </w:r>
      <w:r>
        <w:rPr>
          <w:sz w:val="32"/>
          <w:szCs w:val="32"/>
        </w:rPr>
        <w:t xml:space="preserve">)  </w:t>
      </w:r>
      <w:r>
        <w:rPr>
          <w:b/>
          <w:sz w:val="32"/>
          <w:szCs w:val="32"/>
        </w:rPr>
        <w:t>RESMİ MÜSABAKADAN MEN</w:t>
      </w:r>
      <w:r>
        <w:rPr>
          <w:sz w:val="32"/>
          <w:szCs w:val="32"/>
        </w:rPr>
        <w:t xml:space="preserve"> cezası ile tecziyesine,</w:t>
      </w:r>
    </w:p>
    <w:p w14:paraId="5C4991C9" w14:textId="77777777" w:rsidR="00D17714" w:rsidRDefault="00D17714">
      <w:pPr>
        <w:rPr>
          <w:sz w:val="32"/>
          <w:szCs w:val="32"/>
        </w:rPr>
      </w:pPr>
    </w:p>
    <w:p w14:paraId="565C06C6" w14:textId="77777777" w:rsidR="00D17714" w:rsidRDefault="00AD5C16">
      <w:pPr>
        <w:rPr>
          <w:b/>
          <w:sz w:val="32"/>
          <w:szCs w:val="32"/>
        </w:rPr>
      </w:pPr>
      <w:r>
        <w:rPr>
          <w:sz w:val="32"/>
          <w:szCs w:val="32"/>
        </w:rPr>
        <w:t xml:space="preserve">        </w:t>
      </w:r>
      <w:r>
        <w:rPr>
          <w:b/>
          <w:sz w:val="32"/>
          <w:szCs w:val="32"/>
        </w:rPr>
        <w:t>10-</w:t>
      </w:r>
      <w:r>
        <w:rPr>
          <w:sz w:val="32"/>
          <w:szCs w:val="32"/>
        </w:rPr>
        <w:t>15.03.2026 günü oynanan Kemer 2020 FK. – Antalya Topçular SK. (U-15 LİGİ) müsabakasında;</w:t>
      </w:r>
    </w:p>
    <w:p w14:paraId="0279BB66" w14:textId="77777777" w:rsidR="00D17714" w:rsidRDefault="00AD5C16">
      <w:pPr>
        <w:rPr>
          <w:sz w:val="32"/>
          <w:szCs w:val="32"/>
        </w:rPr>
      </w:pPr>
      <w:r>
        <w:rPr>
          <w:b/>
          <w:sz w:val="32"/>
          <w:szCs w:val="32"/>
        </w:rPr>
        <w:t xml:space="preserve">     a)</w:t>
      </w:r>
      <w:r>
        <w:rPr>
          <w:sz w:val="32"/>
          <w:szCs w:val="32"/>
        </w:rPr>
        <w:t>Çıkan çatışmada rakibinin kafasına topu a</w:t>
      </w:r>
      <w:r>
        <w:rPr>
          <w:sz w:val="32"/>
          <w:szCs w:val="32"/>
        </w:rPr>
        <w:t xml:space="preserve">ttığı için ihraç olan Kemer 2020 FK. </w:t>
      </w:r>
      <w:proofErr w:type="gramStart"/>
      <w:r>
        <w:rPr>
          <w:sz w:val="32"/>
          <w:szCs w:val="32"/>
        </w:rPr>
        <w:t>takımından</w:t>
      </w:r>
      <w:proofErr w:type="gramEnd"/>
      <w:r>
        <w:rPr>
          <w:sz w:val="32"/>
          <w:szCs w:val="32"/>
        </w:rPr>
        <w:t xml:space="preserve"> 10 sırt </w:t>
      </w:r>
      <w:proofErr w:type="spellStart"/>
      <w:r>
        <w:rPr>
          <w:sz w:val="32"/>
          <w:szCs w:val="32"/>
        </w:rPr>
        <w:t>Nolu</w:t>
      </w:r>
      <w:proofErr w:type="spellEnd"/>
      <w:r>
        <w:rPr>
          <w:sz w:val="32"/>
          <w:szCs w:val="32"/>
        </w:rPr>
        <w:t xml:space="preserve"> </w:t>
      </w:r>
      <w:r>
        <w:rPr>
          <w:b/>
          <w:sz w:val="32"/>
          <w:szCs w:val="32"/>
        </w:rPr>
        <w:t xml:space="preserve">Cengizhan </w:t>
      </w:r>
      <w:proofErr w:type="spellStart"/>
      <w:r>
        <w:rPr>
          <w:b/>
          <w:sz w:val="32"/>
          <w:szCs w:val="32"/>
        </w:rPr>
        <w:t>KAYA’nın</w:t>
      </w:r>
      <w:proofErr w:type="spellEnd"/>
      <w:r>
        <w:rPr>
          <w:sz w:val="32"/>
          <w:szCs w:val="32"/>
        </w:rPr>
        <w:t xml:space="preserve"> olayla ilgili dosyasının tetkikinden eylemine uyan DT.13.43.95 mad. gereği </w:t>
      </w:r>
      <w:proofErr w:type="spellStart"/>
      <w:r>
        <w:rPr>
          <w:sz w:val="32"/>
          <w:szCs w:val="32"/>
        </w:rPr>
        <w:t>takdiren</w:t>
      </w:r>
      <w:proofErr w:type="spellEnd"/>
      <w:r>
        <w:rPr>
          <w:sz w:val="32"/>
          <w:szCs w:val="32"/>
        </w:rPr>
        <w:t xml:space="preserve"> </w:t>
      </w:r>
      <w:r>
        <w:rPr>
          <w:b/>
          <w:sz w:val="32"/>
          <w:szCs w:val="32"/>
        </w:rPr>
        <w:t>2 (İKİ</w:t>
      </w:r>
      <w:r>
        <w:rPr>
          <w:sz w:val="32"/>
          <w:szCs w:val="32"/>
        </w:rPr>
        <w:t xml:space="preserve">)  </w:t>
      </w:r>
      <w:r>
        <w:rPr>
          <w:b/>
          <w:sz w:val="32"/>
          <w:szCs w:val="32"/>
        </w:rPr>
        <w:t>RESMİ MÜSABAKADAN MEN</w:t>
      </w:r>
      <w:r>
        <w:rPr>
          <w:sz w:val="32"/>
          <w:szCs w:val="32"/>
        </w:rPr>
        <w:t xml:space="preserve"> cezası ile tecziyesine,</w:t>
      </w:r>
    </w:p>
    <w:p w14:paraId="794DBDF7" w14:textId="77777777" w:rsidR="00D17714" w:rsidRDefault="00AD5C16">
      <w:pPr>
        <w:rPr>
          <w:sz w:val="32"/>
          <w:szCs w:val="32"/>
        </w:rPr>
      </w:pPr>
      <w:r>
        <w:rPr>
          <w:b/>
          <w:sz w:val="32"/>
          <w:szCs w:val="32"/>
        </w:rPr>
        <w:t xml:space="preserve">     b)</w:t>
      </w:r>
      <w:r>
        <w:rPr>
          <w:sz w:val="32"/>
          <w:szCs w:val="32"/>
        </w:rPr>
        <w:t xml:space="preserve">Rakibinin ensesinden çekerek yere düşürüp çatışmaya neden olarak ihraç olan Antalya Topçular SK. </w:t>
      </w:r>
      <w:proofErr w:type="gramStart"/>
      <w:r>
        <w:rPr>
          <w:sz w:val="32"/>
          <w:szCs w:val="32"/>
        </w:rPr>
        <w:t>takımından</w:t>
      </w:r>
      <w:proofErr w:type="gramEnd"/>
      <w:r>
        <w:rPr>
          <w:sz w:val="32"/>
          <w:szCs w:val="32"/>
        </w:rPr>
        <w:t xml:space="preserve"> 6 sırt </w:t>
      </w:r>
      <w:proofErr w:type="spellStart"/>
      <w:r>
        <w:rPr>
          <w:sz w:val="32"/>
          <w:szCs w:val="32"/>
        </w:rPr>
        <w:t>Nolu</w:t>
      </w:r>
      <w:proofErr w:type="spellEnd"/>
      <w:r>
        <w:rPr>
          <w:sz w:val="32"/>
          <w:szCs w:val="32"/>
        </w:rPr>
        <w:t xml:space="preserve"> </w:t>
      </w:r>
      <w:r>
        <w:rPr>
          <w:b/>
          <w:sz w:val="32"/>
          <w:szCs w:val="32"/>
        </w:rPr>
        <w:t xml:space="preserve">İrfan </w:t>
      </w:r>
      <w:proofErr w:type="spellStart"/>
      <w:r>
        <w:rPr>
          <w:b/>
          <w:sz w:val="32"/>
          <w:szCs w:val="32"/>
        </w:rPr>
        <w:t>AKMAN’ın</w:t>
      </w:r>
      <w:proofErr w:type="spellEnd"/>
      <w:r>
        <w:rPr>
          <w:sz w:val="32"/>
          <w:szCs w:val="32"/>
        </w:rPr>
        <w:t xml:space="preserve"> olayla ilgili dosyasının ve savunmasının tetkikinden eylemine uyan DT.13.43.95 mad. gereği </w:t>
      </w:r>
      <w:proofErr w:type="spellStart"/>
      <w:r>
        <w:rPr>
          <w:sz w:val="32"/>
          <w:szCs w:val="32"/>
        </w:rPr>
        <w:t>takdiren</w:t>
      </w:r>
      <w:proofErr w:type="spellEnd"/>
      <w:r>
        <w:rPr>
          <w:sz w:val="32"/>
          <w:szCs w:val="32"/>
        </w:rPr>
        <w:t xml:space="preserve"> </w:t>
      </w:r>
      <w:r>
        <w:rPr>
          <w:b/>
          <w:sz w:val="32"/>
          <w:szCs w:val="32"/>
        </w:rPr>
        <w:t>2 (İKİ</w:t>
      </w:r>
      <w:r>
        <w:rPr>
          <w:sz w:val="32"/>
          <w:szCs w:val="32"/>
        </w:rPr>
        <w:t xml:space="preserve">)  </w:t>
      </w:r>
      <w:r>
        <w:rPr>
          <w:b/>
          <w:sz w:val="32"/>
          <w:szCs w:val="32"/>
        </w:rPr>
        <w:t>RESMİ MÜSABA</w:t>
      </w:r>
      <w:r>
        <w:rPr>
          <w:b/>
          <w:sz w:val="32"/>
          <w:szCs w:val="32"/>
        </w:rPr>
        <w:t>KADAN MEN</w:t>
      </w:r>
      <w:r>
        <w:rPr>
          <w:sz w:val="32"/>
          <w:szCs w:val="32"/>
        </w:rPr>
        <w:t xml:space="preserve"> cezası ile tecziyesine,</w:t>
      </w:r>
    </w:p>
    <w:p w14:paraId="7AE4A44F" w14:textId="77777777" w:rsidR="00D17714" w:rsidRDefault="00D17714">
      <w:pPr>
        <w:rPr>
          <w:b/>
          <w:sz w:val="32"/>
          <w:szCs w:val="32"/>
        </w:rPr>
      </w:pPr>
    </w:p>
    <w:p w14:paraId="3955160C" w14:textId="4D090939" w:rsidR="00D17714" w:rsidRDefault="00AD5C16">
      <w:pPr>
        <w:rPr>
          <w:sz w:val="32"/>
          <w:szCs w:val="32"/>
        </w:rPr>
      </w:pPr>
      <w:r>
        <w:rPr>
          <w:sz w:val="32"/>
          <w:szCs w:val="32"/>
        </w:rPr>
        <w:t xml:space="preserve">      </w:t>
      </w:r>
      <w:r w:rsidR="00837FCC">
        <w:rPr>
          <w:sz w:val="32"/>
          <w:szCs w:val="32"/>
        </w:rPr>
        <w:t xml:space="preserve"> </w:t>
      </w:r>
      <w:r>
        <w:rPr>
          <w:sz w:val="32"/>
          <w:szCs w:val="32"/>
        </w:rPr>
        <w:t xml:space="preserve"> </w:t>
      </w:r>
      <w:r w:rsidRPr="00837FCC">
        <w:rPr>
          <w:b/>
          <w:sz w:val="32"/>
          <w:szCs w:val="32"/>
        </w:rPr>
        <w:t>11-</w:t>
      </w:r>
      <w:r>
        <w:rPr>
          <w:b/>
          <w:sz w:val="32"/>
          <w:szCs w:val="32"/>
        </w:rPr>
        <w:t xml:space="preserve"> </w:t>
      </w:r>
      <w:r>
        <w:rPr>
          <w:sz w:val="32"/>
          <w:szCs w:val="32"/>
        </w:rPr>
        <w:t>1</w:t>
      </w:r>
      <w:r>
        <w:rPr>
          <w:sz w:val="32"/>
          <w:szCs w:val="32"/>
        </w:rPr>
        <w:t>5</w:t>
      </w:r>
      <w:r w:rsidR="00837FCC">
        <w:rPr>
          <w:sz w:val="32"/>
          <w:szCs w:val="32"/>
        </w:rPr>
        <w:t xml:space="preserve">.03.2026 günü oynanan </w:t>
      </w:r>
      <w:r>
        <w:rPr>
          <w:sz w:val="32"/>
          <w:szCs w:val="32"/>
        </w:rPr>
        <w:t xml:space="preserve">Kemer </w:t>
      </w:r>
      <w:proofErr w:type="spellStart"/>
      <w:r>
        <w:rPr>
          <w:sz w:val="32"/>
          <w:szCs w:val="32"/>
        </w:rPr>
        <w:t>Bld</w:t>
      </w:r>
      <w:proofErr w:type="spellEnd"/>
      <w:r>
        <w:rPr>
          <w:sz w:val="32"/>
          <w:szCs w:val="32"/>
        </w:rPr>
        <w:t>.</w:t>
      </w:r>
      <w:r>
        <w:rPr>
          <w:sz w:val="32"/>
          <w:szCs w:val="32"/>
        </w:rPr>
        <w:t xml:space="preserve"> Merkez</w:t>
      </w:r>
      <w:r>
        <w:rPr>
          <w:sz w:val="32"/>
          <w:szCs w:val="32"/>
        </w:rPr>
        <w:t xml:space="preserve"> Spor – </w:t>
      </w:r>
      <w:r>
        <w:rPr>
          <w:sz w:val="32"/>
          <w:szCs w:val="32"/>
        </w:rPr>
        <w:t>Erdem</w:t>
      </w:r>
      <w:r>
        <w:rPr>
          <w:sz w:val="32"/>
          <w:szCs w:val="32"/>
        </w:rPr>
        <w:t xml:space="preserve"> Gençlik ve Spor (</w:t>
      </w:r>
      <w:r w:rsidR="00837FCC">
        <w:rPr>
          <w:sz w:val="32"/>
          <w:szCs w:val="32"/>
        </w:rPr>
        <w:t>2.AMT.</w:t>
      </w:r>
      <w:r>
        <w:rPr>
          <w:sz w:val="32"/>
          <w:szCs w:val="32"/>
        </w:rPr>
        <w:t>) müsabakasında;</w:t>
      </w:r>
      <w:r w:rsidR="00837FCC">
        <w:rPr>
          <w:sz w:val="32"/>
          <w:szCs w:val="32"/>
        </w:rPr>
        <w:t xml:space="preserve"> İkili m</w:t>
      </w:r>
      <w:r>
        <w:rPr>
          <w:sz w:val="32"/>
          <w:szCs w:val="32"/>
        </w:rPr>
        <w:t>ücadele esnasında rakibinden topu almak isterken ayak tabanıyla rakibine vurduğundan ihraç olan Kemer Bld.</w:t>
      </w:r>
      <w:bookmarkStart w:id="0" w:name="_GoBack"/>
      <w:bookmarkEnd w:id="0"/>
      <w:r>
        <w:rPr>
          <w:sz w:val="32"/>
          <w:szCs w:val="32"/>
        </w:rPr>
        <w:t xml:space="preserve"> Merkez</w:t>
      </w:r>
      <w:r w:rsidR="00837FCC">
        <w:rPr>
          <w:sz w:val="32"/>
          <w:szCs w:val="32"/>
        </w:rPr>
        <w:t xml:space="preserve"> </w:t>
      </w:r>
      <w:proofErr w:type="gramStart"/>
      <w:r w:rsidR="00837FCC">
        <w:rPr>
          <w:sz w:val="32"/>
          <w:szCs w:val="32"/>
        </w:rPr>
        <w:t xml:space="preserve">Spor </w:t>
      </w:r>
      <w:r>
        <w:rPr>
          <w:sz w:val="32"/>
          <w:szCs w:val="32"/>
        </w:rPr>
        <w:t xml:space="preserve"> takımından</w:t>
      </w:r>
      <w:proofErr w:type="gramEnd"/>
      <w:r>
        <w:rPr>
          <w:sz w:val="32"/>
          <w:szCs w:val="32"/>
        </w:rPr>
        <w:t xml:space="preserve"> </w:t>
      </w:r>
      <w:r>
        <w:rPr>
          <w:sz w:val="32"/>
          <w:szCs w:val="32"/>
        </w:rPr>
        <w:t xml:space="preserve">88 </w:t>
      </w:r>
      <w:r>
        <w:rPr>
          <w:sz w:val="32"/>
          <w:szCs w:val="32"/>
        </w:rPr>
        <w:t xml:space="preserve">sırt No.lu </w:t>
      </w:r>
      <w:r>
        <w:rPr>
          <w:b/>
          <w:bCs/>
          <w:sz w:val="32"/>
          <w:szCs w:val="32"/>
        </w:rPr>
        <w:t xml:space="preserve">Kerim </w:t>
      </w:r>
      <w:proofErr w:type="spellStart"/>
      <w:r>
        <w:rPr>
          <w:b/>
          <w:bCs/>
          <w:sz w:val="32"/>
          <w:szCs w:val="32"/>
        </w:rPr>
        <w:t>MURAD</w:t>
      </w:r>
      <w:r>
        <w:rPr>
          <w:b/>
          <w:sz w:val="32"/>
          <w:szCs w:val="32"/>
        </w:rPr>
        <w:t>’</w:t>
      </w:r>
      <w:r>
        <w:rPr>
          <w:b/>
          <w:sz w:val="32"/>
          <w:szCs w:val="32"/>
        </w:rPr>
        <w:t>ı</w:t>
      </w:r>
      <w:r>
        <w:rPr>
          <w:b/>
          <w:sz w:val="32"/>
          <w:szCs w:val="32"/>
        </w:rPr>
        <w:t>n</w:t>
      </w:r>
      <w:proofErr w:type="spellEnd"/>
      <w:r>
        <w:rPr>
          <w:sz w:val="32"/>
          <w:szCs w:val="32"/>
        </w:rPr>
        <w:t xml:space="preserve"> olayla ilgili</w:t>
      </w:r>
      <w:r w:rsidR="00837FCC">
        <w:rPr>
          <w:sz w:val="32"/>
          <w:szCs w:val="32"/>
        </w:rPr>
        <w:t xml:space="preserve"> dosyasının tetkikinden eylemine uyan DT.13.43</w:t>
      </w:r>
      <w:r>
        <w:rPr>
          <w:sz w:val="32"/>
          <w:szCs w:val="32"/>
        </w:rPr>
        <w:t xml:space="preserve">.95 mad. gereği </w:t>
      </w:r>
      <w:proofErr w:type="spellStart"/>
      <w:r>
        <w:rPr>
          <w:sz w:val="32"/>
          <w:szCs w:val="32"/>
        </w:rPr>
        <w:t>takdiren</w:t>
      </w:r>
      <w:proofErr w:type="spellEnd"/>
      <w:r>
        <w:rPr>
          <w:sz w:val="32"/>
          <w:szCs w:val="32"/>
        </w:rPr>
        <w:t xml:space="preserve"> </w:t>
      </w:r>
      <w:r w:rsidRPr="00837FCC">
        <w:rPr>
          <w:b/>
          <w:sz w:val="32"/>
          <w:szCs w:val="32"/>
        </w:rPr>
        <w:t>2</w:t>
      </w:r>
      <w:r>
        <w:rPr>
          <w:b/>
          <w:sz w:val="32"/>
          <w:szCs w:val="32"/>
        </w:rPr>
        <w:t xml:space="preserve"> (</w:t>
      </w:r>
      <w:r>
        <w:rPr>
          <w:b/>
          <w:sz w:val="32"/>
          <w:szCs w:val="32"/>
        </w:rPr>
        <w:t>İ</w:t>
      </w:r>
      <w:r>
        <w:rPr>
          <w:b/>
          <w:sz w:val="32"/>
          <w:szCs w:val="32"/>
        </w:rPr>
        <w:t>Kİ</w:t>
      </w:r>
      <w:r>
        <w:rPr>
          <w:sz w:val="32"/>
          <w:szCs w:val="32"/>
        </w:rPr>
        <w:t xml:space="preserve">)  </w:t>
      </w:r>
      <w:r>
        <w:rPr>
          <w:b/>
          <w:sz w:val="32"/>
          <w:szCs w:val="32"/>
        </w:rPr>
        <w:t>RESMİ MÜSABAKADAN MEN</w:t>
      </w:r>
      <w:r>
        <w:rPr>
          <w:sz w:val="32"/>
          <w:szCs w:val="32"/>
        </w:rPr>
        <w:t xml:space="preserve"> cezası ile tecziyesine,</w:t>
      </w:r>
    </w:p>
    <w:p w14:paraId="04844FAE" w14:textId="77777777" w:rsidR="00D17714" w:rsidRDefault="00D17714">
      <w:pPr>
        <w:rPr>
          <w:sz w:val="32"/>
          <w:szCs w:val="32"/>
        </w:rPr>
      </w:pPr>
    </w:p>
    <w:p w14:paraId="5F0BE42B" w14:textId="76E73890" w:rsidR="00D17714" w:rsidRDefault="00AD5C16">
      <w:pPr>
        <w:rPr>
          <w:sz w:val="32"/>
          <w:szCs w:val="32"/>
        </w:rPr>
      </w:pPr>
      <w:r>
        <w:rPr>
          <w:sz w:val="32"/>
          <w:szCs w:val="32"/>
        </w:rPr>
        <w:t xml:space="preserve">       </w:t>
      </w:r>
      <w:r w:rsidR="00837FCC">
        <w:rPr>
          <w:sz w:val="32"/>
          <w:szCs w:val="32"/>
        </w:rPr>
        <w:t xml:space="preserve">  </w:t>
      </w:r>
      <w:r w:rsidRPr="00837FCC">
        <w:rPr>
          <w:b/>
          <w:sz w:val="32"/>
          <w:szCs w:val="32"/>
        </w:rPr>
        <w:t>12-</w:t>
      </w:r>
      <w:r>
        <w:rPr>
          <w:sz w:val="32"/>
          <w:szCs w:val="32"/>
        </w:rPr>
        <w:t>1</w:t>
      </w:r>
      <w:r>
        <w:rPr>
          <w:sz w:val="32"/>
          <w:szCs w:val="32"/>
        </w:rPr>
        <w:t>5</w:t>
      </w:r>
      <w:r w:rsidR="00837FCC">
        <w:rPr>
          <w:sz w:val="32"/>
          <w:szCs w:val="32"/>
        </w:rPr>
        <w:t xml:space="preserve">.03.2026 günü oynanan </w:t>
      </w:r>
      <w:proofErr w:type="spellStart"/>
      <w:r w:rsidR="00837FCC">
        <w:rPr>
          <w:sz w:val="32"/>
          <w:szCs w:val="32"/>
        </w:rPr>
        <w:t>Mavikent</w:t>
      </w:r>
      <w:proofErr w:type="spellEnd"/>
      <w:r w:rsidR="00837FCC">
        <w:rPr>
          <w:sz w:val="32"/>
          <w:szCs w:val="32"/>
        </w:rPr>
        <w:t xml:space="preserve"> </w:t>
      </w:r>
      <w:proofErr w:type="spellStart"/>
      <w:r w:rsidR="00837FCC">
        <w:rPr>
          <w:sz w:val="32"/>
          <w:szCs w:val="32"/>
        </w:rPr>
        <w:t>Bld</w:t>
      </w:r>
      <w:proofErr w:type="spellEnd"/>
      <w:r w:rsidR="00837FCC">
        <w:rPr>
          <w:sz w:val="32"/>
          <w:szCs w:val="32"/>
        </w:rPr>
        <w:t>.</w:t>
      </w:r>
      <w:r>
        <w:rPr>
          <w:sz w:val="32"/>
          <w:szCs w:val="32"/>
        </w:rPr>
        <w:t xml:space="preserve"> Sp</w:t>
      </w:r>
      <w:r>
        <w:rPr>
          <w:sz w:val="32"/>
          <w:szCs w:val="32"/>
        </w:rPr>
        <w:t xml:space="preserve">or – </w:t>
      </w:r>
      <w:r>
        <w:rPr>
          <w:sz w:val="32"/>
          <w:szCs w:val="32"/>
        </w:rPr>
        <w:t xml:space="preserve">Aksu </w:t>
      </w:r>
      <w:proofErr w:type="spellStart"/>
      <w:r>
        <w:rPr>
          <w:sz w:val="32"/>
          <w:szCs w:val="32"/>
        </w:rPr>
        <w:t>Cihadiye</w:t>
      </w:r>
      <w:proofErr w:type="spellEnd"/>
      <w:r>
        <w:rPr>
          <w:sz w:val="32"/>
          <w:szCs w:val="32"/>
        </w:rPr>
        <w:t xml:space="preserve"> </w:t>
      </w:r>
      <w:r>
        <w:rPr>
          <w:sz w:val="32"/>
          <w:szCs w:val="32"/>
        </w:rPr>
        <w:t>Spor (</w:t>
      </w:r>
      <w:r>
        <w:rPr>
          <w:sz w:val="32"/>
          <w:szCs w:val="32"/>
        </w:rPr>
        <w:t>2.AMT.</w:t>
      </w:r>
      <w:r>
        <w:rPr>
          <w:sz w:val="32"/>
          <w:szCs w:val="32"/>
        </w:rPr>
        <w:t>) müsabakasında;</w:t>
      </w:r>
      <w:r w:rsidR="00837FCC">
        <w:rPr>
          <w:sz w:val="32"/>
          <w:szCs w:val="32"/>
        </w:rPr>
        <w:t xml:space="preserve"> </w:t>
      </w:r>
      <w:r>
        <w:rPr>
          <w:sz w:val="32"/>
          <w:szCs w:val="32"/>
        </w:rPr>
        <w:t>İ</w:t>
      </w:r>
      <w:r w:rsidR="00837FCC">
        <w:rPr>
          <w:sz w:val="32"/>
          <w:szCs w:val="32"/>
        </w:rPr>
        <w:t>kili mücadele sonrası yere düştükten sonra yerden</w:t>
      </w:r>
      <w:r>
        <w:rPr>
          <w:sz w:val="32"/>
          <w:szCs w:val="32"/>
        </w:rPr>
        <w:t xml:space="preserve"> rakibinin gö</w:t>
      </w:r>
      <w:r w:rsidR="00837FCC">
        <w:rPr>
          <w:sz w:val="32"/>
          <w:szCs w:val="32"/>
        </w:rPr>
        <w:t xml:space="preserve">ğsüne iki bacak tabanıyla vurduğu </w:t>
      </w:r>
      <w:proofErr w:type="gramStart"/>
      <w:r w:rsidR="00837FCC">
        <w:rPr>
          <w:sz w:val="32"/>
          <w:szCs w:val="32"/>
        </w:rPr>
        <w:t>için</w:t>
      </w:r>
      <w:r>
        <w:rPr>
          <w:sz w:val="32"/>
          <w:szCs w:val="32"/>
        </w:rPr>
        <w:t xml:space="preserve">  ihraç</w:t>
      </w:r>
      <w:proofErr w:type="gramEnd"/>
      <w:r>
        <w:rPr>
          <w:sz w:val="32"/>
          <w:szCs w:val="32"/>
        </w:rPr>
        <w:t xml:space="preserve"> olan Aksu </w:t>
      </w:r>
      <w:proofErr w:type="spellStart"/>
      <w:r>
        <w:rPr>
          <w:sz w:val="32"/>
          <w:szCs w:val="32"/>
        </w:rPr>
        <w:t>Cihadiye</w:t>
      </w:r>
      <w:proofErr w:type="spellEnd"/>
      <w:r w:rsidR="00837FCC">
        <w:rPr>
          <w:sz w:val="32"/>
          <w:szCs w:val="32"/>
        </w:rPr>
        <w:t xml:space="preserve"> Spor</w:t>
      </w:r>
      <w:r>
        <w:rPr>
          <w:sz w:val="32"/>
          <w:szCs w:val="32"/>
        </w:rPr>
        <w:t xml:space="preserve"> takımından </w:t>
      </w:r>
      <w:r>
        <w:rPr>
          <w:sz w:val="32"/>
          <w:szCs w:val="32"/>
        </w:rPr>
        <w:t xml:space="preserve">11 </w:t>
      </w:r>
      <w:r>
        <w:rPr>
          <w:sz w:val="32"/>
          <w:szCs w:val="32"/>
        </w:rPr>
        <w:t xml:space="preserve">sırt No.lu </w:t>
      </w:r>
      <w:r>
        <w:rPr>
          <w:b/>
          <w:bCs/>
          <w:sz w:val="32"/>
          <w:szCs w:val="32"/>
        </w:rPr>
        <w:t>Ş</w:t>
      </w:r>
      <w:r>
        <w:rPr>
          <w:b/>
          <w:bCs/>
          <w:sz w:val="32"/>
          <w:szCs w:val="32"/>
        </w:rPr>
        <w:t xml:space="preserve">erafettin Emir </w:t>
      </w:r>
      <w:proofErr w:type="spellStart"/>
      <w:r>
        <w:rPr>
          <w:b/>
          <w:bCs/>
          <w:sz w:val="32"/>
          <w:szCs w:val="32"/>
        </w:rPr>
        <w:t>GÜROCAK</w:t>
      </w:r>
      <w:r>
        <w:rPr>
          <w:b/>
          <w:sz w:val="32"/>
          <w:szCs w:val="32"/>
        </w:rPr>
        <w:t>’</w:t>
      </w:r>
      <w:r>
        <w:rPr>
          <w:b/>
          <w:sz w:val="32"/>
          <w:szCs w:val="32"/>
        </w:rPr>
        <w:t>ı</w:t>
      </w:r>
      <w:r>
        <w:rPr>
          <w:b/>
          <w:sz w:val="32"/>
          <w:szCs w:val="32"/>
        </w:rPr>
        <w:t>n</w:t>
      </w:r>
      <w:proofErr w:type="spellEnd"/>
      <w:r>
        <w:rPr>
          <w:sz w:val="32"/>
          <w:szCs w:val="32"/>
        </w:rPr>
        <w:t xml:space="preserve"> ola</w:t>
      </w:r>
      <w:r>
        <w:rPr>
          <w:sz w:val="32"/>
          <w:szCs w:val="32"/>
        </w:rPr>
        <w:t>yla ilgili</w:t>
      </w:r>
      <w:r w:rsidR="00837FCC">
        <w:rPr>
          <w:sz w:val="32"/>
          <w:szCs w:val="32"/>
        </w:rPr>
        <w:t xml:space="preserve"> dosyasının tetkikinden eylemine uyan DT.13.43</w:t>
      </w:r>
      <w:r>
        <w:rPr>
          <w:sz w:val="32"/>
          <w:szCs w:val="32"/>
        </w:rPr>
        <w:t xml:space="preserve">.95 mad. gereği </w:t>
      </w:r>
      <w:proofErr w:type="spellStart"/>
      <w:r>
        <w:rPr>
          <w:sz w:val="32"/>
          <w:szCs w:val="32"/>
        </w:rPr>
        <w:t>takdiren</w:t>
      </w:r>
      <w:proofErr w:type="spellEnd"/>
      <w:r>
        <w:rPr>
          <w:sz w:val="32"/>
          <w:szCs w:val="32"/>
        </w:rPr>
        <w:t xml:space="preserve"> </w:t>
      </w:r>
      <w:r w:rsidRPr="00837FCC">
        <w:rPr>
          <w:b/>
          <w:sz w:val="32"/>
          <w:szCs w:val="32"/>
        </w:rPr>
        <w:t>3</w:t>
      </w:r>
      <w:r>
        <w:rPr>
          <w:b/>
          <w:sz w:val="32"/>
          <w:szCs w:val="32"/>
        </w:rPr>
        <w:t xml:space="preserve"> (</w:t>
      </w:r>
      <w:r>
        <w:rPr>
          <w:b/>
          <w:sz w:val="32"/>
          <w:szCs w:val="32"/>
        </w:rPr>
        <w:t>ÜÇ</w:t>
      </w:r>
      <w:r>
        <w:rPr>
          <w:sz w:val="32"/>
          <w:szCs w:val="32"/>
        </w:rPr>
        <w:t xml:space="preserve">)  </w:t>
      </w:r>
      <w:r>
        <w:rPr>
          <w:b/>
          <w:sz w:val="32"/>
          <w:szCs w:val="32"/>
        </w:rPr>
        <w:t>RESMİ MÜSABAKADAN MEN</w:t>
      </w:r>
      <w:r>
        <w:rPr>
          <w:sz w:val="32"/>
          <w:szCs w:val="32"/>
        </w:rPr>
        <w:t xml:space="preserve"> cezası ile tecziyesine,</w:t>
      </w:r>
    </w:p>
    <w:p w14:paraId="55779F63" w14:textId="77777777" w:rsidR="00D17714" w:rsidRDefault="00D17714">
      <w:pPr>
        <w:rPr>
          <w:sz w:val="32"/>
          <w:szCs w:val="32"/>
        </w:rPr>
      </w:pPr>
    </w:p>
    <w:p w14:paraId="7EEAAE15" w14:textId="6D079298" w:rsidR="00D17714" w:rsidRDefault="00AD5C16">
      <w:pPr>
        <w:rPr>
          <w:sz w:val="32"/>
          <w:szCs w:val="32"/>
        </w:rPr>
      </w:pPr>
      <w:r>
        <w:rPr>
          <w:sz w:val="32"/>
          <w:szCs w:val="32"/>
        </w:rPr>
        <w:t xml:space="preserve">      </w:t>
      </w:r>
      <w:r w:rsidR="004A79FA">
        <w:rPr>
          <w:sz w:val="32"/>
          <w:szCs w:val="32"/>
        </w:rPr>
        <w:t xml:space="preserve">  </w:t>
      </w:r>
      <w:r>
        <w:rPr>
          <w:sz w:val="32"/>
          <w:szCs w:val="32"/>
        </w:rPr>
        <w:t xml:space="preserve"> </w:t>
      </w:r>
      <w:r w:rsidRPr="004A79FA">
        <w:rPr>
          <w:b/>
          <w:sz w:val="32"/>
          <w:szCs w:val="32"/>
        </w:rPr>
        <w:t>13</w:t>
      </w:r>
      <w:r>
        <w:rPr>
          <w:sz w:val="32"/>
          <w:szCs w:val="32"/>
        </w:rPr>
        <w:t>-</w:t>
      </w:r>
      <w:r>
        <w:rPr>
          <w:sz w:val="32"/>
          <w:szCs w:val="32"/>
        </w:rPr>
        <w:t>1</w:t>
      </w:r>
      <w:r>
        <w:rPr>
          <w:sz w:val="32"/>
          <w:szCs w:val="32"/>
        </w:rPr>
        <w:t>5</w:t>
      </w:r>
      <w:r>
        <w:rPr>
          <w:sz w:val="32"/>
          <w:szCs w:val="32"/>
        </w:rPr>
        <w:t xml:space="preserve">.03.2026 günü </w:t>
      </w:r>
      <w:proofErr w:type="gramStart"/>
      <w:r>
        <w:rPr>
          <w:sz w:val="32"/>
          <w:szCs w:val="32"/>
        </w:rPr>
        <w:t xml:space="preserve">oynanan  </w:t>
      </w:r>
      <w:r>
        <w:rPr>
          <w:sz w:val="32"/>
          <w:szCs w:val="32"/>
        </w:rPr>
        <w:t>2024</w:t>
      </w:r>
      <w:proofErr w:type="gramEnd"/>
      <w:r>
        <w:rPr>
          <w:sz w:val="32"/>
          <w:szCs w:val="32"/>
        </w:rPr>
        <w:t xml:space="preserve"> Konyaaltı</w:t>
      </w:r>
      <w:r w:rsidR="003C1F68">
        <w:rPr>
          <w:sz w:val="32"/>
          <w:szCs w:val="32"/>
        </w:rPr>
        <w:t xml:space="preserve"> SK.</w:t>
      </w:r>
      <w:r>
        <w:rPr>
          <w:sz w:val="32"/>
          <w:szCs w:val="32"/>
        </w:rPr>
        <w:t xml:space="preserve"> – </w:t>
      </w:r>
      <w:proofErr w:type="spellStart"/>
      <w:r w:rsidR="004A79FA">
        <w:rPr>
          <w:sz w:val="32"/>
          <w:szCs w:val="32"/>
        </w:rPr>
        <w:t>Muratpaşa</w:t>
      </w:r>
      <w:proofErr w:type="spellEnd"/>
      <w:r w:rsidR="004A79FA">
        <w:rPr>
          <w:sz w:val="32"/>
          <w:szCs w:val="32"/>
        </w:rPr>
        <w:t xml:space="preserve"> </w:t>
      </w:r>
      <w:proofErr w:type="spellStart"/>
      <w:r w:rsidR="004A79FA">
        <w:rPr>
          <w:sz w:val="32"/>
          <w:szCs w:val="32"/>
        </w:rPr>
        <w:t>Bld</w:t>
      </w:r>
      <w:proofErr w:type="spellEnd"/>
      <w:r w:rsidR="004A79FA">
        <w:rPr>
          <w:sz w:val="32"/>
          <w:szCs w:val="32"/>
        </w:rPr>
        <w:t>.</w:t>
      </w:r>
      <w:r>
        <w:rPr>
          <w:sz w:val="32"/>
          <w:szCs w:val="32"/>
        </w:rPr>
        <w:t xml:space="preserve"> Spor (U-15 LİGİ) müsabakasında; </w:t>
      </w:r>
      <w:r>
        <w:rPr>
          <w:sz w:val="32"/>
          <w:szCs w:val="32"/>
        </w:rPr>
        <w:t xml:space="preserve">Hakemin vermiş olduğu ihtar kararına kızarak küfürlü konuştuğu için </w:t>
      </w:r>
      <w:r>
        <w:rPr>
          <w:sz w:val="32"/>
          <w:szCs w:val="32"/>
        </w:rPr>
        <w:t xml:space="preserve">ihraç </w:t>
      </w:r>
      <w:proofErr w:type="spellStart"/>
      <w:proofErr w:type="gramStart"/>
      <w:r>
        <w:rPr>
          <w:sz w:val="32"/>
          <w:szCs w:val="32"/>
        </w:rPr>
        <w:t>olan</w:t>
      </w:r>
      <w:r w:rsidR="004A79FA">
        <w:rPr>
          <w:sz w:val="32"/>
          <w:szCs w:val="32"/>
        </w:rPr>
        <w:t>,İhraçtan</w:t>
      </w:r>
      <w:proofErr w:type="spellEnd"/>
      <w:proofErr w:type="gramEnd"/>
      <w:r w:rsidR="004A79FA">
        <w:rPr>
          <w:sz w:val="32"/>
          <w:szCs w:val="32"/>
        </w:rPr>
        <w:t xml:space="preserve"> sonra tekrar küfürlü konuşan</w:t>
      </w:r>
      <w:r>
        <w:rPr>
          <w:sz w:val="32"/>
          <w:szCs w:val="32"/>
        </w:rPr>
        <w:t xml:space="preserve"> </w:t>
      </w:r>
      <w:proofErr w:type="spellStart"/>
      <w:r w:rsidR="004A79FA">
        <w:rPr>
          <w:sz w:val="32"/>
          <w:szCs w:val="32"/>
        </w:rPr>
        <w:t>Muratpaşa</w:t>
      </w:r>
      <w:proofErr w:type="spellEnd"/>
      <w:r w:rsidR="004A79FA">
        <w:rPr>
          <w:sz w:val="32"/>
          <w:szCs w:val="32"/>
        </w:rPr>
        <w:t xml:space="preserve"> </w:t>
      </w:r>
      <w:proofErr w:type="spellStart"/>
      <w:r w:rsidR="004A79FA">
        <w:rPr>
          <w:sz w:val="32"/>
          <w:szCs w:val="32"/>
        </w:rPr>
        <w:t>Bld</w:t>
      </w:r>
      <w:proofErr w:type="spellEnd"/>
      <w:r w:rsidR="004A79FA">
        <w:rPr>
          <w:sz w:val="32"/>
          <w:szCs w:val="32"/>
        </w:rPr>
        <w:t>.</w:t>
      </w:r>
      <w:r>
        <w:rPr>
          <w:sz w:val="32"/>
          <w:szCs w:val="32"/>
        </w:rPr>
        <w:t xml:space="preserve"> Spor takımından 17 sırt No.lu </w:t>
      </w:r>
      <w:r>
        <w:rPr>
          <w:b/>
          <w:bCs/>
          <w:sz w:val="32"/>
          <w:szCs w:val="32"/>
        </w:rPr>
        <w:t>Yiğit</w:t>
      </w:r>
      <w:r>
        <w:rPr>
          <w:sz w:val="32"/>
          <w:szCs w:val="32"/>
        </w:rPr>
        <w:t xml:space="preserve"> </w:t>
      </w:r>
      <w:proofErr w:type="spellStart"/>
      <w:r>
        <w:rPr>
          <w:b/>
          <w:bCs/>
          <w:sz w:val="32"/>
          <w:szCs w:val="32"/>
        </w:rPr>
        <w:t>KAYA</w:t>
      </w:r>
      <w:r>
        <w:rPr>
          <w:b/>
          <w:sz w:val="32"/>
          <w:szCs w:val="32"/>
        </w:rPr>
        <w:t>’n</w:t>
      </w:r>
      <w:r>
        <w:rPr>
          <w:b/>
          <w:sz w:val="32"/>
          <w:szCs w:val="32"/>
        </w:rPr>
        <w:t>ı</w:t>
      </w:r>
      <w:r>
        <w:rPr>
          <w:b/>
          <w:sz w:val="32"/>
          <w:szCs w:val="32"/>
        </w:rPr>
        <w:t>n</w:t>
      </w:r>
      <w:proofErr w:type="spellEnd"/>
      <w:r>
        <w:rPr>
          <w:sz w:val="32"/>
          <w:szCs w:val="32"/>
        </w:rPr>
        <w:t xml:space="preserve"> olayla ilgili dosyasının tetki</w:t>
      </w:r>
      <w:r w:rsidR="004A79FA">
        <w:rPr>
          <w:sz w:val="32"/>
          <w:szCs w:val="32"/>
        </w:rPr>
        <w:t xml:space="preserve">kinden eylemlerine uyan </w:t>
      </w:r>
      <w:r w:rsidR="004A79FA">
        <w:rPr>
          <w:sz w:val="32"/>
          <w:szCs w:val="32"/>
        </w:rPr>
        <w:lastRenderedPageBreak/>
        <w:t>DT.13.41/1-a</w:t>
      </w:r>
      <w:r>
        <w:rPr>
          <w:sz w:val="32"/>
          <w:szCs w:val="32"/>
        </w:rPr>
        <w:t xml:space="preserve">.95 mad. gereği </w:t>
      </w:r>
      <w:proofErr w:type="spellStart"/>
      <w:r>
        <w:rPr>
          <w:sz w:val="32"/>
          <w:szCs w:val="32"/>
        </w:rPr>
        <w:t>takdiren</w:t>
      </w:r>
      <w:proofErr w:type="spellEnd"/>
      <w:r>
        <w:rPr>
          <w:sz w:val="32"/>
          <w:szCs w:val="32"/>
        </w:rPr>
        <w:t xml:space="preserve"> </w:t>
      </w:r>
      <w:r w:rsidR="004A79FA" w:rsidRPr="004A79FA">
        <w:rPr>
          <w:b/>
          <w:sz w:val="32"/>
          <w:szCs w:val="32"/>
        </w:rPr>
        <w:t>3</w:t>
      </w:r>
      <w:r>
        <w:rPr>
          <w:b/>
          <w:sz w:val="32"/>
          <w:szCs w:val="32"/>
        </w:rPr>
        <w:t xml:space="preserve"> (</w:t>
      </w:r>
      <w:r w:rsidR="004A79FA">
        <w:rPr>
          <w:b/>
          <w:sz w:val="32"/>
          <w:szCs w:val="32"/>
        </w:rPr>
        <w:t>ÜÇ</w:t>
      </w:r>
      <w:r>
        <w:rPr>
          <w:sz w:val="32"/>
          <w:szCs w:val="32"/>
        </w:rPr>
        <w:t xml:space="preserve">)  </w:t>
      </w:r>
      <w:r>
        <w:rPr>
          <w:b/>
          <w:sz w:val="32"/>
          <w:szCs w:val="32"/>
        </w:rPr>
        <w:t>RESMİ MÜSABAKADA</w:t>
      </w:r>
      <w:r>
        <w:rPr>
          <w:b/>
          <w:sz w:val="32"/>
          <w:szCs w:val="32"/>
        </w:rPr>
        <w:t>N MEN</w:t>
      </w:r>
      <w:r>
        <w:rPr>
          <w:sz w:val="32"/>
          <w:szCs w:val="32"/>
        </w:rPr>
        <w:t xml:space="preserve"> cezası ile tecziyesine,</w:t>
      </w:r>
    </w:p>
    <w:p w14:paraId="46C18737" w14:textId="77777777" w:rsidR="00D17714" w:rsidRDefault="00D17714">
      <w:pPr>
        <w:rPr>
          <w:sz w:val="32"/>
          <w:szCs w:val="32"/>
        </w:rPr>
      </w:pPr>
    </w:p>
    <w:p w14:paraId="5115C3C7" w14:textId="01ABE2ED" w:rsidR="00D17714" w:rsidRDefault="00AD5C16">
      <w:pPr>
        <w:rPr>
          <w:sz w:val="32"/>
          <w:szCs w:val="32"/>
        </w:rPr>
      </w:pPr>
      <w:r>
        <w:rPr>
          <w:sz w:val="32"/>
          <w:szCs w:val="32"/>
        </w:rPr>
        <w:t xml:space="preserve">         </w:t>
      </w:r>
      <w:r w:rsidRPr="004A79FA">
        <w:rPr>
          <w:b/>
          <w:sz w:val="32"/>
          <w:szCs w:val="32"/>
        </w:rPr>
        <w:t>14-</w:t>
      </w:r>
      <w:r>
        <w:rPr>
          <w:sz w:val="32"/>
          <w:szCs w:val="32"/>
        </w:rPr>
        <w:t>1</w:t>
      </w:r>
      <w:r>
        <w:rPr>
          <w:sz w:val="32"/>
          <w:szCs w:val="32"/>
        </w:rPr>
        <w:t>5</w:t>
      </w:r>
      <w:r w:rsidR="004A79FA">
        <w:rPr>
          <w:sz w:val="32"/>
          <w:szCs w:val="32"/>
        </w:rPr>
        <w:t xml:space="preserve">.03.2026 günü oynanan </w:t>
      </w:r>
      <w:proofErr w:type="spellStart"/>
      <w:r w:rsidR="004A79FA">
        <w:rPr>
          <w:sz w:val="32"/>
          <w:szCs w:val="32"/>
        </w:rPr>
        <w:t>Muratpaşa</w:t>
      </w:r>
      <w:proofErr w:type="spellEnd"/>
      <w:r w:rsidR="004A79FA">
        <w:rPr>
          <w:sz w:val="32"/>
          <w:szCs w:val="32"/>
        </w:rPr>
        <w:t xml:space="preserve"> </w:t>
      </w:r>
      <w:proofErr w:type="spellStart"/>
      <w:r w:rsidR="004A79FA">
        <w:rPr>
          <w:sz w:val="32"/>
          <w:szCs w:val="32"/>
        </w:rPr>
        <w:t>Bld</w:t>
      </w:r>
      <w:proofErr w:type="spellEnd"/>
      <w:r w:rsidR="004A79FA">
        <w:rPr>
          <w:sz w:val="32"/>
          <w:szCs w:val="32"/>
        </w:rPr>
        <w:t>.</w:t>
      </w:r>
      <w:r>
        <w:rPr>
          <w:sz w:val="32"/>
          <w:szCs w:val="32"/>
        </w:rPr>
        <w:t xml:space="preserve"> Spor</w:t>
      </w:r>
      <w:r>
        <w:rPr>
          <w:sz w:val="32"/>
          <w:szCs w:val="32"/>
        </w:rPr>
        <w:t xml:space="preserve">-1971 Avsallar Spor Kulübü </w:t>
      </w:r>
      <w:r>
        <w:rPr>
          <w:sz w:val="32"/>
          <w:szCs w:val="32"/>
        </w:rPr>
        <w:t xml:space="preserve"> (</w:t>
      </w:r>
      <w:r>
        <w:rPr>
          <w:sz w:val="32"/>
          <w:szCs w:val="32"/>
        </w:rPr>
        <w:t>SAL</w:t>
      </w:r>
      <w:r>
        <w:rPr>
          <w:sz w:val="32"/>
          <w:szCs w:val="32"/>
        </w:rPr>
        <w:t xml:space="preserve">) müsabakasında; </w:t>
      </w:r>
      <w:r w:rsidR="004A79FA">
        <w:rPr>
          <w:sz w:val="32"/>
          <w:szCs w:val="32"/>
        </w:rPr>
        <w:t>Sakatlanan oyuncu ile ilgilenirke</w:t>
      </w:r>
      <w:r w:rsidR="004C6BA0">
        <w:rPr>
          <w:sz w:val="32"/>
          <w:szCs w:val="32"/>
        </w:rPr>
        <w:t>n, Oyundan çıkan ve yedek kulübesinde oturduğu yerden hakemlere hakaret ettiği için ihraç olan, İhraçtan sonra yardımcı hakemin üzerine doğru yürüyüp galiz küfürler eden ve Saha komiseri eşliğinde sahadan çıkar</w:t>
      </w:r>
      <w:r w:rsidR="002821C9">
        <w:rPr>
          <w:sz w:val="32"/>
          <w:szCs w:val="32"/>
        </w:rPr>
        <w:t>t</w:t>
      </w:r>
      <w:r w:rsidR="004C6BA0">
        <w:rPr>
          <w:sz w:val="32"/>
          <w:szCs w:val="32"/>
        </w:rPr>
        <w:t xml:space="preserve">ılan </w:t>
      </w:r>
      <w:r w:rsidR="004C6BA0">
        <w:rPr>
          <w:sz w:val="32"/>
          <w:szCs w:val="32"/>
        </w:rPr>
        <w:t xml:space="preserve">1971 Avsallar </w:t>
      </w:r>
      <w:proofErr w:type="gramStart"/>
      <w:r w:rsidR="004C6BA0">
        <w:rPr>
          <w:sz w:val="32"/>
          <w:szCs w:val="32"/>
        </w:rPr>
        <w:t>Spor</w:t>
      </w:r>
      <w:r w:rsidR="004C6BA0">
        <w:rPr>
          <w:sz w:val="32"/>
          <w:szCs w:val="32"/>
        </w:rPr>
        <w:t xml:space="preserve">  </w:t>
      </w:r>
      <w:r w:rsidR="004C6BA0">
        <w:rPr>
          <w:sz w:val="32"/>
          <w:szCs w:val="32"/>
        </w:rPr>
        <w:t>Kulübü</w:t>
      </w:r>
      <w:proofErr w:type="gramEnd"/>
      <w:r w:rsidR="004C6BA0">
        <w:rPr>
          <w:sz w:val="32"/>
          <w:szCs w:val="32"/>
        </w:rPr>
        <w:t xml:space="preserve"> takımından 6 sırt No.lu </w:t>
      </w:r>
      <w:r w:rsidR="004C6BA0">
        <w:rPr>
          <w:b/>
          <w:bCs/>
          <w:sz w:val="32"/>
          <w:szCs w:val="32"/>
        </w:rPr>
        <w:t xml:space="preserve">Melih </w:t>
      </w:r>
      <w:proofErr w:type="spellStart"/>
      <w:r w:rsidR="004C6BA0">
        <w:rPr>
          <w:b/>
          <w:bCs/>
          <w:sz w:val="32"/>
          <w:szCs w:val="32"/>
        </w:rPr>
        <w:t>ÇETİN</w:t>
      </w:r>
      <w:r w:rsidR="004C6BA0">
        <w:rPr>
          <w:b/>
          <w:sz w:val="32"/>
          <w:szCs w:val="32"/>
        </w:rPr>
        <w:t>’nin</w:t>
      </w:r>
      <w:proofErr w:type="spellEnd"/>
      <w:r w:rsidR="004C6BA0">
        <w:rPr>
          <w:sz w:val="32"/>
          <w:szCs w:val="32"/>
        </w:rPr>
        <w:t xml:space="preserve"> </w:t>
      </w:r>
      <w:r>
        <w:rPr>
          <w:sz w:val="32"/>
          <w:szCs w:val="32"/>
        </w:rPr>
        <w:t>olayla ilgili dosyasının tetkikinden eylemlerine uyan D</w:t>
      </w:r>
      <w:r>
        <w:rPr>
          <w:sz w:val="32"/>
          <w:szCs w:val="32"/>
        </w:rPr>
        <w:t>T.13.</w:t>
      </w:r>
      <w:r w:rsidR="004C6BA0">
        <w:rPr>
          <w:sz w:val="32"/>
          <w:szCs w:val="32"/>
        </w:rPr>
        <w:t>41/1-a</w:t>
      </w:r>
      <w:r>
        <w:rPr>
          <w:sz w:val="32"/>
          <w:szCs w:val="32"/>
        </w:rPr>
        <w:t xml:space="preserve">.95 mad. gereği </w:t>
      </w:r>
      <w:proofErr w:type="spellStart"/>
      <w:r>
        <w:rPr>
          <w:sz w:val="32"/>
          <w:szCs w:val="32"/>
        </w:rPr>
        <w:t>takdiren</w:t>
      </w:r>
      <w:proofErr w:type="spellEnd"/>
      <w:r>
        <w:rPr>
          <w:sz w:val="32"/>
          <w:szCs w:val="32"/>
        </w:rPr>
        <w:t xml:space="preserve"> </w:t>
      </w:r>
      <w:r w:rsidR="004C6BA0" w:rsidRPr="004C6BA0">
        <w:rPr>
          <w:b/>
          <w:sz w:val="32"/>
          <w:szCs w:val="32"/>
        </w:rPr>
        <w:t>5</w:t>
      </w:r>
      <w:r w:rsidRPr="004C6BA0">
        <w:rPr>
          <w:b/>
          <w:sz w:val="32"/>
          <w:szCs w:val="32"/>
        </w:rPr>
        <w:t xml:space="preserve"> </w:t>
      </w:r>
      <w:r>
        <w:rPr>
          <w:b/>
          <w:sz w:val="32"/>
          <w:szCs w:val="32"/>
        </w:rPr>
        <w:t>(</w:t>
      </w:r>
      <w:r w:rsidR="004C6BA0">
        <w:rPr>
          <w:b/>
          <w:sz w:val="32"/>
          <w:szCs w:val="32"/>
        </w:rPr>
        <w:t>BEŞ</w:t>
      </w:r>
      <w:r>
        <w:rPr>
          <w:sz w:val="32"/>
          <w:szCs w:val="32"/>
        </w:rPr>
        <w:t xml:space="preserve">)  </w:t>
      </w:r>
      <w:r>
        <w:rPr>
          <w:b/>
          <w:sz w:val="32"/>
          <w:szCs w:val="32"/>
        </w:rPr>
        <w:t>RESMİ MÜSABAKADAN MEN</w:t>
      </w:r>
      <w:r>
        <w:rPr>
          <w:sz w:val="32"/>
          <w:szCs w:val="32"/>
        </w:rPr>
        <w:t xml:space="preserve"> cezası ile tecziyesine,</w:t>
      </w:r>
    </w:p>
    <w:p w14:paraId="59CF92CE" w14:textId="77777777" w:rsidR="00D17714" w:rsidRDefault="00D17714">
      <w:pPr>
        <w:rPr>
          <w:sz w:val="32"/>
          <w:szCs w:val="32"/>
        </w:rPr>
      </w:pPr>
    </w:p>
    <w:p w14:paraId="62A7FB41" w14:textId="613E94C9" w:rsidR="00D17714" w:rsidRDefault="00AD5C16">
      <w:pPr>
        <w:rPr>
          <w:sz w:val="32"/>
          <w:szCs w:val="32"/>
        </w:rPr>
      </w:pPr>
      <w:r>
        <w:rPr>
          <w:sz w:val="32"/>
          <w:szCs w:val="32"/>
        </w:rPr>
        <w:t xml:space="preserve">         </w:t>
      </w:r>
      <w:r w:rsidRPr="004C6BA0">
        <w:rPr>
          <w:b/>
          <w:sz w:val="32"/>
          <w:szCs w:val="32"/>
        </w:rPr>
        <w:t>15-</w:t>
      </w:r>
      <w:r>
        <w:rPr>
          <w:sz w:val="32"/>
          <w:szCs w:val="32"/>
        </w:rPr>
        <w:t>1</w:t>
      </w:r>
      <w:r>
        <w:rPr>
          <w:sz w:val="32"/>
          <w:szCs w:val="32"/>
        </w:rPr>
        <w:t>5</w:t>
      </w:r>
      <w:r w:rsidR="00BD3A75">
        <w:rPr>
          <w:sz w:val="32"/>
          <w:szCs w:val="32"/>
        </w:rPr>
        <w:t xml:space="preserve">.03.2026 günü oynanan </w:t>
      </w:r>
      <w:r>
        <w:rPr>
          <w:sz w:val="32"/>
          <w:szCs w:val="32"/>
        </w:rPr>
        <w:t>Antalya</w:t>
      </w:r>
      <w:r>
        <w:rPr>
          <w:sz w:val="32"/>
          <w:szCs w:val="32"/>
        </w:rPr>
        <w:t xml:space="preserve"> </w:t>
      </w:r>
      <w:r>
        <w:rPr>
          <w:sz w:val="32"/>
          <w:szCs w:val="32"/>
        </w:rPr>
        <w:t xml:space="preserve">Merkez </w:t>
      </w:r>
      <w:r>
        <w:rPr>
          <w:sz w:val="32"/>
          <w:szCs w:val="32"/>
        </w:rPr>
        <w:t>Spor</w:t>
      </w:r>
      <w:r w:rsidR="00BD3A75">
        <w:rPr>
          <w:sz w:val="32"/>
          <w:szCs w:val="32"/>
        </w:rPr>
        <w:t xml:space="preserve">-Gazipaşa </w:t>
      </w:r>
      <w:proofErr w:type="spellStart"/>
      <w:r w:rsidR="00BD3A75">
        <w:rPr>
          <w:sz w:val="32"/>
          <w:szCs w:val="32"/>
        </w:rPr>
        <w:t>Bld</w:t>
      </w:r>
      <w:proofErr w:type="spellEnd"/>
      <w:r w:rsidR="00BD3A75">
        <w:rPr>
          <w:sz w:val="32"/>
          <w:szCs w:val="32"/>
        </w:rPr>
        <w:t>.</w:t>
      </w:r>
      <w:r>
        <w:rPr>
          <w:sz w:val="32"/>
          <w:szCs w:val="32"/>
        </w:rPr>
        <w:t xml:space="preserve"> Spor</w:t>
      </w:r>
      <w:r>
        <w:rPr>
          <w:sz w:val="32"/>
          <w:szCs w:val="32"/>
        </w:rPr>
        <w:t xml:space="preserve"> (</w:t>
      </w:r>
      <w:r>
        <w:rPr>
          <w:sz w:val="32"/>
          <w:szCs w:val="32"/>
        </w:rPr>
        <w:t>SAL</w:t>
      </w:r>
      <w:r>
        <w:rPr>
          <w:sz w:val="32"/>
          <w:szCs w:val="32"/>
        </w:rPr>
        <w:t>) müsabakasında</w:t>
      </w:r>
      <w:r>
        <w:rPr>
          <w:sz w:val="32"/>
          <w:szCs w:val="32"/>
        </w:rPr>
        <w:t>;</w:t>
      </w:r>
      <w:r w:rsidR="00BD3A75">
        <w:rPr>
          <w:sz w:val="32"/>
          <w:szCs w:val="32"/>
        </w:rPr>
        <w:t xml:space="preserve"> Oyun devam ederken</w:t>
      </w:r>
      <w:r>
        <w:rPr>
          <w:sz w:val="32"/>
          <w:szCs w:val="32"/>
        </w:rPr>
        <w:t xml:space="preserve"> t</w:t>
      </w:r>
      <w:r w:rsidR="00BD3A75">
        <w:rPr>
          <w:sz w:val="32"/>
          <w:szCs w:val="32"/>
        </w:rPr>
        <w:t xml:space="preserve">opsuz alanda rakibinin yanağına tokat attığı için </w:t>
      </w:r>
      <w:r>
        <w:rPr>
          <w:sz w:val="32"/>
          <w:szCs w:val="32"/>
        </w:rPr>
        <w:t xml:space="preserve">ihraç olan </w:t>
      </w:r>
      <w:r>
        <w:rPr>
          <w:sz w:val="32"/>
          <w:szCs w:val="32"/>
        </w:rPr>
        <w:t>Antalya Merkez Spor</w:t>
      </w:r>
      <w:r>
        <w:rPr>
          <w:sz w:val="32"/>
          <w:szCs w:val="32"/>
        </w:rPr>
        <w:t xml:space="preserve"> takımından </w:t>
      </w:r>
      <w:r>
        <w:rPr>
          <w:sz w:val="32"/>
          <w:szCs w:val="32"/>
        </w:rPr>
        <w:t>16</w:t>
      </w:r>
      <w:r>
        <w:rPr>
          <w:sz w:val="32"/>
          <w:szCs w:val="32"/>
        </w:rPr>
        <w:t xml:space="preserve"> sırt No.lu</w:t>
      </w:r>
      <w:r>
        <w:rPr>
          <w:b/>
          <w:bCs/>
          <w:sz w:val="32"/>
          <w:szCs w:val="32"/>
        </w:rPr>
        <w:t xml:space="preserve"> </w:t>
      </w:r>
      <w:r>
        <w:rPr>
          <w:b/>
          <w:bCs/>
          <w:sz w:val="32"/>
          <w:szCs w:val="32"/>
        </w:rPr>
        <w:t xml:space="preserve">Bartu </w:t>
      </w:r>
      <w:proofErr w:type="spellStart"/>
      <w:r>
        <w:rPr>
          <w:b/>
          <w:bCs/>
          <w:sz w:val="32"/>
          <w:szCs w:val="32"/>
        </w:rPr>
        <w:t>ÖZDEMİR</w:t>
      </w:r>
      <w:r>
        <w:rPr>
          <w:b/>
          <w:sz w:val="32"/>
          <w:szCs w:val="32"/>
        </w:rPr>
        <w:t>’</w:t>
      </w:r>
      <w:r>
        <w:rPr>
          <w:b/>
          <w:sz w:val="32"/>
          <w:szCs w:val="32"/>
        </w:rPr>
        <w:t>i</w:t>
      </w:r>
      <w:r>
        <w:rPr>
          <w:b/>
          <w:sz w:val="32"/>
          <w:szCs w:val="32"/>
        </w:rPr>
        <w:t>n</w:t>
      </w:r>
      <w:proofErr w:type="spellEnd"/>
      <w:r>
        <w:rPr>
          <w:sz w:val="32"/>
          <w:szCs w:val="32"/>
        </w:rPr>
        <w:t xml:space="preserve"> olayla ilgili dosyasının</w:t>
      </w:r>
      <w:r>
        <w:rPr>
          <w:sz w:val="32"/>
          <w:szCs w:val="32"/>
        </w:rPr>
        <w:t xml:space="preserve"> ve savunmasının</w:t>
      </w:r>
      <w:r w:rsidR="00BD3A75">
        <w:rPr>
          <w:sz w:val="32"/>
          <w:szCs w:val="32"/>
        </w:rPr>
        <w:t xml:space="preserve"> tetkikinden eylem</w:t>
      </w:r>
      <w:r>
        <w:rPr>
          <w:sz w:val="32"/>
          <w:szCs w:val="32"/>
        </w:rPr>
        <w:t>ine uyan DT.13.</w:t>
      </w:r>
      <w:r w:rsidR="00BD3A75">
        <w:rPr>
          <w:sz w:val="32"/>
          <w:szCs w:val="32"/>
        </w:rPr>
        <w:t>43</w:t>
      </w:r>
      <w:r>
        <w:rPr>
          <w:sz w:val="32"/>
          <w:szCs w:val="32"/>
        </w:rPr>
        <w:t xml:space="preserve">.95 mad. gereği </w:t>
      </w:r>
      <w:proofErr w:type="spellStart"/>
      <w:r>
        <w:rPr>
          <w:sz w:val="32"/>
          <w:szCs w:val="32"/>
        </w:rPr>
        <w:t>takdiren</w:t>
      </w:r>
      <w:proofErr w:type="spellEnd"/>
      <w:r>
        <w:rPr>
          <w:sz w:val="32"/>
          <w:szCs w:val="32"/>
        </w:rPr>
        <w:t xml:space="preserve"> </w:t>
      </w:r>
      <w:r w:rsidRPr="00BD3A75">
        <w:rPr>
          <w:b/>
          <w:sz w:val="32"/>
          <w:szCs w:val="32"/>
        </w:rPr>
        <w:t>2</w:t>
      </w:r>
      <w:r>
        <w:rPr>
          <w:b/>
          <w:sz w:val="32"/>
          <w:szCs w:val="32"/>
        </w:rPr>
        <w:t xml:space="preserve"> (</w:t>
      </w:r>
      <w:r>
        <w:rPr>
          <w:b/>
          <w:sz w:val="32"/>
          <w:szCs w:val="32"/>
        </w:rPr>
        <w:t>İ</w:t>
      </w:r>
      <w:r>
        <w:rPr>
          <w:b/>
          <w:sz w:val="32"/>
          <w:szCs w:val="32"/>
        </w:rPr>
        <w:t>Kİ</w:t>
      </w:r>
      <w:r>
        <w:rPr>
          <w:sz w:val="32"/>
          <w:szCs w:val="32"/>
        </w:rPr>
        <w:t xml:space="preserve">)  </w:t>
      </w:r>
      <w:r>
        <w:rPr>
          <w:b/>
          <w:sz w:val="32"/>
          <w:szCs w:val="32"/>
        </w:rPr>
        <w:t>RES</w:t>
      </w:r>
      <w:r>
        <w:rPr>
          <w:b/>
          <w:sz w:val="32"/>
          <w:szCs w:val="32"/>
        </w:rPr>
        <w:t>Mİ MÜSABAKADAN MEN</w:t>
      </w:r>
      <w:r>
        <w:rPr>
          <w:sz w:val="32"/>
          <w:szCs w:val="32"/>
        </w:rPr>
        <w:t xml:space="preserve"> cezası ile tecziyesine,</w:t>
      </w:r>
    </w:p>
    <w:p w14:paraId="1DB9B2A1" w14:textId="77777777" w:rsidR="00D17714" w:rsidRDefault="00AD5C16">
      <w:pPr>
        <w:rPr>
          <w:sz w:val="32"/>
          <w:szCs w:val="32"/>
        </w:rPr>
      </w:pPr>
      <w:r>
        <w:rPr>
          <w:sz w:val="32"/>
          <w:szCs w:val="32"/>
        </w:rPr>
        <w:t xml:space="preserve"> </w:t>
      </w:r>
    </w:p>
    <w:p w14:paraId="42F63E0F" w14:textId="4C6CF89D" w:rsidR="00D17714" w:rsidRDefault="00AD5C16">
      <w:pPr>
        <w:rPr>
          <w:sz w:val="32"/>
          <w:szCs w:val="32"/>
        </w:rPr>
      </w:pPr>
      <w:r>
        <w:rPr>
          <w:sz w:val="32"/>
          <w:szCs w:val="32"/>
        </w:rPr>
        <w:t xml:space="preserve">         </w:t>
      </w:r>
      <w:r w:rsidRPr="00BD3A75">
        <w:rPr>
          <w:b/>
          <w:sz w:val="32"/>
          <w:szCs w:val="32"/>
        </w:rPr>
        <w:t>16-</w:t>
      </w:r>
      <w:r>
        <w:rPr>
          <w:sz w:val="32"/>
          <w:szCs w:val="32"/>
        </w:rPr>
        <w:t>1</w:t>
      </w:r>
      <w:r>
        <w:rPr>
          <w:sz w:val="32"/>
          <w:szCs w:val="32"/>
        </w:rPr>
        <w:t>6</w:t>
      </w:r>
      <w:r w:rsidR="00BD3A75">
        <w:rPr>
          <w:sz w:val="32"/>
          <w:szCs w:val="32"/>
        </w:rPr>
        <w:t xml:space="preserve">.03.2026 günü oynanan </w:t>
      </w:r>
      <w:proofErr w:type="spellStart"/>
      <w:r>
        <w:rPr>
          <w:sz w:val="32"/>
          <w:szCs w:val="32"/>
        </w:rPr>
        <w:t>İ</w:t>
      </w:r>
      <w:r w:rsidR="00BD3A75">
        <w:rPr>
          <w:sz w:val="32"/>
          <w:szCs w:val="32"/>
        </w:rPr>
        <w:t>ncekum</w:t>
      </w:r>
      <w:proofErr w:type="spellEnd"/>
      <w:r w:rsidR="00BD3A75">
        <w:rPr>
          <w:sz w:val="32"/>
          <w:szCs w:val="32"/>
        </w:rPr>
        <w:t xml:space="preserve"> </w:t>
      </w:r>
      <w:proofErr w:type="spellStart"/>
      <w:r w:rsidR="00BD3A75">
        <w:rPr>
          <w:sz w:val="32"/>
          <w:szCs w:val="32"/>
        </w:rPr>
        <w:t>Bld</w:t>
      </w:r>
      <w:proofErr w:type="spellEnd"/>
      <w:r w:rsidR="00BD3A75">
        <w:rPr>
          <w:sz w:val="32"/>
          <w:szCs w:val="32"/>
        </w:rPr>
        <w:t>. S</w:t>
      </w:r>
      <w:r>
        <w:rPr>
          <w:sz w:val="32"/>
          <w:szCs w:val="32"/>
        </w:rPr>
        <w:t>por - 1922 Gazipaşa Gençlik ve Spor</w:t>
      </w:r>
      <w:r>
        <w:rPr>
          <w:sz w:val="32"/>
          <w:szCs w:val="32"/>
        </w:rPr>
        <w:t xml:space="preserve"> (U-15 LİGİ) müsabakasında;</w:t>
      </w:r>
      <w:r>
        <w:rPr>
          <w:sz w:val="32"/>
          <w:szCs w:val="32"/>
        </w:rPr>
        <w:t xml:space="preserve"> </w:t>
      </w:r>
      <w:r w:rsidR="00BD3A75">
        <w:rPr>
          <w:sz w:val="32"/>
          <w:szCs w:val="32"/>
        </w:rPr>
        <w:t xml:space="preserve">İki </w:t>
      </w:r>
      <w:proofErr w:type="gramStart"/>
      <w:r w:rsidR="00BD3A75">
        <w:rPr>
          <w:sz w:val="32"/>
          <w:szCs w:val="32"/>
        </w:rPr>
        <w:t>oyuncunun  sözlü</w:t>
      </w:r>
      <w:proofErr w:type="gramEnd"/>
      <w:r w:rsidR="00BD3A75">
        <w:rPr>
          <w:sz w:val="32"/>
          <w:szCs w:val="32"/>
        </w:rPr>
        <w:t xml:space="preserve"> tartışmasına</w:t>
      </w:r>
      <w:r>
        <w:rPr>
          <w:sz w:val="32"/>
          <w:szCs w:val="32"/>
        </w:rPr>
        <w:t xml:space="preserve"> </w:t>
      </w:r>
      <w:r w:rsidR="00BD3A75">
        <w:rPr>
          <w:sz w:val="32"/>
          <w:szCs w:val="32"/>
        </w:rPr>
        <w:t xml:space="preserve">uzaktan gelerek </w:t>
      </w:r>
      <w:r w:rsidR="00F76128">
        <w:rPr>
          <w:sz w:val="32"/>
          <w:szCs w:val="32"/>
        </w:rPr>
        <w:t>rakibinin</w:t>
      </w:r>
      <w:r>
        <w:rPr>
          <w:sz w:val="32"/>
          <w:szCs w:val="32"/>
        </w:rPr>
        <w:t xml:space="preserve"> boğazına vurduğu için  </w:t>
      </w:r>
      <w:r>
        <w:rPr>
          <w:sz w:val="32"/>
          <w:szCs w:val="32"/>
        </w:rPr>
        <w:t xml:space="preserve">ihraç olan </w:t>
      </w:r>
      <w:r>
        <w:rPr>
          <w:sz w:val="32"/>
          <w:szCs w:val="32"/>
        </w:rPr>
        <w:t>1922 Gazipaşa Gençlik</w:t>
      </w:r>
      <w:r>
        <w:rPr>
          <w:sz w:val="32"/>
          <w:szCs w:val="32"/>
        </w:rPr>
        <w:t xml:space="preserve"> ve Spor </w:t>
      </w:r>
      <w:r>
        <w:rPr>
          <w:sz w:val="32"/>
          <w:szCs w:val="32"/>
        </w:rPr>
        <w:t xml:space="preserve">takımından </w:t>
      </w:r>
      <w:r>
        <w:rPr>
          <w:sz w:val="32"/>
          <w:szCs w:val="32"/>
        </w:rPr>
        <w:t>10</w:t>
      </w:r>
      <w:r>
        <w:rPr>
          <w:sz w:val="32"/>
          <w:szCs w:val="32"/>
        </w:rPr>
        <w:t xml:space="preserve"> sırt No.lu</w:t>
      </w:r>
      <w:r>
        <w:rPr>
          <w:b/>
          <w:bCs/>
          <w:sz w:val="32"/>
          <w:szCs w:val="32"/>
        </w:rPr>
        <w:t xml:space="preserve"> </w:t>
      </w:r>
      <w:r>
        <w:rPr>
          <w:b/>
          <w:bCs/>
          <w:sz w:val="32"/>
          <w:szCs w:val="32"/>
        </w:rPr>
        <w:t xml:space="preserve">Eren Efe </w:t>
      </w:r>
      <w:proofErr w:type="spellStart"/>
      <w:r>
        <w:rPr>
          <w:b/>
          <w:bCs/>
          <w:sz w:val="32"/>
          <w:szCs w:val="32"/>
        </w:rPr>
        <w:t>BERK</w:t>
      </w:r>
      <w:r>
        <w:rPr>
          <w:b/>
          <w:sz w:val="32"/>
          <w:szCs w:val="32"/>
        </w:rPr>
        <w:t>’</w:t>
      </w:r>
      <w:r>
        <w:rPr>
          <w:bCs/>
          <w:sz w:val="32"/>
          <w:szCs w:val="32"/>
        </w:rPr>
        <w:t>i</w:t>
      </w:r>
      <w:r>
        <w:rPr>
          <w:bCs/>
          <w:sz w:val="32"/>
          <w:szCs w:val="32"/>
        </w:rPr>
        <w:t>n</w:t>
      </w:r>
      <w:proofErr w:type="spellEnd"/>
      <w:r>
        <w:rPr>
          <w:sz w:val="32"/>
          <w:szCs w:val="32"/>
        </w:rPr>
        <w:t xml:space="preserve"> olayla ilgili dosyasının</w:t>
      </w:r>
      <w:r>
        <w:rPr>
          <w:sz w:val="32"/>
          <w:szCs w:val="32"/>
        </w:rPr>
        <w:t xml:space="preserve"> </w:t>
      </w:r>
      <w:r>
        <w:rPr>
          <w:sz w:val="32"/>
          <w:szCs w:val="32"/>
        </w:rPr>
        <w:t>tetkikinden eylemlerine uyan DT.13.</w:t>
      </w:r>
      <w:r w:rsidR="00F76128">
        <w:rPr>
          <w:sz w:val="32"/>
          <w:szCs w:val="32"/>
        </w:rPr>
        <w:t>43</w:t>
      </w:r>
      <w:r>
        <w:rPr>
          <w:sz w:val="32"/>
          <w:szCs w:val="32"/>
        </w:rPr>
        <w:t xml:space="preserve">.95 mad. gereği </w:t>
      </w:r>
      <w:proofErr w:type="spellStart"/>
      <w:r>
        <w:rPr>
          <w:sz w:val="32"/>
          <w:szCs w:val="32"/>
        </w:rPr>
        <w:t>takdiren</w:t>
      </w:r>
      <w:proofErr w:type="spellEnd"/>
      <w:r>
        <w:rPr>
          <w:sz w:val="32"/>
          <w:szCs w:val="32"/>
        </w:rPr>
        <w:t xml:space="preserve"> </w:t>
      </w:r>
      <w:r w:rsidRPr="007D05E4">
        <w:rPr>
          <w:b/>
          <w:sz w:val="32"/>
          <w:szCs w:val="32"/>
        </w:rPr>
        <w:t>2</w:t>
      </w:r>
      <w:r>
        <w:rPr>
          <w:b/>
          <w:sz w:val="32"/>
          <w:szCs w:val="32"/>
        </w:rPr>
        <w:t xml:space="preserve"> (</w:t>
      </w:r>
      <w:r>
        <w:rPr>
          <w:b/>
          <w:sz w:val="32"/>
          <w:szCs w:val="32"/>
        </w:rPr>
        <w:t>İ</w:t>
      </w:r>
      <w:r>
        <w:rPr>
          <w:b/>
          <w:sz w:val="32"/>
          <w:szCs w:val="32"/>
        </w:rPr>
        <w:t>Kİ</w:t>
      </w:r>
      <w:r>
        <w:rPr>
          <w:sz w:val="32"/>
          <w:szCs w:val="32"/>
        </w:rPr>
        <w:t xml:space="preserve">)  </w:t>
      </w:r>
      <w:r>
        <w:rPr>
          <w:b/>
          <w:sz w:val="32"/>
          <w:szCs w:val="32"/>
        </w:rPr>
        <w:t>RESMİ MÜSABAKADAN MEN</w:t>
      </w:r>
      <w:r>
        <w:rPr>
          <w:sz w:val="32"/>
          <w:szCs w:val="32"/>
        </w:rPr>
        <w:t xml:space="preserve"> cezası ile tecziyesine,</w:t>
      </w:r>
    </w:p>
    <w:p w14:paraId="54711C51" w14:textId="1C0C669D" w:rsidR="00D17714" w:rsidRDefault="00D17714">
      <w:pPr>
        <w:rPr>
          <w:sz w:val="32"/>
          <w:szCs w:val="32"/>
        </w:rPr>
      </w:pPr>
    </w:p>
    <w:p w14:paraId="7D166CA5" w14:textId="79DCCE8D" w:rsidR="00D17714" w:rsidRDefault="00AD5C16">
      <w:pPr>
        <w:ind w:firstLine="709"/>
        <w:rPr>
          <w:sz w:val="32"/>
          <w:szCs w:val="32"/>
        </w:rPr>
      </w:pPr>
      <w:r>
        <w:rPr>
          <w:sz w:val="32"/>
          <w:szCs w:val="32"/>
        </w:rPr>
        <w:t>17-</w:t>
      </w:r>
      <w:r>
        <w:rPr>
          <w:sz w:val="32"/>
          <w:szCs w:val="32"/>
        </w:rPr>
        <w:t>1</w:t>
      </w:r>
      <w:r>
        <w:rPr>
          <w:sz w:val="32"/>
          <w:szCs w:val="32"/>
        </w:rPr>
        <w:t>6</w:t>
      </w:r>
      <w:r w:rsidR="007D05E4">
        <w:rPr>
          <w:sz w:val="32"/>
          <w:szCs w:val="32"/>
        </w:rPr>
        <w:t xml:space="preserve">.03.2026 günü oynanan Alanya </w:t>
      </w:r>
      <w:proofErr w:type="spellStart"/>
      <w:proofErr w:type="gramStart"/>
      <w:r w:rsidR="007D05E4">
        <w:rPr>
          <w:sz w:val="32"/>
          <w:szCs w:val="32"/>
        </w:rPr>
        <w:t>Bld.Spor</w:t>
      </w:r>
      <w:proofErr w:type="spellEnd"/>
      <w:proofErr w:type="gramEnd"/>
      <w:r>
        <w:rPr>
          <w:sz w:val="32"/>
          <w:szCs w:val="32"/>
        </w:rPr>
        <w:t xml:space="preserve"> -  Antalya Gücü </w:t>
      </w:r>
      <w:r>
        <w:rPr>
          <w:sz w:val="32"/>
          <w:szCs w:val="32"/>
        </w:rPr>
        <w:t>Spor</w:t>
      </w:r>
      <w:r>
        <w:rPr>
          <w:sz w:val="32"/>
          <w:szCs w:val="32"/>
        </w:rPr>
        <w:t xml:space="preserve"> (U-1</w:t>
      </w:r>
      <w:r>
        <w:rPr>
          <w:sz w:val="32"/>
          <w:szCs w:val="32"/>
        </w:rPr>
        <w:t>8</w:t>
      </w:r>
      <w:r>
        <w:rPr>
          <w:sz w:val="32"/>
          <w:szCs w:val="32"/>
        </w:rPr>
        <w:t xml:space="preserve"> </w:t>
      </w:r>
      <w:r>
        <w:rPr>
          <w:sz w:val="32"/>
          <w:szCs w:val="32"/>
        </w:rPr>
        <w:t>PLY-OFF</w:t>
      </w:r>
      <w:r>
        <w:rPr>
          <w:sz w:val="32"/>
          <w:szCs w:val="32"/>
        </w:rPr>
        <w:t>) müsabakasında;</w:t>
      </w:r>
      <w:r w:rsidR="007D05E4">
        <w:rPr>
          <w:sz w:val="32"/>
          <w:szCs w:val="32"/>
        </w:rPr>
        <w:t xml:space="preserve"> rakibi ile girdiği çatışmada rakibini iki eliyle itip küfürlü konuştuğu</w:t>
      </w:r>
      <w:r>
        <w:rPr>
          <w:sz w:val="32"/>
          <w:szCs w:val="32"/>
        </w:rPr>
        <w:t xml:space="preserve"> için </w:t>
      </w:r>
      <w:r>
        <w:rPr>
          <w:sz w:val="32"/>
          <w:szCs w:val="32"/>
        </w:rPr>
        <w:t xml:space="preserve">ihraç olan </w:t>
      </w:r>
      <w:r w:rsidR="007D05E4">
        <w:rPr>
          <w:sz w:val="32"/>
          <w:szCs w:val="32"/>
        </w:rPr>
        <w:t xml:space="preserve">Alanya </w:t>
      </w:r>
      <w:proofErr w:type="spellStart"/>
      <w:r w:rsidR="007D05E4">
        <w:rPr>
          <w:sz w:val="32"/>
          <w:szCs w:val="32"/>
        </w:rPr>
        <w:t>Bld</w:t>
      </w:r>
      <w:proofErr w:type="spellEnd"/>
      <w:r w:rsidR="007D05E4">
        <w:rPr>
          <w:sz w:val="32"/>
          <w:szCs w:val="32"/>
        </w:rPr>
        <w:t>.</w:t>
      </w:r>
      <w:r>
        <w:rPr>
          <w:sz w:val="32"/>
          <w:szCs w:val="32"/>
        </w:rPr>
        <w:t xml:space="preserve"> </w:t>
      </w:r>
      <w:r w:rsidR="007D05E4">
        <w:rPr>
          <w:sz w:val="32"/>
          <w:szCs w:val="32"/>
        </w:rPr>
        <w:t xml:space="preserve">Spor </w:t>
      </w:r>
      <w:r>
        <w:rPr>
          <w:sz w:val="32"/>
          <w:szCs w:val="32"/>
        </w:rPr>
        <w:t xml:space="preserve">takımından </w:t>
      </w:r>
      <w:r>
        <w:rPr>
          <w:sz w:val="32"/>
          <w:szCs w:val="32"/>
        </w:rPr>
        <w:t>7</w:t>
      </w:r>
      <w:r>
        <w:rPr>
          <w:sz w:val="32"/>
          <w:szCs w:val="32"/>
        </w:rPr>
        <w:t xml:space="preserve"> sırt No.lu</w:t>
      </w:r>
      <w:r>
        <w:rPr>
          <w:b/>
          <w:bCs/>
          <w:sz w:val="32"/>
          <w:szCs w:val="32"/>
        </w:rPr>
        <w:t xml:space="preserve"> </w:t>
      </w:r>
      <w:r>
        <w:rPr>
          <w:b/>
          <w:bCs/>
          <w:sz w:val="32"/>
          <w:szCs w:val="32"/>
        </w:rPr>
        <w:t xml:space="preserve">Yiğit Mert </w:t>
      </w:r>
      <w:proofErr w:type="spellStart"/>
      <w:r>
        <w:rPr>
          <w:b/>
          <w:bCs/>
          <w:sz w:val="32"/>
          <w:szCs w:val="32"/>
        </w:rPr>
        <w:t>UYAR</w:t>
      </w:r>
      <w:r>
        <w:rPr>
          <w:b/>
          <w:sz w:val="32"/>
          <w:szCs w:val="32"/>
        </w:rPr>
        <w:t>’</w:t>
      </w:r>
      <w:r>
        <w:rPr>
          <w:bCs/>
          <w:sz w:val="32"/>
          <w:szCs w:val="32"/>
        </w:rPr>
        <w:t>ı</w:t>
      </w:r>
      <w:r>
        <w:rPr>
          <w:bCs/>
          <w:sz w:val="32"/>
          <w:szCs w:val="32"/>
        </w:rPr>
        <w:t>n</w:t>
      </w:r>
      <w:proofErr w:type="spellEnd"/>
      <w:r>
        <w:rPr>
          <w:sz w:val="32"/>
          <w:szCs w:val="32"/>
        </w:rPr>
        <w:t xml:space="preserve"> olayla ilgili dosyasının</w:t>
      </w:r>
      <w:r>
        <w:rPr>
          <w:sz w:val="32"/>
          <w:szCs w:val="32"/>
        </w:rPr>
        <w:t xml:space="preserve"> </w:t>
      </w:r>
      <w:r w:rsidR="007D05E4">
        <w:rPr>
          <w:sz w:val="32"/>
          <w:szCs w:val="32"/>
        </w:rPr>
        <w:t>tetkikinden eylem</w:t>
      </w:r>
      <w:r>
        <w:rPr>
          <w:sz w:val="32"/>
          <w:szCs w:val="32"/>
        </w:rPr>
        <w:t>ine uyan DT.13.</w:t>
      </w:r>
      <w:r>
        <w:rPr>
          <w:sz w:val="32"/>
          <w:szCs w:val="32"/>
        </w:rPr>
        <w:t>41</w:t>
      </w:r>
      <w:r>
        <w:rPr>
          <w:sz w:val="32"/>
          <w:szCs w:val="32"/>
        </w:rPr>
        <w:t xml:space="preserve">.95 mad. gereği </w:t>
      </w:r>
      <w:proofErr w:type="spellStart"/>
      <w:r>
        <w:rPr>
          <w:sz w:val="32"/>
          <w:szCs w:val="32"/>
        </w:rPr>
        <w:t>takdiren</w:t>
      </w:r>
      <w:proofErr w:type="spellEnd"/>
      <w:r>
        <w:rPr>
          <w:sz w:val="32"/>
          <w:szCs w:val="32"/>
        </w:rPr>
        <w:t xml:space="preserve"> </w:t>
      </w:r>
      <w:r w:rsidRPr="007D05E4">
        <w:rPr>
          <w:b/>
          <w:sz w:val="32"/>
          <w:szCs w:val="32"/>
        </w:rPr>
        <w:t>2</w:t>
      </w:r>
      <w:r>
        <w:rPr>
          <w:b/>
          <w:sz w:val="32"/>
          <w:szCs w:val="32"/>
        </w:rPr>
        <w:t xml:space="preserve"> (</w:t>
      </w:r>
      <w:r>
        <w:rPr>
          <w:b/>
          <w:sz w:val="32"/>
          <w:szCs w:val="32"/>
        </w:rPr>
        <w:t>İ</w:t>
      </w:r>
      <w:r>
        <w:rPr>
          <w:b/>
          <w:sz w:val="32"/>
          <w:szCs w:val="32"/>
        </w:rPr>
        <w:t>Kİ</w:t>
      </w:r>
      <w:r>
        <w:rPr>
          <w:sz w:val="32"/>
          <w:szCs w:val="32"/>
        </w:rPr>
        <w:t xml:space="preserve">)  </w:t>
      </w:r>
      <w:r>
        <w:rPr>
          <w:b/>
          <w:sz w:val="32"/>
          <w:szCs w:val="32"/>
        </w:rPr>
        <w:t xml:space="preserve">RESMİ </w:t>
      </w:r>
      <w:r>
        <w:rPr>
          <w:b/>
          <w:sz w:val="32"/>
          <w:szCs w:val="32"/>
        </w:rPr>
        <w:t>MÜSABAKADAN MEN</w:t>
      </w:r>
      <w:r>
        <w:rPr>
          <w:sz w:val="32"/>
          <w:szCs w:val="32"/>
        </w:rPr>
        <w:t xml:space="preserve"> cezası ile tecziyesine,</w:t>
      </w:r>
    </w:p>
    <w:p w14:paraId="1137E60F" w14:textId="77777777" w:rsidR="00D17714" w:rsidRDefault="00D17714">
      <w:pPr>
        <w:rPr>
          <w:sz w:val="32"/>
          <w:szCs w:val="32"/>
        </w:rPr>
      </w:pPr>
    </w:p>
    <w:p w14:paraId="2297B9DD" w14:textId="390EA3BA" w:rsidR="00D17714" w:rsidRDefault="00AD5C16">
      <w:pPr>
        <w:ind w:firstLine="709"/>
        <w:rPr>
          <w:sz w:val="32"/>
          <w:szCs w:val="32"/>
        </w:rPr>
      </w:pPr>
      <w:r>
        <w:rPr>
          <w:sz w:val="32"/>
          <w:szCs w:val="32"/>
        </w:rPr>
        <w:lastRenderedPageBreak/>
        <w:t>18-</w:t>
      </w:r>
      <w:r>
        <w:rPr>
          <w:sz w:val="32"/>
          <w:szCs w:val="32"/>
        </w:rPr>
        <w:t>1</w:t>
      </w:r>
      <w:r>
        <w:rPr>
          <w:sz w:val="32"/>
          <w:szCs w:val="32"/>
        </w:rPr>
        <w:t>8</w:t>
      </w:r>
      <w:r w:rsidR="007D05E4">
        <w:rPr>
          <w:sz w:val="32"/>
          <w:szCs w:val="32"/>
        </w:rPr>
        <w:t xml:space="preserve">.03.2026 günü oynanan 1966 </w:t>
      </w:r>
      <w:proofErr w:type="spellStart"/>
      <w:r w:rsidR="007D05E4">
        <w:rPr>
          <w:sz w:val="32"/>
          <w:szCs w:val="32"/>
        </w:rPr>
        <w:t>Uncalı</w:t>
      </w:r>
      <w:proofErr w:type="spellEnd"/>
      <w:r w:rsidR="007D05E4">
        <w:rPr>
          <w:sz w:val="32"/>
          <w:szCs w:val="32"/>
        </w:rPr>
        <w:t xml:space="preserve"> SK.</w:t>
      </w:r>
      <w:r>
        <w:rPr>
          <w:sz w:val="32"/>
          <w:szCs w:val="32"/>
        </w:rPr>
        <w:t xml:space="preserve"> - Antalya Kartal Spor</w:t>
      </w:r>
      <w:r>
        <w:rPr>
          <w:sz w:val="32"/>
          <w:szCs w:val="32"/>
        </w:rPr>
        <w:t xml:space="preserve"> (U-1</w:t>
      </w:r>
      <w:r>
        <w:rPr>
          <w:sz w:val="32"/>
          <w:szCs w:val="32"/>
        </w:rPr>
        <w:t>5</w:t>
      </w:r>
      <w:r>
        <w:rPr>
          <w:sz w:val="32"/>
          <w:szCs w:val="32"/>
        </w:rPr>
        <w:t xml:space="preserve"> </w:t>
      </w:r>
      <w:r>
        <w:rPr>
          <w:sz w:val="32"/>
          <w:szCs w:val="32"/>
        </w:rPr>
        <w:t>LİGİ</w:t>
      </w:r>
      <w:r>
        <w:rPr>
          <w:sz w:val="32"/>
          <w:szCs w:val="32"/>
        </w:rPr>
        <w:t>) müsabakasında;</w:t>
      </w:r>
      <w:r>
        <w:rPr>
          <w:sz w:val="32"/>
          <w:szCs w:val="32"/>
        </w:rPr>
        <w:t xml:space="preserve"> </w:t>
      </w:r>
      <w:r w:rsidR="007D05E4">
        <w:rPr>
          <w:sz w:val="32"/>
          <w:szCs w:val="32"/>
        </w:rPr>
        <w:t xml:space="preserve">Kendisini ittiren </w:t>
      </w:r>
      <w:r w:rsidR="00937746">
        <w:rPr>
          <w:sz w:val="32"/>
          <w:szCs w:val="32"/>
        </w:rPr>
        <w:t>rakibine tahrik olarak</w:t>
      </w:r>
      <w:r>
        <w:rPr>
          <w:sz w:val="32"/>
          <w:szCs w:val="32"/>
        </w:rPr>
        <w:t xml:space="preserve"> tokat attığı için </w:t>
      </w:r>
      <w:r>
        <w:rPr>
          <w:sz w:val="32"/>
          <w:szCs w:val="32"/>
        </w:rPr>
        <w:t xml:space="preserve">ihraç olan </w:t>
      </w:r>
      <w:r w:rsidR="00937746">
        <w:rPr>
          <w:sz w:val="32"/>
          <w:szCs w:val="32"/>
        </w:rPr>
        <w:t xml:space="preserve">1966 </w:t>
      </w:r>
      <w:proofErr w:type="spellStart"/>
      <w:r w:rsidR="00937746">
        <w:rPr>
          <w:sz w:val="32"/>
          <w:szCs w:val="32"/>
        </w:rPr>
        <w:t>Uncalı</w:t>
      </w:r>
      <w:proofErr w:type="spellEnd"/>
      <w:r w:rsidR="00937746">
        <w:rPr>
          <w:sz w:val="32"/>
          <w:szCs w:val="32"/>
        </w:rPr>
        <w:t xml:space="preserve"> SK.</w:t>
      </w:r>
      <w:r>
        <w:rPr>
          <w:sz w:val="32"/>
          <w:szCs w:val="32"/>
        </w:rPr>
        <w:t xml:space="preserve"> </w:t>
      </w:r>
      <w:proofErr w:type="gramStart"/>
      <w:r>
        <w:rPr>
          <w:sz w:val="32"/>
          <w:szCs w:val="32"/>
        </w:rPr>
        <w:t>takımından</w:t>
      </w:r>
      <w:proofErr w:type="gramEnd"/>
      <w:r>
        <w:rPr>
          <w:sz w:val="32"/>
          <w:szCs w:val="32"/>
        </w:rPr>
        <w:t xml:space="preserve"> </w:t>
      </w:r>
      <w:r>
        <w:rPr>
          <w:sz w:val="32"/>
          <w:szCs w:val="32"/>
        </w:rPr>
        <w:t>7</w:t>
      </w:r>
      <w:r>
        <w:rPr>
          <w:sz w:val="32"/>
          <w:szCs w:val="32"/>
        </w:rPr>
        <w:t xml:space="preserve"> sırt No.lu</w:t>
      </w:r>
      <w:r>
        <w:rPr>
          <w:b/>
          <w:bCs/>
          <w:sz w:val="32"/>
          <w:szCs w:val="32"/>
        </w:rPr>
        <w:t xml:space="preserve"> </w:t>
      </w:r>
      <w:r>
        <w:rPr>
          <w:b/>
          <w:bCs/>
          <w:sz w:val="32"/>
          <w:szCs w:val="32"/>
        </w:rPr>
        <w:t xml:space="preserve">Buğrahan </w:t>
      </w:r>
      <w:proofErr w:type="spellStart"/>
      <w:r>
        <w:rPr>
          <w:b/>
          <w:bCs/>
          <w:sz w:val="32"/>
          <w:szCs w:val="32"/>
        </w:rPr>
        <w:t>BAŞBUĞ</w:t>
      </w:r>
      <w:r>
        <w:rPr>
          <w:b/>
          <w:sz w:val="32"/>
          <w:szCs w:val="32"/>
        </w:rPr>
        <w:t>’</w:t>
      </w:r>
      <w:r>
        <w:rPr>
          <w:bCs/>
          <w:sz w:val="32"/>
          <w:szCs w:val="32"/>
        </w:rPr>
        <w:t>u</w:t>
      </w:r>
      <w:r>
        <w:rPr>
          <w:bCs/>
          <w:sz w:val="32"/>
          <w:szCs w:val="32"/>
        </w:rPr>
        <w:t>n</w:t>
      </w:r>
      <w:proofErr w:type="spellEnd"/>
      <w:r>
        <w:rPr>
          <w:sz w:val="32"/>
          <w:szCs w:val="32"/>
        </w:rPr>
        <w:t xml:space="preserve"> olayla ilgili dosyasının</w:t>
      </w:r>
      <w:r>
        <w:rPr>
          <w:sz w:val="32"/>
          <w:szCs w:val="32"/>
        </w:rPr>
        <w:t xml:space="preserve"> </w:t>
      </w:r>
      <w:r w:rsidR="00937746">
        <w:rPr>
          <w:sz w:val="32"/>
          <w:szCs w:val="32"/>
        </w:rPr>
        <w:t>tetkikinden eylem</w:t>
      </w:r>
      <w:r>
        <w:rPr>
          <w:sz w:val="32"/>
          <w:szCs w:val="32"/>
        </w:rPr>
        <w:t>ine uyan DT.</w:t>
      </w:r>
      <w:r w:rsidR="002821C9">
        <w:rPr>
          <w:sz w:val="32"/>
          <w:szCs w:val="32"/>
        </w:rPr>
        <w:t>12.</w:t>
      </w:r>
      <w:r>
        <w:rPr>
          <w:sz w:val="32"/>
          <w:szCs w:val="32"/>
        </w:rPr>
        <w:t>13.</w:t>
      </w:r>
      <w:r w:rsidR="00937746">
        <w:rPr>
          <w:sz w:val="32"/>
          <w:szCs w:val="32"/>
        </w:rPr>
        <w:t>43</w:t>
      </w:r>
      <w:r>
        <w:rPr>
          <w:sz w:val="32"/>
          <w:szCs w:val="32"/>
        </w:rPr>
        <w:t xml:space="preserve">.95 mad. gereği </w:t>
      </w:r>
      <w:proofErr w:type="spellStart"/>
      <w:r>
        <w:rPr>
          <w:sz w:val="32"/>
          <w:szCs w:val="32"/>
        </w:rPr>
        <w:t>takdiren</w:t>
      </w:r>
      <w:proofErr w:type="spellEnd"/>
      <w:r>
        <w:rPr>
          <w:sz w:val="32"/>
          <w:szCs w:val="32"/>
        </w:rPr>
        <w:t xml:space="preserve"> </w:t>
      </w:r>
      <w:r w:rsidRPr="00937746">
        <w:rPr>
          <w:b/>
          <w:sz w:val="32"/>
          <w:szCs w:val="32"/>
        </w:rPr>
        <w:t>2</w:t>
      </w:r>
      <w:r>
        <w:rPr>
          <w:b/>
          <w:sz w:val="32"/>
          <w:szCs w:val="32"/>
        </w:rPr>
        <w:t xml:space="preserve"> (</w:t>
      </w:r>
      <w:r>
        <w:rPr>
          <w:b/>
          <w:sz w:val="32"/>
          <w:szCs w:val="32"/>
        </w:rPr>
        <w:t>İ</w:t>
      </w:r>
      <w:r>
        <w:rPr>
          <w:b/>
          <w:sz w:val="32"/>
          <w:szCs w:val="32"/>
        </w:rPr>
        <w:t>Kİ</w:t>
      </w:r>
      <w:r>
        <w:rPr>
          <w:sz w:val="32"/>
          <w:szCs w:val="32"/>
        </w:rPr>
        <w:t xml:space="preserve">)  </w:t>
      </w:r>
      <w:r>
        <w:rPr>
          <w:b/>
          <w:sz w:val="32"/>
          <w:szCs w:val="32"/>
        </w:rPr>
        <w:t>RESMİ MÜSABAKADAN MEN</w:t>
      </w:r>
      <w:r>
        <w:rPr>
          <w:sz w:val="32"/>
          <w:szCs w:val="32"/>
        </w:rPr>
        <w:t xml:space="preserve"> cezası ile tecziyesine,</w:t>
      </w:r>
    </w:p>
    <w:p w14:paraId="27F196A2" w14:textId="4BFB267A" w:rsidR="00D17714" w:rsidRDefault="00D17714">
      <w:pPr>
        <w:rPr>
          <w:sz w:val="32"/>
          <w:szCs w:val="32"/>
        </w:rPr>
      </w:pPr>
    </w:p>
    <w:p w14:paraId="5AF5A9F8" w14:textId="77777777" w:rsidR="00D17714" w:rsidRDefault="00D17714">
      <w:pPr>
        <w:rPr>
          <w:sz w:val="32"/>
          <w:szCs w:val="32"/>
        </w:rPr>
      </w:pPr>
    </w:p>
    <w:p w14:paraId="491B22FF" w14:textId="77777777" w:rsidR="00D17714" w:rsidRDefault="00D17714">
      <w:pPr>
        <w:rPr>
          <w:sz w:val="32"/>
          <w:szCs w:val="32"/>
        </w:rPr>
      </w:pPr>
    </w:p>
    <w:p w14:paraId="5C0F2C07" w14:textId="77777777" w:rsidR="00D17714" w:rsidRDefault="00D17714">
      <w:pPr>
        <w:rPr>
          <w:sz w:val="32"/>
          <w:szCs w:val="32"/>
        </w:rPr>
      </w:pPr>
    </w:p>
    <w:p w14:paraId="4690E787" w14:textId="77777777" w:rsidR="00D17714" w:rsidRDefault="00AD5C16">
      <w:pPr>
        <w:rPr>
          <w:b/>
          <w:sz w:val="36"/>
          <w:szCs w:val="36"/>
        </w:rPr>
      </w:pPr>
      <w:r>
        <w:rPr>
          <w:b/>
          <w:sz w:val="36"/>
          <w:szCs w:val="36"/>
        </w:rPr>
        <w:t xml:space="preserve">         </w:t>
      </w:r>
      <w:proofErr w:type="gramStart"/>
      <w:r>
        <w:rPr>
          <w:b/>
          <w:sz w:val="36"/>
          <w:szCs w:val="36"/>
        </w:rPr>
        <w:t>NOT : FDT</w:t>
      </w:r>
      <w:proofErr w:type="gramEnd"/>
      <w:r>
        <w:rPr>
          <w:b/>
          <w:sz w:val="36"/>
          <w:szCs w:val="36"/>
        </w:rPr>
        <w:t xml:space="preserve"> </w:t>
      </w:r>
      <w:proofErr w:type="spellStart"/>
      <w:r>
        <w:rPr>
          <w:b/>
          <w:sz w:val="36"/>
          <w:szCs w:val="36"/>
        </w:rPr>
        <w:t>nın</w:t>
      </w:r>
      <w:proofErr w:type="spellEnd"/>
      <w:r>
        <w:rPr>
          <w:b/>
          <w:sz w:val="36"/>
          <w:szCs w:val="36"/>
        </w:rPr>
        <w:t xml:space="preserve"> 73.mad. 9.bendine göre ihraç olan görevli kişilerin 48 saat içerisinde savunmalarını göndermeleri gerekmektedir. Aksi takdirde savunma yapmaktan vaz geçmiş sayılırlar. (Tatil günleri savunma süresini uzatmaz.) </w:t>
      </w:r>
    </w:p>
    <w:p w14:paraId="64B644F6" w14:textId="77777777" w:rsidR="00D17714" w:rsidRDefault="00AD5C16">
      <w:pPr>
        <w:rPr>
          <w:b/>
          <w:sz w:val="36"/>
          <w:szCs w:val="36"/>
        </w:rPr>
      </w:pPr>
      <w:r>
        <w:rPr>
          <w:b/>
          <w:sz w:val="36"/>
          <w:szCs w:val="36"/>
        </w:rPr>
        <w:t xml:space="preserve">      Gündemde başka k</w:t>
      </w:r>
      <w:r>
        <w:rPr>
          <w:b/>
          <w:sz w:val="36"/>
          <w:szCs w:val="36"/>
        </w:rPr>
        <w:t>onu olmadığından toplantıya son verildi.</w:t>
      </w:r>
    </w:p>
    <w:p w14:paraId="4B245F8F" w14:textId="77777777" w:rsidR="00D17714" w:rsidRDefault="00D17714">
      <w:pPr>
        <w:rPr>
          <w:b/>
          <w:sz w:val="36"/>
          <w:szCs w:val="36"/>
        </w:rPr>
      </w:pPr>
    </w:p>
    <w:p w14:paraId="4A4F1440" w14:textId="77777777" w:rsidR="00D17714" w:rsidRDefault="00AD5C16">
      <w:pPr>
        <w:rPr>
          <w:b/>
          <w:sz w:val="36"/>
          <w:szCs w:val="36"/>
        </w:rPr>
      </w:pPr>
      <w:r>
        <w:rPr>
          <w:b/>
          <w:sz w:val="36"/>
          <w:szCs w:val="36"/>
        </w:rPr>
        <w:t xml:space="preserve">                                                           BAŞKAN         </w:t>
      </w:r>
    </w:p>
    <w:p w14:paraId="66C89FF8" w14:textId="77777777" w:rsidR="00D17714" w:rsidRDefault="00AD5C16">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w:t>
      </w:r>
      <w:proofErr w:type="spellStart"/>
      <w:r>
        <w:rPr>
          <w:b/>
          <w:sz w:val="36"/>
          <w:szCs w:val="36"/>
        </w:rPr>
        <w:t>Av.Caner</w:t>
      </w:r>
      <w:proofErr w:type="spellEnd"/>
      <w:r>
        <w:rPr>
          <w:b/>
          <w:sz w:val="36"/>
          <w:szCs w:val="36"/>
        </w:rPr>
        <w:t xml:space="preserve"> ŞAHİNKARA</w:t>
      </w:r>
    </w:p>
    <w:p w14:paraId="61A18E79" w14:textId="77777777" w:rsidR="00D17714" w:rsidRDefault="00D17714">
      <w:pPr>
        <w:rPr>
          <w:sz w:val="32"/>
          <w:szCs w:val="32"/>
        </w:rPr>
      </w:pPr>
    </w:p>
    <w:p w14:paraId="02781807" w14:textId="77777777" w:rsidR="00D17714" w:rsidRDefault="00D17714">
      <w:pPr>
        <w:rPr>
          <w:sz w:val="32"/>
          <w:szCs w:val="32"/>
        </w:rPr>
      </w:pPr>
    </w:p>
    <w:p w14:paraId="4635793D" w14:textId="77777777" w:rsidR="00D17714" w:rsidRDefault="00D17714">
      <w:pPr>
        <w:rPr>
          <w:sz w:val="32"/>
          <w:szCs w:val="32"/>
        </w:rPr>
      </w:pPr>
    </w:p>
    <w:p w14:paraId="780F2585" w14:textId="77777777" w:rsidR="00D17714" w:rsidRDefault="00D17714">
      <w:pPr>
        <w:rPr>
          <w:sz w:val="32"/>
          <w:szCs w:val="32"/>
        </w:rPr>
      </w:pPr>
    </w:p>
    <w:sectPr w:rsidR="00D17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6C"/>
    <w:rsid w:val="000003AE"/>
    <w:rsid w:val="000012B6"/>
    <w:rsid w:val="00002560"/>
    <w:rsid w:val="00004ABC"/>
    <w:rsid w:val="00004EC2"/>
    <w:rsid w:val="00013859"/>
    <w:rsid w:val="00013F3C"/>
    <w:rsid w:val="00015C1A"/>
    <w:rsid w:val="000166C7"/>
    <w:rsid w:val="0001709E"/>
    <w:rsid w:val="0001765B"/>
    <w:rsid w:val="00017D1C"/>
    <w:rsid w:val="00017DD8"/>
    <w:rsid w:val="0002342A"/>
    <w:rsid w:val="000244DB"/>
    <w:rsid w:val="000251E0"/>
    <w:rsid w:val="00025594"/>
    <w:rsid w:val="000261EE"/>
    <w:rsid w:val="00026BC0"/>
    <w:rsid w:val="00030BCB"/>
    <w:rsid w:val="000317B0"/>
    <w:rsid w:val="0003207C"/>
    <w:rsid w:val="00036211"/>
    <w:rsid w:val="0003681C"/>
    <w:rsid w:val="0003794C"/>
    <w:rsid w:val="000379C6"/>
    <w:rsid w:val="00040FC9"/>
    <w:rsid w:val="0004115F"/>
    <w:rsid w:val="00041593"/>
    <w:rsid w:val="00042FA8"/>
    <w:rsid w:val="000443E2"/>
    <w:rsid w:val="000456EE"/>
    <w:rsid w:val="00045DDD"/>
    <w:rsid w:val="00046555"/>
    <w:rsid w:val="00046DCE"/>
    <w:rsid w:val="000471A5"/>
    <w:rsid w:val="00047CAF"/>
    <w:rsid w:val="00047EA3"/>
    <w:rsid w:val="000511E2"/>
    <w:rsid w:val="000513F8"/>
    <w:rsid w:val="00051550"/>
    <w:rsid w:val="00053551"/>
    <w:rsid w:val="000539BC"/>
    <w:rsid w:val="00055C65"/>
    <w:rsid w:val="000563A4"/>
    <w:rsid w:val="00057650"/>
    <w:rsid w:val="00061A09"/>
    <w:rsid w:val="00061BAC"/>
    <w:rsid w:val="000624E2"/>
    <w:rsid w:val="00063132"/>
    <w:rsid w:val="0006335E"/>
    <w:rsid w:val="00066F87"/>
    <w:rsid w:val="0007035F"/>
    <w:rsid w:val="00075746"/>
    <w:rsid w:val="00077050"/>
    <w:rsid w:val="000771D8"/>
    <w:rsid w:val="00080E7C"/>
    <w:rsid w:val="00082124"/>
    <w:rsid w:val="00084701"/>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91F"/>
    <w:rsid w:val="000A3A72"/>
    <w:rsid w:val="000A5F63"/>
    <w:rsid w:val="000A6B58"/>
    <w:rsid w:val="000A6F13"/>
    <w:rsid w:val="000A7EC3"/>
    <w:rsid w:val="000B0A30"/>
    <w:rsid w:val="000B0CA9"/>
    <w:rsid w:val="000B1A25"/>
    <w:rsid w:val="000B2B94"/>
    <w:rsid w:val="000B42E1"/>
    <w:rsid w:val="000B4B4A"/>
    <w:rsid w:val="000B5DBA"/>
    <w:rsid w:val="000B5FD1"/>
    <w:rsid w:val="000B60FA"/>
    <w:rsid w:val="000B7457"/>
    <w:rsid w:val="000C0AB5"/>
    <w:rsid w:val="000C4DA7"/>
    <w:rsid w:val="000C57A1"/>
    <w:rsid w:val="000C59FD"/>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8D"/>
    <w:rsid w:val="000D7BDE"/>
    <w:rsid w:val="000E0BD0"/>
    <w:rsid w:val="000E1424"/>
    <w:rsid w:val="000E2843"/>
    <w:rsid w:val="000E361A"/>
    <w:rsid w:val="000E39F4"/>
    <w:rsid w:val="000E4384"/>
    <w:rsid w:val="000E65EE"/>
    <w:rsid w:val="000F06E4"/>
    <w:rsid w:val="000F1EE9"/>
    <w:rsid w:val="000F3244"/>
    <w:rsid w:val="000F44B0"/>
    <w:rsid w:val="000F44F3"/>
    <w:rsid w:val="000F4D7C"/>
    <w:rsid w:val="000F6929"/>
    <w:rsid w:val="0010021E"/>
    <w:rsid w:val="0010247A"/>
    <w:rsid w:val="00104000"/>
    <w:rsid w:val="00105104"/>
    <w:rsid w:val="00107921"/>
    <w:rsid w:val="00107E56"/>
    <w:rsid w:val="00112638"/>
    <w:rsid w:val="0011294A"/>
    <w:rsid w:val="00113257"/>
    <w:rsid w:val="00113588"/>
    <w:rsid w:val="0011545A"/>
    <w:rsid w:val="00116737"/>
    <w:rsid w:val="0011730B"/>
    <w:rsid w:val="00117E29"/>
    <w:rsid w:val="00117E67"/>
    <w:rsid w:val="00117EA1"/>
    <w:rsid w:val="0012009B"/>
    <w:rsid w:val="00121D8E"/>
    <w:rsid w:val="00121F73"/>
    <w:rsid w:val="00123098"/>
    <w:rsid w:val="00126E1E"/>
    <w:rsid w:val="00130240"/>
    <w:rsid w:val="0013068D"/>
    <w:rsid w:val="0013131B"/>
    <w:rsid w:val="0013425B"/>
    <w:rsid w:val="001345EC"/>
    <w:rsid w:val="0013534E"/>
    <w:rsid w:val="00136430"/>
    <w:rsid w:val="00136B1F"/>
    <w:rsid w:val="00136BB8"/>
    <w:rsid w:val="0014009B"/>
    <w:rsid w:val="001401AB"/>
    <w:rsid w:val="001407E3"/>
    <w:rsid w:val="0014101F"/>
    <w:rsid w:val="00141679"/>
    <w:rsid w:val="0014382C"/>
    <w:rsid w:val="00147BC7"/>
    <w:rsid w:val="00147DA4"/>
    <w:rsid w:val="001535B7"/>
    <w:rsid w:val="001542D1"/>
    <w:rsid w:val="00161147"/>
    <w:rsid w:val="00161ED3"/>
    <w:rsid w:val="00162918"/>
    <w:rsid w:val="00162CCA"/>
    <w:rsid w:val="001630C3"/>
    <w:rsid w:val="0016475A"/>
    <w:rsid w:val="00165F27"/>
    <w:rsid w:val="00171A62"/>
    <w:rsid w:val="001721D6"/>
    <w:rsid w:val="00172ADE"/>
    <w:rsid w:val="00173186"/>
    <w:rsid w:val="00173EDD"/>
    <w:rsid w:val="00175C6E"/>
    <w:rsid w:val="00176AB0"/>
    <w:rsid w:val="00176DB8"/>
    <w:rsid w:val="00176E8A"/>
    <w:rsid w:val="00177534"/>
    <w:rsid w:val="001820FC"/>
    <w:rsid w:val="00182F10"/>
    <w:rsid w:val="001844AA"/>
    <w:rsid w:val="001868AD"/>
    <w:rsid w:val="00187168"/>
    <w:rsid w:val="00187294"/>
    <w:rsid w:val="001915F7"/>
    <w:rsid w:val="0019228F"/>
    <w:rsid w:val="00192663"/>
    <w:rsid w:val="001926A4"/>
    <w:rsid w:val="00193243"/>
    <w:rsid w:val="00195170"/>
    <w:rsid w:val="001954F3"/>
    <w:rsid w:val="00196B46"/>
    <w:rsid w:val="00196C44"/>
    <w:rsid w:val="001A02DF"/>
    <w:rsid w:val="001A1080"/>
    <w:rsid w:val="001A20AA"/>
    <w:rsid w:val="001A3033"/>
    <w:rsid w:val="001A3593"/>
    <w:rsid w:val="001A406E"/>
    <w:rsid w:val="001A5E41"/>
    <w:rsid w:val="001B010C"/>
    <w:rsid w:val="001B0FBA"/>
    <w:rsid w:val="001B1E61"/>
    <w:rsid w:val="001B2671"/>
    <w:rsid w:val="001B38CA"/>
    <w:rsid w:val="001B5C78"/>
    <w:rsid w:val="001B685F"/>
    <w:rsid w:val="001B6D96"/>
    <w:rsid w:val="001B6DD2"/>
    <w:rsid w:val="001C0117"/>
    <w:rsid w:val="001C1015"/>
    <w:rsid w:val="001C1AB9"/>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C1B"/>
    <w:rsid w:val="001E4F6C"/>
    <w:rsid w:val="001E752B"/>
    <w:rsid w:val="001F1DD6"/>
    <w:rsid w:val="001F261F"/>
    <w:rsid w:val="001F285A"/>
    <w:rsid w:val="001F29CA"/>
    <w:rsid w:val="001F3D08"/>
    <w:rsid w:val="001F4EB1"/>
    <w:rsid w:val="001F66CC"/>
    <w:rsid w:val="001F7AA7"/>
    <w:rsid w:val="00200869"/>
    <w:rsid w:val="00201E27"/>
    <w:rsid w:val="00202597"/>
    <w:rsid w:val="00202847"/>
    <w:rsid w:val="00202F9D"/>
    <w:rsid w:val="00203C36"/>
    <w:rsid w:val="00203D0F"/>
    <w:rsid w:val="00204A4E"/>
    <w:rsid w:val="00205113"/>
    <w:rsid w:val="00205F2E"/>
    <w:rsid w:val="00206A9C"/>
    <w:rsid w:val="00206BB6"/>
    <w:rsid w:val="00207E37"/>
    <w:rsid w:val="0021017C"/>
    <w:rsid w:val="002124B0"/>
    <w:rsid w:val="00212C58"/>
    <w:rsid w:val="00214C86"/>
    <w:rsid w:val="002153BA"/>
    <w:rsid w:val="002157AE"/>
    <w:rsid w:val="002158F6"/>
    <w:rsid w:val="00216D4A"/>
    <w:rsid w:val="00216FB7"/>
    <w:rsid w:val="002171B7"/>
    <w:rsid w:val="0022169A"/>
    <w:rsid w:val="00221E92"/>
    <w:rsid w:val="00222066"/>
    <w:rsid w:val="00222C55"/>
    <w:rsid w:val="00223119"/>
    <w:rsid w:val="00225B0B"/>
    <w:rsid w:val="002271D1"/>
    <w:rsid w:val="0022782C"/>
    <w:rsid w:val="00230781"/>
    <w:rsid w:val="002333F9"/>
    <w:rsid w:val="0023387D"/>
    <w:rsid w:val="002338D8"/>
    <w:rsid w:val="00233EB3"/>
    <w:rsid w:val="00234082"/>
    <w:rsid w:val="00234D18"/>
    <w:rsid w:val="00235A32"/>
    <w:rsid w:val="00237658"/>
    <w:rsid w:val="00237C1A"/>
    <w:rsid w:val="0024056D"/>
    <w:rsid w:val="00240A5A"/>
    <w:rsid w:val="00241098"/>
    <w:rsid w:val="00241561"/>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36A"/>
    <w:rsid w:val="00263B4C"/>
    <w:rsid w:val="00264E96"/>
    <w:rsid w:val="0026641F"/>
    <w:rsid w:val="00270D5F"/>
    <w:rsid w:val="0027288B"/>
    <w:rsid w:val="00273A81"/>
    <w:rsid w:val="002742A7"/>
    <w:rsid w:val="002759D3"/>
    <w:rsid w:val="00276DCB"/>
    <w:rsid w:val="00280ED6"/>
    <w:rsid w:val="0028164F"/>
    <w:rsid w:val="002821C9"/>
    <w:rsid w:val="00284F2D"/>
    <w:rsid w:val="00285050"/>
    <w:rsid w:val="00285A5F"/>
    <w:rsid w:val="00286F0E"/>
    <w:rsid w:val="00287F4A"/>
    <w:rsid w:val="00290E24"/>
    <w:rsid w:val="002929E0"/>
    <w:rsid w:val="00293FFA"/>
    <w:rsid w:val="002949DD"/>
    <w:rsid w:val="00295237"/>
    <w:rsid w:val="00296B95"/>
    <w:rsid w:val="00296FA4"/>
    <w:rsid w:val="002A00E0"/>
    <w:rsid w:val="002A0535"/>
    <w:rsid w:val="002A1518"/>
    <w:rsid w:val="002A155C"/>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6A9B"/>
    <w:rsid w:val="002C7FEF"/>
    <w:rsid w:val="002D185A"/>
    <w:rsid w:val="002D4039"/>
    <w:rsid w:val="002D4912"/>
    <w:rsid w:val="002D64C4"/>
    <w:rsid w:val="002D7251"/>
    <w:rsid w:val="002D7F49"/>
    <w:rsid w:val="002E0EB6"/>
    <w:rsid w:val="002E1BB7"/>
    <w:rsid w:val="002E2225"/>
    <w:rsid w:val="002E5309"/>
    <w:rsid w:val="002E5ECB"/>
    <w:rsid w:val="002F0D29"/>
    <w:rsid w:val="002F16F2"/>
    <w:rsid w:val="002F44CA"/>
    <w:rsid w:val="002F544B"/>
    <w:rsid w:val="00300682"/>
    <w:rsid w:val="00301D32"/>
    <w:rsid w:val="00303C81"/>
    <w:rsid w:val="00305E0E"/>
    <w:rsid w:val="00306A1D"/>
    <w:rsid w:val="00306ACA"/>
    <w:rsid w:val="00306D28"/>
    <w:rsid w:val="00307313"/>
    <w:rsid w:val="00310D0F"/>
    <w:rsid w:val="00311333"/>
    <w:rsid w:val="003121B1"/>
    <w:rsid w:val="00312610"/>
    <w:rsid w:val="00321F8C"/>
    <w:rsid w:val="003223B4"/>
    <w:rsid w:val="0032248D"/>
    <w:rsid w:val="00326A37"/>
    <w:rsid w:val="00326CC5"/>
    <w:rsid w:val="0032744F"/>
    <w:rsid w:val="00327917"/>
    <w:rsid w:val="00327E52"/>
    <w:rsid w:val="00330295"/>
    <w:rsid w:val="00330693"/>
    <w:rsid w:val="00330F71"/>
    <w:rsid w:val="003310B4"/>
    <w:rsid w:val="003332FA"/>
    <w:rsid w:val="00334AE8"/>
    <w:rsid w:val="0033524C"/>
    <w:rsid w:val="0034046D"/>
    <w:rsid w:val="00341CF7"/>
    <w:rsid w:val="003426EB"/>
    <w:rsid w:val="00342FF7"/>
    <w:rsid w:val="0034479A"/>
    <w:rsid w:val="003447B4"/>
    <w:rsid w:val="00344847"/>
    <w:rsid w:val="00346246"/>
    <w:rsid w:val="00346740"/>
    <w:rsid w:val="00346B17"/>
    <w:rsid w:val="003478C8"/>
    <w:rsid w:val="0035267F"/>
    <w:rsid w:val="003551D6"/>
    <w:rsid w:val="0035682E"/>
    <w:rsid w:val="00357360"/>
    <w:rsid w:val="00357496"/>
    <w:rsid w:val="003603DE"/>
    <w:rsid w:val="00362E1E"/>
    <w:rsid w:val="003639F6"/>
    <w:rsid w:val="00364C09"/>
    <w:rsid w:val="00365241"/>
    <w:rsid w:val="00366BF6"/>
    <w:rsid w:val="00371466"/>
    <w:rsid w:val="00371B92"/>
    <w:rsid w:val="00376775"/>
    <w:rsid w:val="00377B9C"/>
    <w:rsid w:val="003805B1"/>
    <w:rsid w:val="003810B2"/>
    <w:rsid w:val="00381F03"/>
    <w:rsid w:val="00382ED0"/>
    <w:rsid w:val="00384055"/>
    <w:rsid w:val="00384173"/>
    <w:rsid w:val="003844AC"/>
    <w:rsid w:val="00384CB7"/>
    <w:rsid w:val="00385372"/>
    <w:rsid w:val="003853AB"/>
    <w:rsid w:val="003863A3"/>
    <w:rsid w:val="00390C94"/>
    <w:rsid w:val="00392DF9"/>
    <w:rsid w:val="003934F2"/>
    <w:rsid w:val="00395818"/>
    <w:rsid w:val="0039581A"/>
    <w:rsid w:val="00396F19"/>
    <w:rsid w:val="00397FFB"/>
    <w:rsid w:val="003A00E5"/>
    <w:rsid w:val="003A1E82"/>
    <w:rsid w:val="003A2872"/>
    <w:rsid w:val="003A3A6B"/>
    <w:rsid w:val="003B03F8"/>
    <w:rsid w:val="003B0BE4"/>
    <w:rsid w:val="003B13A9"/>
    <w:rsid w:val="003B2750"/>
    <w:rsid w:val="003B340E"/>
    <w:rsid w:val="003B35C5"/>
    <w:rsid w:val="003B3602"/>
    <w:rsid w:val="003B6CEE"/>
    <w:rsid w:val="003C03DD"/>
    <w:rsid w:val="003C060E"/>
    <w:rsid w:val="003C0C44"/>
    <w:rsid w:val="003C0ED6"/>
    <w:rsid w:val="003C113E"/>
    <w:rsid w:val="003C11C4"/>
    <w:rsid w:val="003C1F68"/>
    <w:rsid w:val="003C2BED"/>
    <w:rsid w:val="003C2EEC"/>
    <w:rsid w:val="003C549D"/>
    <w:rsid w:val="003C5781"/>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6B7F"/>
    <w:rsid w:val="004073B6"/>
    <w:rsid w:val="0041055D"/>
    <w:rsid w:val="00410BAD"/>
    <w:rsid w:val="004118A2"/>
    <w:rsid w:val="00412CF5"/>
    <w:rsid w:val="00412D50"/>
    <w:rsid w:val="00413244"/>
    <w:rsid w:val="0041511D"/>
    <w:rsid w:val="00415716"/>
    <w:rsid w:val="00415BAD"/>
    <w:rsid w:val="0041653E"/>
    <w:rsid w:val="004176D0"/>
    <w:rsid w:val="004204EE"/>
    <w:rsid w:val="00420FF0"/>
    <w:rsid w:val="0042155E"/>
    <w:rsid w:val="0042167B"/>
    <w:rsid w:val="004227A1"/>
    <w:rsid w:val="0042324A"/>
    <w:rsid w:val="00423AC9"/>
    <w:rsid w:val="00423BD3"/>
    <w:rsid w:val="00425292"/>
    <w:rsid w:val="004270AC"/>
    <w:rsid w:val="00431AC8"/>
    <w:rsid w:val="004324C4"/>
    <w:rsid w:val="00434DEA"/>
    <w:rsid w:val="0043554C"/>
    <w:rsid w:val="004357F1"/>
    <w:rsid w:val="00436016"/>
    <w:rsid w:val="00436895"/>
    <w:rsid w:val="00440626"/>
    <w:rsid w:val="004412E7"/>
    <w:rsid w:val="00442FEE"/>
    <w:rsid w:val="00443396"/>
    <w:rsid w:val="00443E9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806C7"/>
    <w:rsid w:val="00481151"/>
    <w:rsid w:val="00481D7A"/>
    <w:rsid w:val="00483330"/>
    <w:rsid w:val="00484016"/>
    <w:rsid w:val="00484320"/>
    <w:rsid w:val="004849EC"/>
    <w:rsid w:val="00484DB7"/>
    <w:rsid w:val="00485D93"/>
    <w:rsid w:val="004865F3"/>
    <w:rsid w:val="00486902"/>
    <w:rsid w:val="00487947"/>
    <w:rsid w:val="00487C81"/>
    <w:rsid w:val="00487DEE"/>
    <w:rsid w:val="00490815"/>
    <w:rsid w:val="0049092F"/>
    <w:rsid w:val="00492891"/>
    <w:rsid w:val="004937B3"/>
    <w:rsid w:val="004953C0"/>
    <w:rsid w:val="004957AF"/>
    <w:rsid w:val="00496713"/>
    <w:rsid w:val="004969BC"/>
    <w:rsid w:val="00496A1E"/>
    <w:rsid w:val="00496C88"/>
    <w:rsid w:val="004A0832"/>
    <w:rsid w:val="004A101C"/>
    <w:rsid w:val="004A11EE"/>
    <w:rsid w:val="004A4433"/>
    <w:rsid w:val="004A56CB"/>
    <w:rsid w:val="004A6AFF"/>
    <w:rsid w:val="004A79FA"/>
    <w:rsid w:val="004B1A94"/>
    <w:rsid w:val="004B32C3"/>
    <w:rsid w:val="004B3CAC"/>
    <w:rsid w:val="004B4E00"/>
    <w:rsid w:val="004B50E5"/>
    <w:rsid w:val="004B6ED1"/>
    <w:rsid w:val="004C1072"/>
    <w:rsid w:val="004C16EE"/>
    <w:rsid w:val="004C1A59"/>
    <w:rsid w:val="004C1C7C"/>
    <w:rsid w:val="004C32DC"/>
    <w:rsid w:val="004C53CC"/>
    <w:rsid w:val="004C600C"/>
    <w:rsid w:val="004C6110"/>
    <w:rsid w:val="004C6BA0"/>
    <w:rsid w:val="004C6ECA"/>
    <w:rsid w:val="004C764D"/>
    <w:rsid w:val="004C78E2"/>
    <w:rsid w:val="004D05DE"/>
    <w:rsid w:val="004D0963"/>
    <w:rsid w:val="004D132B"/>
    <w:rsid w:val="004D18B5"/>
    <w:rsid w:val="004D27C7"/>
    <w:rsid w:val="004D73BB"/>
    <w:rsid w:val="004D75AB"/>
    <w:rsid w:val="004E07EC"/>
    <w:rsid w:val="004E0FFD"/>
    <w:rsid w:val="004E3421"/>
    <w:rsid w:val="004E3DB6"/>
    <w:rsid w:val="004E4E76"/>
    <w:rsid w:val="004E5F43"/>
    <w:rsid w:val="004E5F5C"/>
    <w:rsid w:val="004F25E2"/>
    <w:rsid w:val="004F390D"/>
    <w:rsid w:val="004F427D"/>
    <w:rsid w:val="004F5BE5"/>
    <w:rsid w:val="004F6592"/>
    <w:rsid w:val="004F6A26"/>
    <w:rsid w:val="004F708D"/>
    <w:rsid w:val="004F754F"/>
    <w:rsid w:val="004F7566"/>
    <w:rsid w:val="005004DE"/>
    <w:rsid w:val="005041A7"/>
    <w:rsid w:val="00504E88"/>
    <w:rsid w:val="00505033"/>
    <w:rsid w:val="0050544B"/>
    <w:rsid w:val="00505B2B"/>
    <w:rsid w:val="005068AE"/>
    <w:rsid w:val="005112EE"/>
    <w:rsid w:val="00511EC2"/>
    <w:rsid w:val="00513099"/>
    <w:rsid w:val="0051398B"/>
    <w:rsid w:val="00513D83"/>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3651"/>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934"/>
    <w:rsid w:val="005704E9"/>
    <w:rsid w:val="00571227"/>
    <w:rsid w:val="0057286B"/>
    <w:rsid w:val="005728BF"/>
    <w:rsid w:val="00574CD4"/>
    <w:rsid w:val="00576BCC"/>
    <w:rsid w:val="00580A6A"/>
    <w:rsid w:val="00580B7B"/>
    <w:rsid w:val="00580F36"/>
    <w:rsid w:val="00581A49"/>
    <w:rsid w:val="00582B07"/>
    <w:rsid w:val="005867EB"/>
    <w:rsid w:val="00590551"/>
    <w:rsid w:val="00590C75"/>
    <w:rsid w:val="005920C5"/>
    <w:rsid w:val="00593D58"/>
    <w:rsid w:val="005943C2"/>
    <w:rsid w:val="00595651"/>
    <w:rsid w:val="00595BF0"/>
    <w:rsid w:val="005968A0"/>
    <w:rsid w:val="0059774F"/>
    <w:rsid w:val="00597809"/>
    <w:rsid w:val="0059792E"/>
    <w:rsid w:val="00597B82"/>
    <w:rsid w:val="005A07B4"/>
    <w:rsid w:val="005A1F3B"/>
    <w:rsid w:val="005A24F3"/>
    <w:rsid w:val="005A2AF5"/>
    <w:rsid w:val="005A2EFB"/>
    <w:rsid w:val="005A2F2B"/>
    <w:rsid w:val="005A3152"/>
    <w:rsid w:val="005A41A6"/>
    <w:rsid w:val="005A4890"/>
    <w:rsid w:val="005A49BD"/>
    <w:rsid w:val="005A6E10"/>
    <w:rsid w:val="005A6F37"/>
    <w:rsid w:val="005B1119"/>
    <w:rsid w:val="005B35E9"/>
    <w:rsid w:val="005B49B6"/>
    <w:rsid w:val="005B5BD9"/>
    <w:rsid w:val="005C22FA"/>
    <w:rsid w:val="005C2F01"/>
    <w:rsid w:val="005C36F7"/>
    <w:rsid w:val="005C4A9E"/>
    <w:rsid w:val="005C5197"/>
    <w:rsid w:val="005C51B0"/>
    <w:rsid w:val="005C60ED"/>
    <w:rsid w:val="005C6839"/>
    <w:rsid w:val="005C689C"/>
    <w:rsid w:val="005C6D99"/>
    <w:rsid w:val="005D06F4"/>
    <w:rsid w:val="005D1161"/>
    <w:rsid w:val="005D2303"/>
    <w:rsid w:val="005D2ABD"/>
    <w:rsid w:val="005D4630"/>
    <w:rsid w:val="005D4795"/>
    <w:rsid w:val="005D497C"/>
    <w:rsid w:val="005D54AC"/>
    <w:rsid w:val="005D6098"/>
    <w:rsid w:val="005D6535"/>
    <w:rsid w:val="005D675E"/>
    <w:rsid w:val="005E0480"/>
    <w:rsid w:val="005E1E18"/>
    <w:rsid w:val="005E2046"/>
    <w:rsid w:val="005E3F65"/>
    <w:rsid w:val="005E4AC5"/>
    <w:rsid w:val="005E54F5"/>
    <w:rsid w:val="005E749E"/>
    <w:rsid w:val="005E7C1E"/>
    <w:rsid w:val="005F054E"/>
    <w:rsid w:val="005F0805"/>
    <w:rsid w:val="005F32BF"/>
    <w:rsid w:val="005F52B9"/>
    <w:rsid w:val="005F561C"/>
    <w:rsid w:val="005F5DDE"/>
    <w:rsid w:val="006005AB"/>
    <w:rsid w:val="00602F30"/>
    <w:rsid w:val="00603220"/>
    <w:rsid w:val="006035B5"/>
    <w:rsid w:val="00603788"/>
    <w:rsid w:val="00603FB3"/>
    <w:rsid w:val="00605349"/>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D1E"/>
    <w:rsid w:val="00627EDE"/>
    <w:rsid w:val="00627F77"/>
    <w:rsid w:val="00627FE6"/>
    <w:rsid w:val="006312BA"/>
    <w:rsid w:val="00631E3F"/>
    <w:rsid w:val="006322FE"/>
    <w:rsid w:val="0063281E"/>
    <w:rsid w:val="00634561"/>
    <w:rsid w:val="006355F0"/>
    <w:rsid w:val="0063580B"/>
    <w:rsid w:val="00636A1A"/>
    <w:rsid w:val="00637067"/>
    <w:rsid w:val="00637875"/>
    <w:rsid w:val="00642F4C"/>
    <w:rsid w:val="006438E0"/>
    <w:rsid w:val="00644A6B"/>
    <w:rsid w:val="00644BE8"/>
    <w:rsid w:val="00644DBC"/>
    <w:rsid w:val="006459D5"/>
    <w:rsid w:val="0065142B"/>
    <w:rsid w:val="00651782"/>
    <w:rsid w:val="00651F99"/>
    <w:rsid w:val="006520E9"/>
    <w:rsid w:val="00653E9D"/>
    <w:rsid w:val="006557F8"/>
    <w:rsid w:val="00655845"/>
    <w:rsid w:val="006569D9"/>
    <w:rsid w:val="006615C0"/>
    <w:rsid w:val="006618C8"/>
    <w:rsid w:val="00662D51"/>
    <w:rsid w:val="00662EE0"/>
    <w:rsid w:val="00665676"/>
    <w:rsid w:val="006658F8"/>
    <w:rsid w:val="00665D34"/>
    <w:rsid w:val="006722C3"/>
    <w:rsid w:val="00672348"/>
    <w:rsid w:val="00672392"/>
    <w:rsid w:val="00673B87"/>
    <w:rsid w:val="00675B73"/>
    <w:rsid w:val="00675F9D"/>
    <w:rsid w:val="00677311"/>
    <w:rsid w:val="006779AE"/>
    <w:rsid w:val="006779FB"/>
    <w:rsid w:val="00677A8D"/>
    <w:rsid w:val="00681A7C"/>
    <w:rsid w:val="0068280D"/>
    <w:rsid w:val="00683269"/>
    <w:rsid w:val="006847B3"/>
    <w:rsid w:val="0068525F"/>
    <w:rsid w:val="0068536C"/>
    <w:rsid w:val="0068561E"/>
    <w:rsid w:val="006862A8"/>
    <w:rsid w:val="00686B55"/>
    <w:rsid w:val="006870D9"/>
    <w:rsid w:val="0069135C"/>
    <w:rsid w:val="00692892"/>
    <w:rsid w:val="006928AF"/>
    <w:rsid w:val="00693039"/>
    <w:rsid w:val="006937C8"/>
    <w:rsid w:val="006961FD"/>
    <w:rsid w:val="00696FA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7747"/>
    <w:rsid w:val="006B7779"/>
    <w:rsid w:val="006B7943"/>
    <w:rsid w:val="006C43E5"/>
    <w:rsid w:val="006C60D2"/>
    <w:rsid w:val="006C6B20"/>
    <w:rsid w:val="006C6C94"/>
    <w:rsid w:val="006D0387"/>
    <w:rsid w:val="006D060A"/>
    <w:rsid w:val="006D0DAE"/>
    <w:rsid w:val="006D0EFF"/>
    <w:rsid w:val="006D1067"/>
    <w:rsid w:val="006D106A"/>
    <w:rsid w:val="006D161B"/>
    <w:rsid w:val="006D2DEB"/>
    <w:rsid w:val="006D367F"/>
    <w:rsid w:val="006D43D6"/>
    <w:rsid w:val="006D55E5"/>
    <w:rsid w:val="006E2347"/>
    <w:rsid w:val="006E2808"/>
    <w:rsid w:val="006E2C7D"/>
    <w:rsid w:val="006E2E94"/>
    <w:rsid w:val="006E4082"/>
    <w:rsid w:val="006E5188"/>
    <w:rsid w:val="006E54D3"/>
    <w:rsid w:val="006E621E"/>
    <w:rsid w:val="006E68CE"/>
    <w:rsid w:val="006E6AE9"/>
    <w:rsid w:val="006E7064"/>
    <w:rsid w:val="006E70E0"/>
    <w:rsid w:val="006E79F0"/>
    <w:rsid w:val="006F10B0"/>
    <w:rsid w:val="006F1462"/>
    <w:rsid w:val="006F3932"/>
    <w:rsid w:val="006F3DB1"/>
    <w:rsid w:val="006F4C33"/>
    <w:rsid w:val="006F53A4"/>
    <w:rsid w:val="006F62E2"/>
    <w:rsid w:val="006F7649"/>
    <w:rsid w:val="007029C5"/>
    <w:rsid w:val="00702E8F"/>
    <w:rsid w:val="00703537"/>
    <w:rsid w:val="0070589E"/>
    <w:rsid w:val="007059DD"/>
    <w:rsid w:val="007067DD"/>
    <w:rsid w:val="0071365F"/>
    <w:rsid w:val="00714279"/>
    <w:rsid w:val="0071473B"/>
    <w:rsid w:val="0071637C"/>
    <w:rsid w:val="00717476"/>
    <w:rsid w:val="0072030F"/>
    <w:rsid w:val="007203D3"/>
    <w:rsid w:val="00722C1B"/>
    <w:rsid w:val="007232B2"/>
    <w:rsid w:val="00726761"/>
    <w:rsid w:val="0072678B"/>
    <w:rsid w:val="007276E6"/>
    <w:rsid w:val="00730495"/>
    <w:rsid w:val="007305AA"/>
    <w:rsid w:val="00733617"/>
    <w:rsid w:val="00733C75"/>
    <w:rsid w:val="007359AE"/>
    <w:rsid w:val="00740B88"/>
    <w:rsid w:val="00743374"/>
    <w:rsid w:val="00743D4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14E0"/>
    <w:rsid w:val="00771B9D"/>
    <w:rsid w:val="00771F37"/>
    <w:rsid w:val="00772197"/>
    <w:rsid w:val="007727C3"/>
    <w:rsid w:val="007743CB"/>
    <w:rsid w:val="00775010"/>
    <w:rsid w:val="00776623"/>
    <w:rsid w:val="00776C2C"/>
    <w:rsid w:val="00777700"/>
    <w:rsid w:val="00777C81"/>
    <w:rsid w:val="0078186F"/>
    <w:rsid w:val="00781996"/>
    <w:rsid w:val="0078461D"/>
    <w:rsid w:val="00784F4A"/>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7A3"/>
    <w:rsid w:val="007A38BE"/>
    <w:rsid w:val="007A3D58"/>
    <w:rsid w:val="007A436C"/>
    <w:rsid w:val="007A514D"/>
    <w:rsid w:val="007A7523"/>
    <w:rsid w:val="007A7C3B"/>
    <w:rsid w:val="007B07FE"/>
    <w:rsid w:val="007B135D"/>
    <w:rsid w:val="007B1EDB"/>
    <w:rsid w:val="007B1F4A"/>
    <w:rsid w:val="007B1F66"/>
    <w:rsid w:val="007B4787"/>
    <w:rsid w:val="007B52A8"/>
    <w:rsid w:val="007B5C1A"/>
    <w:rsid w:val="007B6746"/>
    <w:rsid w:val="007B6C05"/>
    <w:rsid w:val="007B7CCA"/>
    <w:rsid w:val="007B7CCD"/>
    <w:rsid w:val="007B7D2C"/>
    <w:rsid w:val="007B7E6C"/>
    <w:rsid w:val="007C3491"/>
    <w:rsid w:val="007C46C5"/>
    <w:rsid w:val="007C6B93"/>
    <w:rsid w:val="007D05E4"/>
    <w:rsid w:val="007D0D67"/>
    <w:rsid w:val="007D10FC"/>
    <w:rsid w:val="007D1686"/>
    <w:rsid w:val="007D1DEA"/>
    <w:rsid w:val="007D2414"/>
    <w:rsid w:val="007D37D8"/>
    <w:rsid w:val="007D3DF6"/>
    <w:rsid w:val="007D4078"/>
    <w:rsid w:val="007D6009"/>
    <w:rsid w:val="007E1F11"/>
    <w:rsid w:val="007E302D"/>
    <w:rsid w:val="007E3C68"/>
    <w:rsid w:val="007E42A8"/>
    <w:rsid w:val="007E43B7"/>
    <w:rsid w:val="007E47E3"/>
    <w:rsid w:val="007E57A0"/>
    <w:rsid w:val="007E6D72"/>
    <w:rsid w:val="007E7AA8"/>
    <w:rsid w:val="007E7F25"/>
    <w:rsid w:val="007F0442"/>
    <w:rsid w:val="007F1C36"/>
    <w:rsid w:val="007F2EF1"/>
    <w:rsid w:val="007F2FFE"/>
    <w:rsid w:val="007F6E54"/>
    <w:rsid w:val="007F6F8F"/>
    <w:rsid w:val="008001F0"/>
    <w:rsid w:val="00800272"/>
    <w:rsid w:val="008021ED"/>
    <w:rsid w:val="008039DD"/>
    <w:rsid w:val="00806793"/>
    <w:rsid w:val="0080694E"/>
    <w:rsid w:val="00806DEA"/>
    <w:rsid w:val="008077C4"/>
    <w:rsid w:val="00807EA5"/>
    <w:rsid w:val="0081186B"/>
    <w:rsid w:val="00811CBA"/>
    <w:rsid w:val="00812EDF"/>
    <w:rsid w:val="00813718"/>
    <w:rsid w:val="00813D7F"/>
    <w:rsid w:val="00814159"/>
    <w:rsid w:val="008146E9"/>
    <w:rsid w:val="00817647"/>
    <w:rsid w:val="008200F6"/>
    <w:rsid w:val="00821214"/>
    <w:rsid w:val="00822410"/>
    <w:rsid w:val="008224D9"/>
    <w:rsid w:val="00822EEF"/>
    <w:rsid w:val="0082447C"/>
    <w:rsid w:val="0082481C"/>
    <w:rsid w:val="00824883"/>
    <w:rsid w:val="00824FF4"/>
    <w:rsid w:val="008268DF"/>
    <w:rsid w:val="00830B0B"/>
    <w:rsid w:val="008312CC"/>
    <w:rsid w:val="00833B94"/>
    <w:rsid w:val="00834E46"/>
    <w:rsid w:val="008358FC"/>
    <w:rsid w:val="00836ABD"/>
    <w:rsid w:val="00837FCC"/>
    <w:rsid w:val="008400B0"/>
    <w:rsid w:val="0084154E"/>
    <w:rsid w:val="008424BC"/>
    <w:rsid w:val="00842788"/>
    <w:rsid w:val="00842978"/>
    <w:rsid w:val="008433CF"/>
    <w:rsid w:val="008434C3"/>
    <w:rsid w:val="00844C28"/>
    <w:rsid w:val="00844EAA"/>
    <w:rsid w:val="00845852"/>
    <w:rsid w:val="00846F2B"/>
    <w:rsid w:val="00851A24"/>
    <w:rsid w:val="0085215C"/>
    <w:rsid w:val="00854BD0"/>
    <w:rsid w:val="00855BB1"/>
    <w:rsid w:val="0085638C"/>
    <w:rsid w:val="00857280"/>
    <w:rsid w:val="0085789F"/>
    <w:rsid w:val="00860D9A"/>
    <w:rsid w:val="008611F2"/>
    <w:rsid w:val="008618B8"/>
    <w:rsid w:val="0086202D"/>
    <w:rsid w:val="00862EDA"/>
    <w:rsid w:val="00864606"/>
    <w:rsid w:val="00864718"/>
    <w:rsid w:val="00865997"/>
    <w:rsid w:val="00870A5B"/>
    <w:rsid w:val="008718B9"/>
    <w:rsid w:val="00873CB4"/>
    <w:rsid w:val="00873D67"/>
    <w:rsid w:val="00876B92"/>
    <w:rsid w:val="00876C3C"/>
    <w:rsid w:val="00877228"/>
    <w:rsid w:val="00877949"/>
    <w:rsid w:val="00880586"/>
    <w:rsid w:val="00882251"/>
    <w:rsid w:val="0088387C"/>
    <w:rsid w:val="00883AEF"/>
    <w:rsid w:val="0088583F"/>
    <w:rsid w:val="008858C8"/>
    <w:rsid w:val="00885A81"/>
    <w:rsid w:val="0088665D"/>
    <w:rsid w:val="008878AC"/>
    <w:rsid w:val="008906BD"/>
    <w:rsid w:val="00890CA8"/>
    <w:rsid w:val="0089304C"/>
    <w:rsid w:val="00893274"/>
    <w:rsid w:val="008937E9"/>
    <w:rsid w:val="00894362"/>
    <w:rsid w:val="00894EA3"/>
    <w:rsid w:val="0089609C"/>
    <w:rsid w:val="00896563"/>
    <w:rsid w:val="00896AE4"/>
    <w:rsid w:val="00896C77"/>
    <w:rsid w:val="008977BB"/>
    <w:rsid w:val="00897811"/>
    <w:rsid w:val="008A0E4C"/>
    <w:rsid w:val="008A1BFD"/>
    <w:rsid w:val="008A43A9"/>
    <w:rsid w:val="008A529D"/>
    <w:rsid w:val="008A539F"/>
    <w:rsid w:val="008A745D"/>
    <w:rsid w:val="008A7634"/>
    <w:rsid w:val="008A7B83"/>
    <w:rsid w:val="008B0F9B"/>
    <w:rsid w:val="008B1033"/>
    <w:rsid w:val="008B2004"/>
    <w:rsid w:val="008B3503"/>
    <w:rsid w:val="008B4030"/>
    <w:rsid w:val="008B5884"/>
    <w:rsid w:val="008B5C27"/>
    <w:rsid w:val="008B79D1"/>
    <w:rsid w:val="008B7B76"/>
    <w:rsid w:val="008C034B"/>
    <w:rsid w:val="008C2538"/>
    <w:rsid w:val="008C33D4"/>
    <w:rsid w:val="008C438A"/>
    <w:rsid w:val="008C48DB"/>
    <w:rsid w:val="008C7B45"/>
    <w:rsid w:val="008C7C49"/>
    <w:rsid w:val="008D0190"/>
    <w:rsid w:val="008D0749"/>
    <w:rsid w:val="008D0D30"/>
    <w:rsid w:val="008D1E25"/>
    <w:rsid w:val="008D2D03"/>
    <w:rsid w:val="008D782A"/>
    <w:rsid w:val="008D7ED0"/>
    <w:rsid w:val="008E07E9"/>
    <w:rsid w:val="008E1EA9"/>
    <w:rsid w:val="008E2F39"/>
    <w:rsid w:val="008E3810"/>
    <w:rsid w:val="008E3811"/>
    <w:rsid w:val="008E3C4D"/>
    <w:rsid w:val="008E3E5C"/>
    <w:rsid w:val="008E5072"/>
    <w:rsid w:val="008E5FE2"/>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746"/>
    <w:rsid w:val="00937A20"/>
    <w:rsid w:val="00937CCA"/>
    <w:rsid w:val="009401B7"/>
    <w:rsid w:val="0094078A"/>
    <w:rsid w:val="00940B24"/>
    <w:rsid w:val="00941259"/>
    <w:rsid w:val="00941B8E"/>
    <w:rsid w:val="00941FDA"/>
    <w:rsid w:val="00942637"/>
    <w:rsid w:val="00943470"/>
    <w:rsid w:val="00945EC0"/>
    <w:rsid w:val="009463CE"/>
    <w:rsid w:val="00946EF0"/>
    <w:rsid w:val="00950A3F"/>
    <w:rsid w:val="00950B1C"/>
    <w:rsid w:val="00950D78"/>
    <w:rsid w:val="00953336"/>
    <w:rsid w:val="00955877"/>
    <w:rsid w:val="00957A35"/>
    <w:rsid w:val="00960E54"/>
    <w:rsid w:val="009622D6"/>
    <w:rsid w:val="009633B7"/>
    <w:rsid w:val="00963B89"/>
    <w:rsid w:val="00964794"/>
    <w:rsid w:val="0096514E"/>
    <w:rsid w:val="009654D2"/>
    <w:rsid w:val="0096555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705E"/>
    <w:rsid w:val="009A777E"/>
    <w:rsid w:val="009B0679"/>
    <w:rsid w:val="009B226D"/>
    <w:rsid w:val="009B2470"/>
    <w:rsid w:val="009B2926"/>
    <w:rsid w:val="009B2E93"/>
    <w:rsid w:val="009B31EA"/>
    <w:rsid w:val="009B477D"/>
    <w:rsid w:val="009B51B1"/>
    <w:rsid w:val="009B79D6"/>
    <w:rsid w:val="009C00E5"/>
    <w:rsid w:val="009C28D0"/>
    <w:rsid w:val="009C3242"/>
    <w:rsid w:val="009C3518"/>
    <w:rsid w:val="009C428C"/>
    <w:rsid w:val="009C45FA"/>
    <w:rsid w:val="009C5AA3"/>
    <w:rsid w:val="009C6343"/>
    <w:rsid w:val="009C639B"/>
    <w:rsid w:val="009C7F70"/>
    <w:rsid w:val="009D05CD"/>
    <w:rsid w:val="009D069E"/>
    <w:rsid w:val="009D1D7A"/>
    <w:rsid w:val="009D2138"/>
    <w:rsid w:val="009D2AEF"/>
    <w:rsid w:val="009D6BA4"/>
    <w:rsid w:val="009D7C25"/>
    <w:rsid w:val="009E078D"/>
    <w:rsid w:val="009E4708"/>
    <w:rsid w:val="009E5FF5"/>
    <w:rsid w:val="009F1F09"/>
    <w:rsid w:val="009F2B59"/>
    <w:rsid w:val="009F5FDD"/>
    <w:rsid w:val="009F78D9"/>
    <w:rsid w:val="00A00641"/>
    <w:rsid w:val="00A009D4"/>
    <w:rsid w:val="00A00BA5"/>
    <w:rsid w:val="00A01306"/>
    <w:rsid w:val="00A018DE"/>
    <w:rsid w:val="00A0247C"/>
    <w:rsid w:val="00A036BE"/>
    <w:rsid w:val="00A039F8"/>
    <w:rsid w:val="00A03AD4"/>
    <w:rsid w:val="00A109AB"/>
    <w:rsid w:val="00A12A64"/>
    <w:rsid w:val="00A1329E"/>
    <w:rsid w:val="00A132D9"/>
    <w:rsid w:val="00A13B40"/>
    <w:rsid w:val="00A14495"/>
    <w:rsid w:val="00A15D8F"/>
    <w:rsid w:val="00A16BF5"/>
    <w:rsid w:val="00A20E91"/>
    <w:rsid w:val="00A2319A"/>
    <w:rsid w:val="00A233FB"/>
    <w:rsid w:val="00A23FD2"/>
    <w:rsid w:val="00A248E9"/>
    <w:rsid w:val="00A257C9"/>
    <w:rsid w:val="00A2688C"/>
    <w:rsid w:val="00A26DE0"/>
    <w:rsid w:val="00A27A51"/>
    <w:rsid w:val="00A27AAC"/>
    <w:rsid w:val="00A31039"/>
    <w:rsid w:val="00A31E34"/>
    <w:rsid w:val="00A3290B"/>
    <w:rsid w:val="00A339CE"/>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648"/>
    <w:rsid w:val="00A513B1"/>
    <w:rsid w:val="00A51BD3"/>
    <w:rsid w:val="00A51D71"/>
    <w:rsid w:val="00A52424"/>
    <w:rsid w:val="00A53039"/>
    <w:rsid w:val="00A534FA"/>
    <w:rsid w:val="00A54A64"/>
    <w:rsid w:val="00A54ABF"/>
    <w:rsid w:val="00A557C8"/>
    <w:rsid w:val="00A557D0"/>
    <w:rsid w:val="00A566F9"/>
    <w:rsid w:val="00A56890"/>
    <w:rsid w:val="00A5769A"/>
    <w:rsid w:val="00A60A25"/>
    <w:rsid w:val="00A61CA9"/>
    <w:rsid w:val="00A634E9"/>
    <w:rsid w:val="00A6355A"/>
    <w:rsid w:val="00A63CF3"/>
    <w:rsid w:val="00A65C43"/>
    <w:rsid w:val="00A65E93"/>
    <w:rsid w:val="00A67D3C"/>
    <w:rsid w:val="00A727C4"/>
    <w:rsid w:val="00A72B42"/>
    <w:rsid w:val="00A72FDC"/>
    <w:rsid w:val="00A740A9"/>
    <w:rsid w:val="00A740D8"/>
    <w:rsid w:val="00A74A44"/>
    <w:rsid w:val="00A7599E"/>
    <w:rsid w:val="00A75F3C"/>
    <w:rsid w:val="00A80131"/>
    <w:rsid w:val="00A80BDC"/>
    <w:rsid w:val="00A8159F"/>
    <w:rsid w:val="00A81C7D"/>
    <w:rsid w:val="00A82565"/>
    <w:rsid w:val="00A82D5A"/>
    <w:rsid w:val="00A831E7"/>
    <w:rsid w:val="00A83424"/>
    <w:rsid w:val="00A8414C"/>
    <w:rsid w:val="00A8421C"/>
    <w:rsid w:val="00A855DF"/>
    <w:rsid w:val="00A87A7C"/>
    <w:rsid w:val="00A90277"/>
    <w:rsid w:val="00A93FDE"/>
    <w:rsid w:val="00A9634A"/>
    <w:rsid w:val="00A967C2"/>
    <w:rsid w:val="00AA0634"/>
    <w:rsid w:val="00AA1037"/>
    <w:rsid w:val="00AA12C1"/>
    <w:rsid w:val="00AA3699"/>
    <w:rsid w:val="00AA53A0"/>
    <w:rsid w:val="00AA5DBE"/>
    <w:rsid w:val="00AA6BDD"/>
    <w:rsid w:val="00AA6BE1"/>
    <w:rsid w:val="00AA7625"/>
    <w:rsid w:val="00AA7926"/>
    <w:rsid w:val="00AB0ED5"/>
    <w:rsid w:val="00AB1461"/>
    <w:rsid w:val="00AB3775"/>
    <w:rsid w:val="00AB4463"/>
    <w:rsid w:val="00AB479B"/>
    <w:rsid w:val="00AB4BD7"/>
    <w:rsid w:val="00AB4C2A"/>
    <w:rsid w:val="00AB735B"/>
    <w:rsid w:val="00AB7DA5"/>
    <w:rsid w:val="00AC2125"/>
    <w:rsid w:val="00AC2789"/>
    <w:rsid w:val="00AC2963"/>
    <w:rsid w:val="00AC2EE3"/>
    <w:rsid w:val="00AC30CE"/>
    <w:rsid w:val="00AC3981"/>
    <w:rsid w:val="00AC3FE4"/>
    <w:rsid w:val="00AC3FF2"/>
    <w:rsid w:val="00AC3FF7"/>
    <w:rsid w:val="00AC491D"/>
    <w:rsid w:val="00AC4F06"/>
    <w:rsid w:val="00AC5406"/>
    <w:rsid w:val="00AC5755"/>
    <w:rsid w:val="00AC6082"/>
    <w:rsid w:val="00AC67EF"/>
    <w:rsid w:val="00AC7269"/>
    <w:rsid w:val="00AC72F3"/>
    <w:rsid w:val="00AD0201"/>
    <w:rsid w:val="00AD09F9"/>
    <w:rsid w:val="00AD0E2B"/>
    <w:rsid w:val="00AD2201"/>
    <w:rsid w:val="00AD2898"/>
    <w:rsid w:val="00AD5722"/>
    <w:rsid w:val="00AD5C16"/>
    <w:rsid w:val="00AE0B42"/>
    <w:rsid w:val="00AE1283"/>
    <w:rsid w:val="00AE2748"/>
    <w:rsid w:val="00AE3FC2"/>
    <w:rsid w:val="00AE4211"/>
    <w:rsid w:val="00AE77A5"/>
    <w:rsid w:val="00AE780B"/>
    <w:rsid w:val="00AE7CBC"/>
    <w:rsid w:val="00AE7D36"/>
    <w:rsid w:val="00AF08FF"/>
    <w:rsid w:val="00AF16AC"/>
    <w:rsid w:val="00AF1F4C"/>
    <w:rsid w:val="00AF2539"/>
    <w:rsid w:val="00AF3719"/>
    <w:rsid w:val="00AF397A"/>
    <w:rsid w:val="00AF3F40"/>
    <w:rsid w:val="00AF43D8"/>
    <w:rsid w:val="00AF4FDA"/>
    <w:rsid w:val="00AF723E"/>
    <w:rsid w:val="00B0077F"/>
    <w:rsid w:val="00B012D4"/>
    <w:rsid w:val="00B021BC"/>
    <w:rsid w:val="00B02A23"/>
    <w:rsid w:val="00B02CE6"/>
    <w:rsid w:val="00B049D8"/>
    <w:rsid w:val="00B124DB"/>
    <w:rsid w:val="00B12F68"/>
    <w:rsid w:val="00B141B7"/>
    <w:rsid w:val="00B14841"/>
    <w:rsid w:val="00B1512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1E5D"/>
    <w:rsid w:val="00B325EF"/>
    <w:rsid w:val="00B341C6"/>
    <w:rsid w:val="00B35FBC"/>
    <w:rsid w:val="00B371E3"/>
    <w:rsid w:val="00B37255"/>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386"/>
    <w:rsid w:val="00B57485"/>
    <w:rsid w:val="00B5771C"/>
    <w:rsid w:val="00B605D3"/>
    <w:rsid w:val="00B607CD"/>
    <w:rsid w:val="00B60AAA"/>
    <w:rsid w:val="00B6295F"/>
    <w:rsid w:val="00B63814"/>
    <w:rsid w:val="00B638D2"/>
    <w:rsid w:val="00B63D61"/>
    <w:rsid w:val="00B6703F"/>
    <w:rsid w:val="00B67F59"/>
    <w:rsid w:val="00B713BA"/>
    <w:rsid w:val="00B718AF"/>
    <w:rsid w:val="00B734F9"/>
    <w:rsid w:val="00B75C87"/>
    <w:rsid w:val="00B77CA6"/>
    <w:rsid w:val="00B8075A"/>
    <w:rsid w:val="00B80B9B"/>
    <w:rsid w:val="00B8230E"/>
    <w:rsid w:val="00B83486"/>
    <w:rsid w:val="00B845C2"/>
    <w:rsid w:val="00B9019C"/>
    <w:rsid w:val="00B90F9D"/>
    <w:rsid w:val="00B91A45"/>
    <w:rsid w:val="00B926DF"/>
    <w:rsid w:val="00B96B72"/>
    <w:rsid w:val="00B9722B"/>
    <w:rsid w:val="00B97575"/>
    <w:rsid w:val="00BA05C9"/>
    <w:rsid w:val="00BA1B90"/>
    <w:rsid w:val="00BA1F20"/>
    <w:rsid w:val="00BA3A19"/>
    <w:rsid w:val="00BA3E60"/>
    <w:rsid w:val="00BA46D7"/>
    <w:rsid w:val="00BA5EB3"/>
    <w:rsid w:val="00BA6511"/>
    <w:rsid w:val="00BA6831"/>
    <w:rsid w:val="00BA774B"/>
    <w:rsid w:val="00BB1D2B"/>
    <w:rsid w:val="00BB294E"/>
    <w:rsid w:val="00BB2FA2"/>
    <w:rsid w:val="00BB36B4"/>
    <w:rsid w:val="00BB5147"/>
    <w:rsid w:val="00BB72BA"/>
    <w:rsid w:val="00BB7C59"/>
    <w:rsid w:val="00BC0AE9"/>
    <w:rsid w:val="00BC0CA6"/>
    <w:rsid w:val="00BC2597"/>
    <w:rsid w:val="00BC2FB1"/>
    <w:rsid w:val="00BC35DA"/>
    <w:rsid w:val="00BC4AE1"/>
    <w:rsid w:val="00BC4CAE"/>
    <w:rsid w:val="00BC5303"/>
    <w:rsid w:val="00BC54D1"/>
    <w:rsid w:val="00BC54D9"/>
    <w:rsid w:val="00BC5E57"/>
    <w:rsid w:val="00BC6A9A"/>
    <w:rsid w:val="00BC763C"/>
    <w:rsid w:val="00BC7A6C"/>
    <w:rsid w:val="00BC7BAC"/>
    <w:rsid w:val="00BD126B"/>
    <w:rsid w:val="00BD1649"/>
    <w:rsid w:val="00BD1E96"/>
    <w:rsid w:val="00BD28A2"/>
    <w:rsid w:val="00BD39E2"/>
    <w:rsid w:val="00BD3A75"/>
    <w:rsid w:val="00BD474D"/>
    <w:rsid w:val="00BD59B7"/>
    <w:rsid w:val="00BD6C6E"/>
    <w:rsid w:val="00BE0781"/>
    <w:rsid w:val="00BE0F89"/>
    <w:rsid w:val="00BE158D"/>
    <w:rsid w:val="00BE5CB5"/>
    <w:rsid w:val="00BE7CB6"/>
    <w:rsid w:val="00BF28D7"/>
    <w:rsid w:val="00BF430A"/>
    <w:rsid w:val="00BF45FD"/>
    <w:rsid w:val="00BF5226"/>
    <w:rsid w:val="00BF69B1"/>
    <w:rsid w:val="00BF7588"/>
    <w:rsid w:val="00BF7623"/>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60B"/>
    <w:rsid w:val="00C12C3B"/>
    <w:rsid w:val="00C12CCB"/>
    <w:rsid w:val="00C15E84"/>
    <w:rsid w:val="00C17950"/>
    <w:rsid w:val="00C214A9"/>
    <w:rsid w:val="00C219AB"/>
    <w:rsid w:val="00C220CC"/>
    <w:rsid w:val="00C22F8C"/>
    <w:rsid w:val="00C243B0"/>
    <w:rsid w:val="00C245CE"/>
    <w:rsid w:val="00C24C21"/>
    <w:rsid w:val="00C25CFB"/>
    <w:rsid w:val="00C3074F"/>
    <w:rsid w:val="00C30751"/>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4E5B"/>
    <w:rsid w:val="00C45B2B"/>
    <w:rsid w:val="00C47AD5"/>
    <w:rsid w:val="00C47F06"/>
    <w:rsid w:val="00C52374"/>
    <w:rsid w:val="00C5380B"/>
    <w:rsid w:val="00C540B3"/>
    <w:rsid w:val="00C550B9"/>
    <w:rsid w:val="00C557A4"/>
    <w:rsid w:val="00C5656D"/>
    <w:rsid w:val="00C57FEB"/>
    <w:rsid w:val="00C605EC"/>
    <w:rsid w:val="00C60805"/>
    <w:rsid w:val="00C608F6"/>
    <w:rsid w:val="00C60D3D"/>
    <w:rsid w:val="00C61F48"/>
    <w:rsid w:val="00C6254E"/>
    <w:rsid w:val="00C64B41"/>
    <w:rsid w:val="00C66A93"/>
    <w:rsid w:val="00C67D4D"/>
    <w:rsid w:val="00C7094C"/>
    <w:rsid w:val="00C72271"/>
    <w:rsid w:val="00C7324D"/>
    <w:rsid w:val="00C73CCB"/>
    <w:rsid w:val="00C742FC"/>
    <w:rsid w:val="00C74EC5"/>
    <w:rsid w:val="00C76454"/>
    <w:rsid w:val="00C77347"/>
    <w:rsid w:val="00C80BEB"/>
    <w:rsid w:val="00C80D3B"/>
    <w:rsid w:val="00C81848"/>
    <w:rsid w:val="00C81B25"/>
    <w:rsid w:val="00C8289E"/>
    <w:rsid w:val="00C83007"/>
    <w:rsid w:val="00C832CB"/>
    <w:rsid w:val="00C87181"/>
    <w:rsid w:val="00C878D5"/>
    <w:rsid w:val="00C879B4"/>
    <w:rsid w:val="00C87A12"/>
    <w:rsid w:val="00C87EC0"/>
    <w:rsid w:val="00C90194"/>
    <w:rsid w:val="00C9114C"/>
    <w:rsid w:val="00C91ED7"/>
    <w:rsid w:val="00C93D7A"/>
    <w:rsid w:val="00C94333"/>
    <w:rsid w:val="00C94560"/>
    <w:rsid w:val="00C95153"/>
    <w:rsid w:val="00C95831"/>
    <w:rsid w:val="00C95C4C"/>
    <w:rsid w:val="00C95D28"/>
    <w:rsid w:val="00C966AC"/>
    <w:rsid w:val="00C96CF1"/>
    <w:rsid w:val="00C96E48"/>
    <w:rsid w:val="00C97890"/>
    <w:rsid w:val="00C97E27"/>
    <w:rsid w:val="00CA19DC"/>
    <w:rsid w:val="00CA2626"/>
    <w:rsid w:val="00CA28ED"/>
    <w:rsid w:val="00CA31AD"/>
    <w:rsid w:val="00CA5D4D"/>
    <w:rsid w:val="00CA73B9"/>
    <w:rsid w:val="00CA7487"/>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32E"/>
    <w:rsid w:val="00CC79C5"/>
    <w:rsid w:val="00CD1735"/>
    <w:rsid w:val="00CD1F6F"/>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14F"/>
    <w:rsid w:val="00CF03A9"/>
    <w:rsid w:val="00CF1352"/>
    <w:rsid w:val="00CF1F6B"/>
    <w:rsid w:val="00CF49DF"/>
    <w:rsid w:val="00CF4A9C"/>
    <w:rsid w:val="00CF52B7"/>
    <w:rsid w:val="00CF5480"/>
    <w:rsid w:val="00CF5862"/>
    <w:rsid w:val="00CF7719"/>
    <w:rsid w:val="00CF7F67"/>
    <w:rsid w:val="00D0045B"/>
    <w:rsid w:val="00D01077"/>
    <w:rsid w:val="00D015E4"/>
    <w:rsid w:val="00D018D0"/>
    <w:rsid w:val="00D02EF5"/>
    <w:rsid w:val="00D03159"/>
    <w:rsid w:val="00D04A83"/>
    <w:rsid w:val="00D052F3"/>
    <w:rsid w:val="00D0707A"/>
    <w:rsid w:val="00D07F0B"/>
    <w:rsid w:val="00D1179C"/>
    <w:rsid w:val="00D11EC7"/>
    <w:rsid w:val="00D120B2"/>
    <w:rsid w:val="00D12AB7"/>
    <w:rsid w:val="00D12CFC"/>
    <w:rsid w:val="00D13B8A"/>
    <w:rsid w:val="00D13EFE"/>
    <w:rsid w:val="00D14228"/>
    <w:rsid w:val="00D14420"/>
    <w:rsid w:val="00D1502A"/>
    <w:rsid w:val="00D17714"/>
    <w:rsid w:val="00D208CA"/>
    <w:rsid w:val="00D22A03"/>
    <w:rsid w:val="00D245EA"/>
    <w:rsid w:val="00D2528B"/>
    <w:rsid w:val="00D25E97"/>
    <w:rsid w:val="00D27644"/>
    <w:rsid w:val="00D3082D"/>
    <w:rsid w:val="00D32626"/>
    <w:rsid w:val="00D33F23"/>
    <w:rsid w:val="00D36C4F"/>
    <w:rsid w:val="00D37338"/>
    <w:rsid w:val="00D41066"/>
    <w:rsid w:val="00D41C76"/>
    <w:rsid w:val="00D437B0"/>
    <w:rsid w:val="00D43E3E"/>
    <w:rsid w:val="00D47493"/>
    <w:rsid w:val="00D5185F"/>
    <w:rsid w:val="00D519A5"/>
    <w:rsid w:val="00D529E1"/>
    <w:rsid w:val="00D52C67"/>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36E"/>
    <w:rsid w:val="00D87896"/>
    <w:rsid w:val="00D87A2E"/>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246"/>
    <w:rsid w:val="00DB0CCC"/>
    <w:rsid w:val="00DB1135"/>
    <w:rsid w:val="00DB2953"/>
    <w:rsid w:val="00DB47C3"/>
    <w:rsid w:val="00DB58A8"/>
    <w:rsid w:val="00DB7AF8"/>
    <w:rsid w:val="00DC2400"/>
    <w:rsid w:val="00DC3F89"/>
    <w:rsid w:val="00DC4220"/>
    <w:rsid w:val="00DC45CE"/>
    <w:rsid w:val="00DC5338"/>
    <w:rsid w:val="00DC5D66"/>
    <w:rsid w:val="00DC6B13"/>
    <w:rsid w:val="00DD056B"/>
    <w:rsid w:val="00DD1655"/>
    <w:rsid w:val="00DD1C35"/>
    <w:rsid w:val="00DD26AF"/>
    <w:rsid w:val="00DD2E0B"/>
    <w:rsid w:val="00DD4BB8"/>
    <w:rsid w:val="00DD7AA7"/>
    <w:rsid w:val="00DE0435"/>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75"/>
    <w:rsid w:val="00DF51B4"/>
    <w:rsid w:val="00DF5FD3"/>
    <w:rsid w:val="00DF6D96"/>
    <w:rsid w:val="00DF720B"/>
    <w:rsid w:val="00DF78A3"/>
    <w:rsid w:val="00DF7EBF"/>
    <w:rsid w:val="00E0041C"/>
    <w:rsid w:val="00E01255"/>
    <w:rsid w:val="00E016CB"/>
    <w:rsid w:val="00E023AA"/>
    <w:rsid w:val="00E02865"/>
    <w:rsid w:val="00E02FB0"/>
    <w:rsid w:val="00E03FA6"/>
    <w:rsid w:val="00E0461E"/>
    <w:rsid w:val="00E04D65"/>
    <w:rsid w:val="00E050F6"/>
    <w:rsid w:val="00E06B61"/>
    <w:rsid w:val="00E073CC"/>
    <w:rsid w:val="00E1156A"/>
    <w:rsid w:val="00E11B6B"/>
    <w:rsid w:val="00E12AAF"/>
    <w:rsid w:val="00E13771"/>
    <w:rsid w:val="00E13CF2"/>
    <w:rsid w:val="00E13DDD"/>
    <w:rsid w:val="00E1573E"/>
    <w:rsid w:val="00E17BDB"/>
    <w:rsid w:val="00E226D4"/>
    <w:rsid w:val="00E23045"/>
    <w:rsid w:val="00E240EF"/>
    <w:rsid w:val="00E246C6"/>
    <w:rsid w:val="00E24AD2"/>
    <w:rsid w:val="00E25820"/>
    <w:rsid w:val="00E27213"/>
    <w:rsid w:val="00E27F08"/>
    <w:rsid w:val="00E30006"/>
    <w:rsid w:val="00E30ECD"/>
    <w:rsid w:val="00E32F92"/>
    <w:rsid w:val="00E33699"/>
    <w:rsid w:val="00E33870"/>
    <w:rsid w:val="00E35084"/>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43F3"/>
    <w:rsid w:val="00E54E6B"/>
    <w:rsid w:val="00E563A5"/>
    <w:rsid w:val="00E56CF1"/>
    <w:rsid w:val="00E6132D"/>
    <w:rsid w:val="00E61A34"/>
    <w:rsid w:val="00E625DB"/>
    <w:rsid w:val="00E633E3"/>
    <w:rsid w:val="00E6541F"/>
    <w:rsid w:val="00E65DD6"/>
    <w:rsid w:val="00E660DE"/>
    <w:rsid w:val="00E67814"/>
    <w:rsid w:val="00E70159"/>
    <w:rsid w:val="00E709E9"/>
    <w:rsid w:val="00E73F1E"/>
    <w:rsid w:val="00E748FA"/>
    <w:rsid w:val="00E76C96"/>
    <w:rsid w:val="00E82FFC"/>
    <w:rsid w:val="00E874D1"/>
    <w:rsid w:val="00E9072A"/>
    <w:rsid w:val="00E91771"/>
    <w:rsid w:val="00E92713"/>
    <w:rsid w:val="00E927C3"/>
    <w:rsid w:val="00E9288F"/>
    <w:rsid w:val="00E9570A"/>
    <w:rsid w:val="00E9676F"/>
    <w:rsid w:val="00E96945"/>
    <w:rsid w:val="00EA10EB"/>
    <w:rsid w:val="00EA1AAC"/>
    <w:rsid w:val="00EA1D8E"/>
    <w:rsid w:val="00EA24B5"/>
    <w:rsid w:val="00EA30EC"/>
    <w:rsid w:val="00EA37DB"/>
    <w:rsid w:val="00EA476D"/>
    <w:rsid w:val="00EA4981"/>
    <w:rsid w:val="00EA4A93"/>
    <w:rsid w:val="00EA4C2F"/>
    <w:rsid w:val="00EA5B84"/>
    <w:rsid w:val="00EA6567"/>
    <w:rsid w:val="00EA66EA"/>
    <w:rsid w:val="00EA6E17"/>
    <w:rsid w:val="00EB1A0F"/>
    <w:rsid w:val="00EB25D0"/>
    <w:rsid w:val="00EB2619"/>
    <w:rsid w:val="00EB2D1F"/>
    <w:rsid w:val="00EB3A65"/>
    <w:rsid w:val="00EB5DF6"/>
    <w:rsid w:val="00EB6D9B"/>
    <w:rsid w:val="00EB6D9C"/>
    <w:rsid w:val="00EB74EC"/>
    <w:rsid w:val="00EC2297"/>
    <w:rsid w:val="00EC2614"/>
    <w:rsid w:val="00EC37D2"/>
    <w:rsid w:val="00EC3CF6"/>
    <w:rsid w:val="00EC5363"/>
    <w:rsid w:val="00EC561B"/>
    <w:rsid w:val="00EC6136"/>
    <w:rsid w:val="00EC738D"/>
    <w:rsid w:val="00ED05C0"/>
    <w:rsid w:val="00ED0EDF"/>
    <w:rsid w:val="00ED103D"/>
    <w:rsid w:val="00ED209D"/>
    <w:rsid w:val="00ED398C"/>
    <w:rsid w:val="00ED3A5A"/>
    <w:rsid w:val="00ED6884"/>
    <w:rsid w:val="00ED6AD8"/>
    <w:rsid w:val="00ED7670"/>
    <w:rsid w:val="00ED7E98"/>
    <w:rsid w:val="00EE0212"/>
    <w:rsid w:val="00EE27E8"/>
    <w:rsid w:val="00EE3A71"/>
    <w:rsid w:val="00EE4721"/>
    <w:rsid w:val="00EE47E1"/>
    <w:rsid w:val="00EE4BF9"/>
    <w:rsid w:val="00EE560C"/>
    <w:rsid w:val="00EE65D2"/>
    <w:rsid w:val="00EE7A71"/>
    <w:rsid w:val="00EF0774"/>
    <w:rsid w:val="00EF0D05"/>
    <w:rsid w:val="00EF13DA"/>
    <w:rsid w:val="00EF2E30"/>
    <w:rsid w:val="00EF4CB5"/>
    <w:rsid w:val="00EF61F6"/>
    <w:rsid w:val="00EF621E"/>
    <w:rsid w:val="00EF6365"/>
    <w:rsid w:val="00EF77E4"/>
    <w:rsid w:val="00F006B8"/>
    <w:rsid w:val="00F00F74"/>
    <w:rsid w:val="00F01867"/>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323D"/>
    <w:rsid w:val="00F242B6"/>
    <w:rsid w:val="00F309FE"/>
    <w:rsid w:val="00F34830"/>
    <w:rsid w:val="00F34B53"/>
    <w:rsid w:val="00F36F54"/>
    <w:rsid w:val="00F37B81"/>
    <w:rsid w:val="00F37DCB"/>
    <w:rsid w:val="00F41DFE"/>
    <w:rsid w:val="00F41E4D"/>
    <w:rsid w:val="00F42EB8"/>
    <w:rsid w:val="00F44768"/>
    <w:rsid w:val="00F44EAF"/>
    <w:rsid w:val="00F46A56"/>
    <w:rsid w:val="00F46EA9"/>
    <w:rsid w:val="00F5061E"/>
    <w:rsid w:val="00F52594"/>
    <w:rsid w:val="00F535D9"/>
    <w:rsid w:val="00F54B9E"/>
    <w:rsid w:val="00F560B3"/>
    <w:rsid w:val="00F57104"/>
    <w:rsid w:val="00F60DCD"/>
    <w:rsid w:val="00F61C76"/>
    <w:rsid w:val="00F6347E"/>
    <w:rsid w:val="00F63B05"/>
    <w:rsid w:val="00F63C3E"/>
    <w:rsid w:val="00F66D4D"/>
    <w:rsid w:val="00F66E3A"/>
    <w:rsid w:val="00F67143"/>
    <w:rsid w:val="00F672DA"/>
    <w:rsid w:val="00F67C58"/>
    <w:rsid w:val="00F7023E"/>
    <w:rsid w:val="00F70835"/>
    <w:rsid w:val="00F7257D"/>
    <w:rsid w:val="00F72E73"/>
    <w:rsid w:val="00F748B8"/>
    <w:rsid w:val="00F76128"/>
    <w:rsid w:val="00F80AB1"/>
    <w:rsid w:val="00F81DDC"/>
    <w:rsid w:val="00F82411"/>
    <w:rsid w:val="00F82FE3"/>
    <w:rsid w:val="00F86D02"/>
    <w:rsid w:val="00F90511"/>
    <w:rsid w:val="00F90D9B"/>
    <w:rsid w:val="00F936EF"/>
    <w:rsid w:val="00F938BA"/>
    <w:rsid w:val="00F93F53"/>
    <w:rsid w:val="00F95E53"/>
    <w:rsid w:val="00F969FD"/>
    <w:rsid w:val="00F97628"/>
    <w:rsid w:val="00F97DAA"/>
    <w:rsid w:val="00FA0923"/>
    <w:rsid w:val="00FA0CEC"/>
    <w:rsid w:val="00FA1B86"/>
    <w:rsid w:val="00FA267E"/>
    <w:rsid w:val="00FA3059"/>
    <w:rsid w:val="00FA3A0F"/>
    <w:rsid w:val="00FA47DF"/>
    <w:rsid w:val="00FA4D48"/>
    <w:rsid w:val="00FA5BCE"/>
    <w:rsid w:val="00FB0235"/>
    <w:rsid w:val="00FB0B2E"/>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031F"/>
    <w:rsid w:val="00FE102F"/>
    <w:rsid w:val="00FE1B99"/>
    <w:rsid w:val="00FE2230"/>
    <w:rsid w:val="00FE2CB3"/>
    <w:rsid w:val="00FE5C50"/>
    <w:rsid w:val="00FE6CB2"/>
    <w:rsid w:val="00FF0433"/>
    <w:rsid w:val="00FF0A31"/>
    <w:rsid w:val="00FF0FA1"/>
    <w:rsid w:val="00FF1FC6"/>
    <w:rsid w:val="00FF390F"/>
    <w:rsid w:val="00FF42C7"/>
    <w:rsid w:val="00FF4519"/>
    <w:rsid w:val="00FF461E"/>
    <w:rsid w:val="00FF4F92"/>
    <w:rsid w:val="00FF68AC"/>
    <w:rsid w:val="00FF7367"/>
    <w:rsid w:val="00FF7890"/>
    <w:rsid w:val="018B6894"/>
    <w:rsid w:val="049F31D2"/>
    <w:rsid w:val="08371DD8"/>
    <w:rsid w:val="0B493D92"/>
    <w:rsid w:val="0C5D3EE2"/>
    <w:rsid w:val="0FDD0B99"/>
    <w:rsid w:val="17EF0CD2"/>
    <w:rsid w:val="21824088"/>
    <w:rsid w:val="2E4C5CEC"/>
    <w:rsid w:val="32DF3084"/>
    <w:rsid w:val="36E858CD"/>
    <w:rsid w:val="4117586C"/>
    <w:rsid w:val="48006960"/>
    <w:rsid w:val="489926FB"/>
    <w:rsid w:val="52AD3C09"/>
    <w:rsid w:val="53250902"/>
    <w:rsid w:val="54234DC0"/>
    <w:rsid w:val="55146C15"/>
    <w:rsid w:val="5DC13CEB"/>
    <w:rsid w:val="5E585DA6"/>
    <w:rsid w:val="5F137F79"/>
    <w:rsid w:val="609108DC"/>
    <w:rsid w:val="617D2B01"/>
    <w:rsid w:val="648E2086"/>
    <w:rsid w:val="68931719"/>
    <w:rsid w:val="6A35157A"/>
    <w:rsid w:val="6BDB6883"/>
    <w:rsid w:val="6E8D4AE3"/>
    <w:rsid w:val="6F8B5EC2"/>
    <w:rsid w:val="707263D3"/>
    <w:rsid w:val="71081111"/>
    <w:rsid w:val="72690BF0"/>
    <w:rsid w:val="735C71C3"/>
    <w:rsid w:val="787619A6"/>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4C71"/>
  <w15:docId w15:val="{6390AE5D-8D7E-43E7-9820-CB81CCAD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Pr>
      <w:sz w:val="2"/>
      <w:szCs w:val="20"/>
    </w:rPr>
  </w:style>
  <w:style w:type="paragraph" w:styleId="GvdeMetniGirintisi">
    <w:name w:val="Body Text Indent"/>
    <w:basedOn w:val="Normal"/>
    <w:link w:val="GvdeMetniGirintisiChar"/>
    <w:uiPriority w:val="99"/>
    <w:qFormat/>
    <w:pPr>
      <w:ind w:firstLine="720"/>
    </w:pPr>
  </w:style>
  <w:style w:type="paragraph" w:styleId="GvdeMetniGirintisi2">
    <w:name w:val="Body Text Indent 2"/>
    <w:basedOn w:val="Normal"/>
    <w:link w:val="GvdeMetniGirintisi2Char"/>
    <w:uiPriority w:val="99"/>
    <w:qFormat/>
    <w:pPr>
      <w:ind w:left="709"/>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Gl">
    <w:name w:val="Strong"/>
    <w:qFormat/>
    <w:locked/>
    <w:rPr>
      <w:b/>
      <w:bCs/>
    </w:rPr>
  </w:style>
  <w:style w:type="paragraph" w:styleId="KonuBal">
    <w:name w:val="Title"/>
    <w:basedOn w:val="Normal"/>
    <w:next w:val="Normal"/>
    <w:link w:val="KonuBalChar"/>
    <w:qFormat/>
    <w:locked/>
    <w:pPr>
      <w:spacing w:before="240" w:after="60"/>
      <w:jc w:val="center"/>
      <w:outlineLvl w:val="0"/>
    </w:pPr>
    <w:rPr>
      <w:rFonts w:ascii="Calibri Light" w:hAnsi="Calibri Light"/>
      <w:b/>
      <w:bCs/>
      <w:kern w:val="28"/>
      <w:sz w:val="32"/>
      <w:szCs w:val="32"/>
    </w:rPr>
  </w:style>
  <w:style w:type="character" w:customStyle="1" w:styleId="BalonMetniChar">
    <w:name w:val="Balon Metni Char"/>
    <w:link w:val="BalonMetni"/>
    <w:uiPriority w:val="99"/>
    <w:semiHidden/>
    <w:qFormat/>
    <w:locked/>
    <w:rPr>
      <w:rFonts w:cs="Times New Roman"/>
      <w:sz w:val="2"/>
    </w:rPr>
  </w:style>
  <w:style w:type="character" w:customStyle="1" w:styleId="GvdeMetniGirintisiChar">
    <w:name w:val="Gövde Metni Girintisi Char"/>
    <w:link w:val="GvdeMetniGirintisi"/>
    <w:uiPriority w:val="99"/>
    <w:semiHidden/>
    <w:qFormat/>
    <w:locked/>
    <w:rPr>
      <w:rFonts w:cs="Times New Roman"/>
      <w:sz w:val="24"/>
      <w:szCs w:val="24"/>
    </w:rPr>
  </w:style>
  <w:style w:type="character" w:customStyle="1" w:styleId="GvdeMetniGirintisi2Char">
    <w:name w:val="Gövde Metni Girintisi 2 Char"/>
    <w:link w:val="GvdeMetniGirintisi2"/>
    <w:uiPriority w:val="99"/>
    <w:semiHidden/>
    <w:qFormat/>
    <w:locked/>
    <w:rPr>
      <w:rFonts w:cs="Times New Roman"/>
      <w:sz w:val="24"/>
      <w:szCs w:val="24"/>
    </w:rPr>
  </w:style>
  <w:style w:type="character" w:customStyle="1" w:styleId="AltBilgiChar">
    <w:name w:val="Alt Bilgi Char"/>
    <w:link w:val="AltBilgi"/>
    <w:uiPriority w:val="99"/>
    <w:qFormat/>
    <w:rPr>
      <w:sz w:val="24"/>
      <w:szCs w:val="24"/>
    </w:rPr>
  </w:style>
  <w:style w:type="character" w:customStyle="1" w:styleId="stBilgiChar">
    <w:name w:val="Üst Bilgi Char"/>
    <w:link w:val="stBilgi"/>
    <w:uiPriority w:val="99"/>
    <w:qFormat/>
    <w:rPr>
      <w:sz w:val="24"/>
      <w:szCs w:val="24"/>
    </w:rPr>
  </w:style>
  <w:style w:type="character" w:customStyle="1" w:styleId="KonuBalChar">
    <w:name w:val="Konu Başlığı Char"/>
    <w:link w:val="KonuBal"/>
    <w:qFormat/>
    <w:rPr>
      <w:rFonts w:ascii="Calibri Light" w:eastAsia="Times New Roman" w:hAnsi="Calibri Light" w:cs="Times New Roman"/>
      <w:b/>
      <w:bCs/>
      <w:kern w:val="28"/>
      <w:sz w:val="32"/>
      <w:szCs w:val="32"/>
    </w:rPr>
  </w:style>
  <w:style w:type="paragraph" w:styleId="AralkYok">
    <w:name w:val="No Spacing"/>
    <w:uiPriority w:val="1"/>
    <w:qFormat/>
    <w:rPr>
      <w:sz w:val="24"/>
      <w:szCs w:val="24"/>
    </w:rPr>
  </w:style>
  <w:style w:type="paragraph" w:styleId="ListeParagraf">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1546</Words>
  <Characters>8818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ANTALYA İL FUTBOL TEMSİLCİLİĞİNE</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ANTALYA İL FUTBOL TEMSİLCİLİĞİNE</dc:title>
  <dc:creator>CANER</dc:creator>
  <cp:lastModifiedBy>Win10</cp:lastModifiedBy>
  <cp:revision>15</cp:revision>
  <cp:lastPrinted>2026-03-14T14:39:00Z</cp:lastPrinted>
  <dcterms:created xsi:type="dcterms:W3CDTF">2026-02-26T12:35:00Z</dcterms:created>
  <dcterms:modified xsi:type="dcterms:W3CDTF">2026-03-27T13:32:00Z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BD6EA8F00B0844C8A0752B0464D6F0BC_13</vt:lpwstr>
  </property>
</Properties>
</file>